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554EA15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4554EA15" w:rsidRDefault="00BF18E2" w14:paraId="672A6659" w14:textId="0B6B56A4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4554EA15" w:rsidR="05835DF8">
              <w:rPr>
                <w:i w:val="1"/>
                <w:iCs w:val="1"/>
                <w:sz w:val="36"/>
                <w:szCs w:val="36"/>
              </w:rPr>
              <w:t>9.11. - 13.11.</w:t>
            </w:r>
          </w:p>
        </w:tc>
      </w:tr>
      <w:tr w:rsidR="003640B0" w:rsidTr="4554EA15" w14:paraId="7C546FE4" w14:textId="77777777">
        <w:tc>
          <w:tcPr>
            <w:tcW w:w="9062" w:type="dxa"/>
            <w:gridSpan w:val="2"/>
            <w:tcMar/>
          </w:tcPr>
          <w:p w:rsidR="003640B0" w:rsidP="4554EA15" w:rsidRDefault="003640B0" w14:paraId="4B991D1C" w14:textId="3741DD23">
            <w:pPr>
              <w:rPr>
                <w:i w:val="1"/>
                <w:iCs w:val="1"/>
                <w:sz w:val="24"/>
                <w:szCs w:val="24"/>
              </w:rPr>
            </w:pPr>
            <w:r w:rsidRPr="4554EA15" w:rsidR="003640B0">
              <w:rPr>
                <w:sz w:val="24"/>
                <w:szCs w:val="24"/>
              </w:rPr>
              <w:t>Třída:</w:t>
            </w:r>
            <w:r w:rsidRPr="4554EA15" w:rsidR="376A0E6A">
              <w:rPr>
                <w:sz w:val="24"/>
                <w:szCs w:val="24"/>
              </w:rPr>
              <w:t xml:space="preserve">  </w:t>
            </w:r>
            <w:r w:rsidRPr="4554EA15" w:rsidR="410FB295">
              <w:rPr>
                <w:sz w:val="24"/>
                <w:szCs w:val="24"/>
              </w:rPr>
              <w:t>8.A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932E447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02771C92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CF8DC5D" w:rsidR="7CF2D253">
              <w:rPr>
                <w:rFonts w:ascii="Times New Roman" w:hAnsi="Times New Roman" w:eastAsia="Times New Roman" w:cs="Times New Roman"/>
                <w:sz w:val="24"/>
                <w:szCs w:val="24"/>
              </w:rPr>
              <w:t>V úterý 10. 11. test z větné skladby</w:t>
            </w:r>
          </w:p>
          <w:p w:rsidR="5CF8DC5D" w:rsidP="5CF8DC5D" w:rsidRDefault="5CF8DC5D" w14:paraId="3E17F550" w14:textId="49BE7DA4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6D2D5040" w:rsidRDefault="00A10DBC" w14:paraId="5A39BBE3" w14:textId="5CD99465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D2D5040" w:rsidR="7CF2D253">
              <w:rPr>
                <w:rFonts w:ascii="Times New Roman" w:hAnsi="Times New Roman" w:eastAsia="Times New Roman" w:cs="Times New Roman"/>
                <w:sz w:val="24"/>
                <w:szCs w:val="24"/>
              </w:rPr>
              <w:t>Zadání úkolu viz  příloha</w:t>
            </w:r>
          </w:p>
        </w:tc>
      </w:tr>
      <w:tr w:rsidR="003640B0" w:rsidTr="6932E447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4554EA15" w:rsidRDefault="003640B0" w14:paraId="3A94E48C" w14:textId="57B377C5">
            <w:pPr>
              <w:spacing w:line="257" w:lineRule="auto"/>
            </w:pPr>
            <w:r w:rsidRPr="4554EA15" w:rsidR="4638161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OPAKOVÁNÍ – příklady z pátečního procvičení  a další</w:t>
            </w:r>
          </w:p>
          <w:p w:rsidRPr="003640B0" w:rsidR="003640B0" w:rsidP="4554EA15" w:rsidRDefault="003640B0" w14:paraId="3A151EA6" w14:textId="71BE03B2">
            <w:pPr>
              <w:spacing w:line="257" w:lineRule="auto"/>
            </w:pPr>
            <w:r w:rsidRPr="4554EA15" w:rsidR="4638161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PYTHAGOROVA VĚTA V ROVINĚ</w:t>
            </w:r>
          </w:p>
          <w:p w:rsidRPr="003640B0" w:rsidR="003640B0" w:rsidP="4554EA15" w:rsidRDefault="003640B0" w14:paraId="6878B349" w14:textId="61875265">
            <w:pPr>
              <w:pStyle w:val="ListParagraph"/>
              <w:numPr>
                <w:ilvl w:val="0"/>
                <w:numId w:val="9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554EA15" w:rsidR="4638161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27-30 (30-32)</w:t>
            </w:r>
          </w:p>
          <w:p w:rsidRPr="003640B0" w:rsidR="003640B0" w:rsidP="4554EA15" w:rsidRDefault="003640B0" w14:paraId="3ABAF3F2" w14:textId="4456D3DB">
            <w:pPr>
              <w:pStyle w:val="ListParagraph"/>
              <w:numPr>
                <w:ilvl w:val="0"/>
                <w:numId w:val="9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554EA15" w:rsidR="4638161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Příklady z učebnice 27/11A, 28/2A, 29/7A, 8A (30/11A, 31/2A, 32/7A,8A)</w:t>
            </w:r>
          </w:p>
          <w:p w:rsidRPr="003640B0" w:rsidR="003640B0" w:rsidP="4554EA15" w:rsidRDefault="003640B0" w14:paraId="4F92993F" w14:textId="4670A27B">
            <w:pPr>
              <w:pStyle w:val="ListParagraph"/>
              <w:numPr>
                <w:ilvl w:val="0"/>
                <w:numId w:val="9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554EA15" w:rsidR="4638161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HM 25-27</w:t>
            </w:r>
          </w:p>
          <w:p w:rsidRPr="003640B0" w:rsidR="003640B0" w:rsidP="4554EA15" w:rsidRDefault="003640B0" w14:paraId="0D0B940D" w14:textId="67E1DB45">
            <w:pPr>
              <w:pStyle w:val="ListParagraph"/>
              <w:numPr>
                <w:ilvl w:val="0"/>
                <w:numId w:val="9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554EA15" w:rsidR="4638161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DDÚ bude zadán přes </w:t>
            </w:r>
            <w:proofErr w:type="spellStart"/>
            <w:r w:rsidRPr="4554EA15" w:rsidR="4638161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Teams</w:t>
            </w:r>
            <w:proofErr w:type="spellEnd"/>
            <w:r w:rsidRPr="4554EA15" w:rsidR="4638161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, procvičování v pátek </w:t>
            </w:r>
          </w:p>
        </w:tc>
      </w:tr>
      <w:tr w:rsidR="003640B0" w:rsidTr="6932E447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4C83906F" w:rsidP="6AA948AF" w:rsidRDefault="4C83906F" w14:paraId="254E64EC" w14:textId="57245B92">
            <w:pPr>
              <w:rPr>
                <w:b w:val="1"/>
                <w:bCs w:val="1"/>
                <w:sz w:val="24"/>
                <w:szCs w:val="24"/>
              </w:rPr>
            </w:pPr>
            <w:r w:rsidRPr="6AA948AF" w:rsidR="4C83906F">
              <w:rPr>
                <w:b w:val="1"/>
                <w:bCs w:val="1"/>
                <w:sz w:val="24"/>
                <w:szCs w:val="24"/>
              </w:rPr>
              <w:t>Skupina Jeřichová</w:t>
            </w:r>
          </w:p>
          <w:p w:rsidR="5063E214" w:rsidP="6AA948AF" w:rsidRDefault="5063E214" w14:paraId="2EABCB9F" w14:textId="6556FC7B">
            <w:pPr>
              <w:pStyle w:val="ListParagraph"/>
              <w:numPr>
                <w:ilvl w:val="0"/>
                <w:numId w:val="11"/>
              </w:numPr>
              <w:rPr>
                <w:b w:val="1"/>
                <w:bCs w:val="1"/>
                <w:color w:val="FF0000"/>
                <w:sz w:val="24"/>
                <w:szCs w:val="24"/>
              </w:rPr>
            </w:pPr>
            <w:proofErr w:type="spellStart"/>
            <w:r w:rsidRPr="6AA948AF" w:rsidR="5063E214">
              <w:rPr>
                <w:b w:val="1"/>
                <w:bCs w:val="1"/>
                <w:color w:val="FF0000"/>
                <w:sz w:val="24"/>
                <w:szCs w:val="24"/>
              </w:rPr>
              <w:t>Wednesday</w:t>
            </w:r>
            <w:proofErr w:type="spellEnd"/>
            <w:r w:rsidRPr="6AA948AF" w:rsidR="5063E214">
              <w:rPr>
                <w:b w:val="1"/>
                <w:bCs w:val="1"/>
                <w:color w:val="FF0000"/>
                <w:sz w:val="24"/>
                <w:szCs w:val="24"/>
              </w:rPr>
              <w:t xml:space="preserve"> – TEST </w:t>
            </w:r>
            <w:proofErr w:type="spellStart"/>
            <w:r w:rsidRPr="6AA948AF" w:rsidR="5063E214">
              <w:rPr>
                <w:b w:val="1"/>
                <w:bCs w:val="1"/>
                <w:color w:val="FF0000"/>
                <w:sz w:val="24"/>
                <w:szCs w:val="24"/>
              </w:rPr>
              <w:t>used</w:t>
            </w:r>
            <w:proofErr w:type="spellEnd"/>
            <w:r w:rsidRPr="6AA948AF" w:rsidR="5063E214">
              <w:rPr>
                <w:b w:val="1"/>
                <w:bCs w:val="1"/>
                <w:color w:val="FF0000"/>
                <w:sz w:val="24"/>
                <w:szCs w:val="24"/>
              </w:rPr>
              <w:t xml:space="preserve"> to</w:t>
            </w:r>
          </w:p>
          <w:p w:rsidR="4C83906F" w:rsidP="6AA948AF" w:rsidRDefault="4C83906F" w14:paraId="2C4F37C9" w14:textId="671DD7B2">
            <w:pPr>
              <w:pStyle w:val="ListParagraph"/>
              <w:numPr>
                <w:ilvl w:val="0"/>
                <w:numId w:val="11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</w:pPr>
            <w:r w:rsidRPr="6AA948AF" w:rsidR="4C83906F">
              <w:rPr>
                <w:b w:val="0"/>
                <w:bCs w:val="0"/>
                <w:sz w:val="24"/>
                <w:szCs w:val="24"/>
              </w:rPr>
              <w:t>SB: p. 13 – ex. 4</w:t>
            </w:r>
            <w:r w:rsidRPr="6AA948AF" w:rsidR="4C83906F">
              <w:rPr>
                <w:b w:val="0"/>
                <w:bCs w:val="0"/>
                <w:sz w:val="24"/>
                <w:szCs w:val="24"/>
              </w:rPr>
              <w:t xml:space="preserve"> (</w:t>
            </w:r>
            <w:proofErr w:type="spellStart"/>
            <w:r w:rsidRPr="6AA948AF" w:rsidR="4C83906F">
              <w:rPr>
                <w:b w:val="0"/>
                <w:bCs w:val="0"/>
                <w:sz w:val="24"/>
                <w:szCs w:val="24"/>
              </w:rPr>
              <w:t>fill</w:t>
            </w:r>
            <w:proofErr w:type="spellEnd"/>
            <w:r w:rsidRPr="6AA948AF" w:rsidR="4C83906F">
              <w:rPr>
                <w:b w:val="0"/>
                <w:bCs w:val="0"/>
                <w:sz w:val="24"/>
                <w:szCs w:val="24"/>
              </w:rPr>
              <w:t xml:space="preserve"> in and </w:t>
            </w:r>
            <w:proofErr w:type="spellStart"/>
            <w:r w:rsidRPr="6AA948AF" w:rsidR="4C83906F">
              <w:rPr>
                <w:b w:val="0"/>
                <w:bCs w:val="0"/>
                <w:sz w:val="24"/>
                <w:szCs w:val="24"/>
              </w:rPr>
              <w:t>rewrite</w:t>
            </w:r>
            <w:proofErr w:type="spellEnd"/>
            <w:r w:rsidRPr="6AA948AF" w:rsidR="4C83906F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6AA948AF" w:rsidR="4C83906F">
              <w:rPr>
                <w:b w:val="0"/>
                <w:bCs w:val="0"/>
                <w:sz w:val="24"/>
                <w:szCs w:val="24"/>
              </w:rPr>
              <w:t>the</w:t>
            </w:r>
            <w:proofErr w:type="spellEnd"/>
            <w:r w:rsidRPr="6AA948AF" w:rsidR="4C83906F">
              <w:rPr>
                <w:b w:val="0"/>
                <w:bCs w:val="0"/>
                <w:sz w:val="24"/>
                <w:szCs w:val="24"/>
              </w:rPr>
              <w:t xml:space="preserve"> green box </w:t>
            </w:r>
            <w:proofErr w:type="spellStart"/>
            <w:r w:rsidRPr="6AA948AF" w:rsidR="4C83906F">
              <w:rPr>
                <w:b w:val="0"/>
                <w:bCs w:val="0"/>
                <w:sz w:val="24"/>
                <w:szCs w:val="24"/>
              </w:rPr>
              <w:t>into</w:t>
            </w:r>
            <w:proofErr w:type="spellEnd"/>
            <w:r w:rsidRPr="6AA948AF" w:rsidR="4C83906F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6AA948AF" w:rsidR="4C83906F">
              <w:rPr>
                <w:b w:val="0"/>
                <w:bCs w:val="0"/>
                <w:sz w:val="24"/>
                <w:szCs w:val="24"/>
              </w:rPr>
              <w:t>your</w:t>
            </w:r>
            <w:proofErr w:type="spellEnd"/>
            <w:r w:rsidRPr="6AA948AF" w:rsidR="4C83906F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6AA948AF" w:rsidR="4C83906F">
              <w:rPr>
                <w:b w:val="0"/>
                <w:bCs w:val="0"/>
                <w:sz w:val="24"/>
                <w:szCs w:val="24"/>
              </w:rPr>
              <w:t>exercise</w:t>
            </w:r>
            <w:proofErr w:type="spellEnd"/>
            <w:r w:rsidRPr="6AA948AF" w:rsidR="4C83906F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6AA948AF" w:rsidR="4C83906F">
              <w:rPr>
                <w:b w:val="0"/>
                <w:bCs w:val="0"/>
                <w:sz w:val="24"/>
                <w:szCs w:val="24"/>
              </w:rPr>
              <w:t>books</w:t>
            </w:r>
            <w:proofErr w:type="spellEnd"/>
            <w:r w:rsidRPr="6AA948AF" w:rsidR="4C83906F">
              <w:rPr>
                <w:b w:val="0"/>
                <w:bCs w:val="0"/>
                <w:sz w:val="24"/>
                <w:szCs w:val="24"/>
              </w:rPr>
              <w:t>)</w:t>
            </w:r>
          </w:p>
          <w:p w:rsidR="4C83906F" w:rsidP="6AA948AF" w:rsidRDefault="4C83906F" w14:paraId="357FEF7E" w14:textId="6307226E">
            <w:pPr>
              <w:pStyle w:val="ListParagraph"/>
              <w:numPr>
                <w:ilvl w:val="0"/>
                <w:numId w:val="11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</w:pPr>
            <w:proofErr w:type="spellStart"/>
            <w:r w:rsidRPr="6AA948AF" w:rsidR="4C83906F">
              <w:rPr>
                <w:b w:val="0"/>
                <w:bCs w:val="0"/>
                <w:sz w:val="24"/>
                <w:szCs w:val="24"/>
              </w:rPr>
              <w:t>Wb</w:t>
            </w:r>
            <w:proofErr w:type="spellEnd"/>
            <w:r w:rsidRPr="6AA948AF" w:rsidR="4C83906F">
              <w:rPr>
                <w:b w:val="0"/>
                <w:bCs w:val="0"/>
                <w:sz w:val="24"/>
                <w:szCs w:val="24"/>
              </w:rPr>
              <w:t>.: p. 9 – ex. 4</w:t>
            </w:r>
          </w:p>
          <w:p w:rsidR="4C83906F" w:rsidP="6AA948AF" w:rsidRDefault="4C83906F" w14:paraId="599DE2E4" w14:textId="2D3C6991">
            <w:pPr>
              <w:pStyle w:val="ListParagraph"/>
              <w:numPr>
                <w:ilvl w:val="0"/>
                <w:numId w:val="11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</w:pPr>
            <w:proofErr w:type="spellStart"/>
            <w:r w:rsidRPr="6AA948AF" w:rsidR="4C83906F">
              <w:rPr>
                <w:b w:val="0"/>
                <w:bCs w:val="0"/>
                <w:sz w:val="24"/>
                <w:szCs w:val="24"/>
              </w:rPr>
              <w:t>Voc</w:t>
            </w:r>
            <w:proofErr w:type="spellEnd"/>
            <w:r w:rsidRPr="6AA948AF" w:rsidR="4C83906F">
              <w:rPr>
                <w:b w:val="0"/>
                <w:bCs w:val="0"/>
                <w:sz w:val="24"/>
                <w:szCs w:val="24"/>
              </w:rPr>
              <w:t xml:space="preserve">. </w:t>
            </w:r>
            <w:proofErr w:type="gramStart"/>
            <w:r w:rsidRPr="6AA948AF" w:rsidR="4C83906F">
              <w:rPr>
                <w:b w:val="0"/>
                <w:bCs w:val="0"/>
                <w:sz w:val="24"/>
                <w:szCs w:val="24"/>
              </w:rPr>
              <w:t>1C</w:t>
            </w:r>
            <w:proofErr w:type="gramEnd"/>
            <w:r w:rsidRPr="6AA948AF" w:rsidR="4C83906F">
              <w:rPr>
                <w:b w:val="0"/>
                <w:bCs w:val="0"/>
                <w:sz w:val="24"/>
                <w:szCs w:val="24"/>
              </w:rPr>
              <w:t xml:space="preserve"> (</w:t>
            </w:r>
            <w:proofErr w:type="spellStart"/>
            <w:r w:rsidRPr="6AA948AF" w:rsidR="4C83906F">
              <w:rPr>
                <w:b w:val="0"/>
                <w:bCs w:val="0"/>
                <w:sz w:val="24"/>
                <w:szCs w:val="24"/>
              </w:rPr>
              <w:t>write</w:t>
            </w:r>
            <w:proofErr w:type="spellEnd"/>
            <w:r w:rsidRPr="6AA948AF" w:rsidR="4C83906F">
              <w:rPr>
                <w:b w:val="0"/>
                <w:bCs w:val="0"/>
                <w:sz w:val="24"/>
                <w:szCs w:val="24"/>
              </w:rPr>
              <w:t xml:space="preserve"> and </w:t>
            </w:r>
            <w:proofErr w:type="spellStart"/>
            <w:r w:rsidRPr="6AA948AF" w:rsidR="4C83906F">
              <w:rPr>
                <w:b w:val="0"/>
                <w:bCs w:val="0"/>
                <w:sz w:val="24"/>
                <w:szCs w:val="24"/>
              </w:rPr>
              <w:t>learn</w:t>
            </w:r>
            <w:proofErr w:type="spellEnd"/>
            <w:r w:rsidRPr="6AA948AF" w:rsidR="4C83906F">
              <w:rPr>
                <w:b w:val="0"/>
                <w:bCs w:val="0"/>
                <w:sz w:val="24"/>
                <w:szCs w:val="24"/>
              </w:rPr>
              <w:t>)</w:t>
            </w:r>
          </w:p>
          <w:p w:rsidR="4C83906F" w:rsidP="6AA948AF" w:rsidRDefault="4C83906F" w14:paraId="35C30018" w14:textId="6804D10C">
            <w:pPr>
              <w:pStyle w:val="ListParagraph"/>
              <w:numPr>
                <w:ilvl w:val="0"/>
                <w:numId w:val="11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</w:pPr>
            <w:proofErr w:type="spellStart"/>
            <w:r w:rsidRPr="6AA948AF" w:rsidR="4C83906F">
              <w:rPr>
                <w:b w:val="0"/>
                <w:bCs w:val="0"/>
                <w:sz w:val="24"/>
                <w:szCs w:val="24"/>
              </w:rPr>
              <w:t>W</w:t>
            </w:r>
            <w:r w:rsidRPr="6AA948AF" w:rsidR="4C83906F">
              <w:rPr>
                <w:b w:val="0"/>
                <w:bCs w:val="0"/>
                <w:sz w:val="24"/>
                <w:szCs w:val="24"/>
              </w:rPr>
              <w:t>b</w:t>
            </w:r>
            <w:proofErr w:type="spellEnd"/>
            <w:r w:rsidRPr="6AA948AF" w:rsidR="4C83906F">
              <w:rPr>
                <w:b w:val="0"/>
                <w:bCs w:val="0"/>
                <w:sz w:val="24"/>
                <w:szCs w:val="24"/>
              </w:rPr>
              <w:t>.: p. 8 – ex. 1, 2, 3</w:t>
            </w:r>
          </w:p>
          <w:p w:rsidR="4C83906F" w:rsidP="6AA948AF" w:rsidRDefault="4C83906F" w14:paraId="22870B39" w14:textId="79A178A7">
            <w:pPr>
              <w:pStyle w:val="ListParagraph"/>
              <w:numPr>
                <w:ilvl w:val="0"/>
                <w:numId w:val="11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</w:pPr>
            <w:proofErr w:type="spellStart"/>
            <w:r w:rsidRPr="6932E447" w:rsidR="4C83906F">
              <w:rPr>
                <w:b w:val="0"/>
                <w:bCs w:val="0"/>
                <w:sz w:val="24"/>
                <w:szCs w:val="24"/>
              </w:rPr>
              <w:t>Wb</w:t>
            </w:r>
            <w:proofErr w:type="spellEnd"/>
            <w:r w:rsidRPr="6932E447" w:rsidR="4C83906F">
              <w:rPr>
                <w:b w:val="0"/>
                <w:bCs w:val="0"/>
                <w:sz w:val="24"/>
                <w:szCs w:val="24"/>
              </w:rPr>
              <w:t xml:space="preserve">.: p. </w:t>
            </w:r>
            <w:r w:rsidRPr="6932E447" w:rsidR="6B817547">
              <w:rPr>
                <w:b w:val="0"/>
                <w:bCs w:val="0"/>
                <w:sz w:val="24"/>
                <w:szCs w:val="24"/>
              </w:rPr>
              <w:t>10 – ex. 1, 2, 3, 4 + p. 11 – ex. 6</w:t>
            </w:r>
          </w:p>
          <w:p w:rsidR="6932E447" w:rsidP="6932E447" w:rsidRDefault="6932E447" w14:paraId="67A8E206" w14:textId="51679ABB">
            <w:pPr>
              <w:pStyle w:val="Normln"/>
              <w:ind w:left="360"/>
              <w:rPr>
                <w:b w:val="0"/>
                <w:bCs w:val="0"/>
                <w:sz w:val="24"/>
                <w:szCs w:val="24"/>
              </w:rPr>
            </w:pPr>
          </w:p>
          <w:p w:rsidR="403AAD8D" w:rsidP="6932E447" w:rsidRDefault="403AAD8D" w14:paraId="7B8BA936" w14:textId="081A2227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6932E447" w:rsidR="403AAD8D">
              <w:rPr>
                <w:b w:val="1"/>
                <w:bCs w:val="1"/>
                <w:sz w:val="24"/>
                <w:szCs w:val="24"/>
              </w:rPr>
              <w:t>Skupina Rychlíková</w:t>
            </w:r>
          </w:p>
          <w:p w:rsidR="3D497C3F" w:rsidP="6932E447" w:rsidRDefault="3D497C3F" w14:paraId="32326E54" w14:textId="60A6C198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6932E447" w:rsidR="3D497C3F">
              <w:rPr>
                <w:b w:val="0"/>
                <w:bCs w:val="0"/>
                <w:sz w:val="24"/>
                <w:szCs w:val="24"/>
              </w:rPr>
              <w:t xml:space="preserve">Pondělí - test lekce </w:t>
            </w:r>
            <w:r w:rsidRPr="6932E447" w:rsidR="403AAD8D">
              <w:rPr>
                <w:b w:val="0"/>
                <w:bCs w:val="0"/>
                <w:sz w:val="24"/>
                <w:szCs w:val="24"/>
              </w:rPr>
              <w:t xml:space="preserve">1(online hodina-zadání v </w:t>
            </w:r>
            <w:proofErr w:type="spellStart"/>
            <w:r w:rsidRPr="6932E447" w:rsidR="403AAD8D">
              <w:rPr>
                <w:b w:val="0"/>
                <w:bCs w:val="0"/>
                <w:sz w:val="24"/>
                <w:szCs w:val="24"/>
              </w:rPr>
              <w:t>Teams</w:t>
            </w:r>
            <w:proofErr w:type="spellEnd"/>
            <w:r w:rsidRPr="6932E447" w:rsidR="403AAD8D">
              <w:rPr>
                <w:b w:val="0"/>
                <w:bCs w:val="0"/>
                <w:sz w:val="24"/>
                <w:szCs w:val="24"/>
              </w:rPr>
              <w:t>)</w:t>
            </w:r>
          </w:p>
          <w:p w:rsidR="403AAD8D" w:rsidP="6932E447" w:rsidRDefault="403AAD8D" w14:paraId="7CB3DCDF" w14:textId="68A284FD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6932E447" w:rsidR="403AAD8D">
              <w:rPr>
                <w:b w:val="0"/>
                <w:bCs w:val="0"/>
                <w:sz w:val="24"/>
                <w:szCs w:val="24"/>
              </w:rPr>
              <w:t xml:space="preserve">Projekt: dle str. 19 v učeb. - modrý </w:t>
            </w:r>
            <w:proofErr w:type="gramStart"/>
            <w:r w:rsidRPr="6932E447" w:rsidR="403AAD8D">
              <w:rPr>
                <w:b w:val="0"/>
                <w:bCs w:val="0"/>
                <w:sz w:val="24"/>
                <w:szCs w:val="24"/>
              </w:rPr>
              <w:t>rámeček - napsat</w:t>
            </w:r>
            <w:proofErr w:type="gramEnd"/>
            <w:r w:rsidRPr="6932E447" w:rsidR="403AAD8D">
              <w:rPr>
                <w:b w:val="0"/>
                <w:bCs w:val="0"/>
                <w:sz w:val="24"/>
                <w:szCs w:val="24"/>
              </w:rPr>
              <w:t xml:space="preserve"> o </w:t>
            </w:r>
            <w:proofErr w:type="gramStart"/>
            <w:r w:rsidRPr="6932E447" w:rsidR="403AAD8D">
              <w:rPr>
                <w:b w:val="0"/>
                <w:bCs w:val="0"/>
                <w:sz w:val="24"/>
                <w:szCs w:val="24"/>
              </w:rPr>
              <w:t xml:space="preserve">důležitém </w:t>
            </w:r>
            <w:r w:rsidRPr="6932E447" w:rsidR="508C35A4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6932E447" w:rsidR="403AAD8D">
              <w:rPr>
                <w:b w:val="0"/>
                <w:bCs w:val="0"/>
                <w:sz w:val="24"/>
                <w:szCs w:val="24"/>
              </w:rPr>
              <w:t>momentu</w:t>
            </w:r>
            <w:proofErr w:type="gramEnd"/>
            <w:r w:rsidRPr="6932E447" w:rsidR="403AAD8D">
              <w:rPr>
                <w:b w:val="0"/>
                <w:bCs w:val="0"/>
                <w:sz w:val="24"/>
                <w:szCs w:val="24"/>
              </w:rPr>
              <w:t xml:space="preserve"> v mém životě. </w:t>
            </w:r>
            <w:proofErr w:type="gramStart"/>
            <w:r w:rsidRPr="6932E447" w:rsidR="403AAD8D">
              <w:rPr>
                <w:b w:val="0"/>
                <w:bCs w:val="0"/>
                <w:sz w:val="24"/>
                <w:szCs w:val="24"/>
              </w:rPr>
              <w:t>10 – 15</w:t>
            </w:r>
            <w:proofErr w:type="gramEnd"/>
            <w:r w:rsidRPr="6932E447" w:rsidR="403AAD8D">
              <w:rPr>
                <w:b w:val="0"/>
                <w:bCs w:val="0"/>
                <w:sz w:val="24"/>
                <w:szCs w:val="24"/>
              </w:rPr>
              <w:t xml:space="preserve"> vět. </w:t>
            </w:r>
            <w:r w:rsidRPr="6932E447" w:rsidR="530DABE9">
              <w:rPr>
                <w:b w:val="0"/>
                <w:bCs w:val="0"/>
                <w:sz w:val="24"/>
                <w:szCs w:val="24"/>
              </w:rPr>
              <w:t>Použít minulý čas! Poslat do 15.11.</w:t>
            </w:r>
          </w:p>
          <w:p w:rsidR="530DABE9" w:rsidP="6932E447" w:rsidRDefault="530DABE9" w14:paraId="0FC77496" w14:textId="721F5BB9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6932E447" w:rsidR="530DABE9">
              <w:rPr>
                <w:b w:val="0"/>
                <w:bCs w:val="0"/>
                <w:sz w:val="24"/>
                <w:szCs w:val="24"/>
              </w:rPr>
              <w:t xml:space="preserve">Slovíčka </w:t>
            </w:r>
            <w:proofErr w:type="gramStart"/>
            <w:r w:rsidRPr="6932E447" w:rsidR="530DABE9">
              <w:rPr>
                <w:b w:val="0"/>
                <w:bCs w:val="0"/>
                <w:sz w:val="24"/>
                <w:szCs w:val="24"/>
              </w:rPr>
              <w:t>2A</w:t>
            </w:r>
            <w:proofErr w:type="gramEnd"/>
            <w:r w:rsidRPr="6932E447" w:rsidR="530DABE9">
              <w:rPr>
                <w:b w:val="0"/>
                <w:bCs w:val="0"/>
                <w:sz w:val="24"/>
                <w:szCs w:val="24"/>
              </w:rPr>
              <w:t>+B – napsat a naučit</w:t>
            </w:r>
          </w:p>
          <w:p w:rsidR="6932E447" w:rsidP="6932E447" w:rsidRDefault="6932E447" w14:paraId="1DD2466F" w14:textId="750DA8B8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</w:p>
          <w:p w:rsidR="003640B0" w:rsidP="216BD65A" w:rsidRDefault="003640B0" w14:paraId="3FADBEC8" w14:textId="1AD64DD7">
            <w:pPr>
              <w:rPr>
                <w:b w:val="1"/>
                <w:bCs w:val="1"/>
                <w:sz w:val="24"/>
                <w:szCs w:val="24"/>
              </w:rPr>
            </w:pPr>
            <w:r w:rsidRPr="6AA948AF" w:rsidR="06847B2D">
              <w:rPr>
                <w:b w:val="1"/>
                <w:bCs w:val="1"/>
                <w:sz w:val="24"/>
                <w:szCs w:val="24"/>
              </w:rPr>
              <w:t xml:space="preserve">Skupina </w:t>
            </w:r>
            <w:r w:rsidRPr="6AA948AF" w:rsidR="06847B2D">
              <w:rPr>
                <w:b w:val="1"/>
                <w:bCs w:val="1"/>
                <w:sz w:val="24"/>
                <w:szCs w:val="24"/>
              </w:rPr>
              <w:t>Jeřicha</w:t>
            </w:r>
          </w:p>
          <w:p w:rsidR="06847B2D" w:rsidP="216BD65A" w:rsidRDefault="06847B2D" w14:paraId="6B91F3DF" w14:textId="340A97F7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16BD65A" w:rsidR="06847B2D">
              <w:rPr>
                <w:sz w:val="24"/>
                <w:szCs w:val="24"/>
              </w:rPr>
              <w:t>Oddíl 1D v učebnici i pracovním sešitě</w:t>
            </w:r>
          </w:p>
          <w:p w:rsidR="06847B2D" w:rsidP="216BD65A" w:rsidRDefault="06847B2D" w14:paraId="7D7C0599" w14:textId="3E31F37E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216BD65A" w:rsidR="06847B2D">
              <w:rPr>
                <w:sz w:val="24"/>
                <w:szCs w:val="24"/>
              </w:rPr>
              <w:t>Opakovat 1. lekci - příprava na UNIT test</w:t>
            </w: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2D14A31D" w:rsidRDefault="00A10DBC" w14:paraId="6E653044" w14:textId="6F8C4CB5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2D14A31D" w:rsidR="00D0F7C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Skupina</w:t>
            </w:r>
            <w:r w:rsidRPr="2D14A31D" w:rsidR="3D04CF8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- </w:t>
            </w:r>
            <w:r w:rsidRPr="2D14A31D" w:rsidR="00D0F7C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Tlášková</w:t>
            </w:r>
          </w:p>
          <w:p w:rsidR="00A10DBC" w:rsidP="769ABE97" w:rsidRDefault="00A10DBC" w14:paraId="1EFD8C4C" w14:textId="4AC811E3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noProof w:val="0"/>
                <w:sz w:val="24"/>
                <w:szCs w:val="24"/>
                <w:lang w:val="cs-CZ"/>
              </w:rPr>
            </w:pPr>
            <w:r w:rsidRPr="769ABE97" w:rsidR="2F09108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On-line: Unit 1C – </w:t>
            </w:r>
            <w:proofErr w:type="spellStart"/>
            <w:r w:rsidRPr="769ABE97" w:rsidR="2F09108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talking</w:t>
            </w:r>
            <w:proofErr w:type="spellEnd"/>
            <w:r w:rsidRPr="769ABE97" w:rsidR="2F09108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769ABE97" w:rsidR="2F09108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about</w:t>
            </w:r>
            <w:proofErr w:type="spellEnd"/>
            <w:r w:rsidRPr="769ABE97" w:rsidR="2F09108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clothes</w:t>
            </w:r>
          </w:p>
          <w:p w:rsidR="00A10DBC" w:rsidP="330564FD" w:rsidRDefault="00A10DBC" w14:paraId="72BB61B8" w14:textId="718DD1DD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30564FD" w:rsidR="00D0F7C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Revise  </w:t>
            </w:r>
            <w:proofErr w:type="spellStart"/>
            <w:r w:rsidRPr="330564FD" w:rsidR="00D0F7C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vocab</w:t>
            </w:r>
            <w:proofErr w:type="spellEnd"/>
            <w:r w:rsidRPr="330564FD" w:rsidR="00D0F7C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- </w:t>
            </w:r>
            <w:proofErr w:type="spellStart"/>
            <w:r w:rsidRPr="330564FD" w:rsidR="00D0F7C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Clothes</w:t>
            </w:r>
            <w:proofErr w:type="spellEnd"/>
            <w:r w:rsidRPr="330564FD" w:rsidR="00D0F7C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! </w:t>
            </w:r>
            <w:r w:rsidRPr="330564FD" w:rsidR="00D0F7C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(zopakuj si slovní zásobu!</w:t>
            </w:r>
            <w:r w:rsidRPr="330564FD" w:rsidR="352A975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)</w:t>
            </w:r>
          </w:p>
          <w:p w:rsidR="00A10DBC" w:rsidP="7C618868" w:rsidRDefault="00A10DBC" w14:paraId="2EE4E8B1" w14:textId="7B539E98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proofErr w:type="spellStart"/>
            <w:r w:rsidRPr="330564FD" w:rsidR="7D8607B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Learn</w:t>
            </w:r>
            <w:proofErr w:type="spellEnd"/>
            <w:r w:rsidRPr="330564FD" w:rsidR="7D8607B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330564FD" w:rsidR="7D8607B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vocab</w:t>
            </w:r>
            <w:proofErr w:type="spellEnd"/>
            <w:r w:rsidRPr="330564FD" w:rsidR="7D8607B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330564FD" w:rsidR="7D8607B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WB </w:t>
            </w:r>
            <w:proofErr w:type="spellStart"/>
            <w:r w:rsidRPr="330564FD" w:rsidR="7D8607B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pg</w:t>
            </w:r>
            <w:proofErr w:type="spellEnd"/>
            <w:r w:rsidRPr="330564FD" w:rsidR="7D8607B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. 81/ </w:t>
            </w:r>
            <w:r w:rsidRPr="330564FD" w:rsidR="7D8607B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1C</w:t>
            </w:r>
            <w:r w:rsidRPr="330564FD" w:rsidR="7D8607B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!</w:t>
            </w:r>
          </w:p>
          <w:p w:rsidR="6E767019" w:rsidP="330564FD" w:rsidRDefault="6E767019" w14:paraId="740AD01B" w14:textId="502F30CA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proofErr w:type="spellStart"/>
            <w:r w:rsidRPr="330564FD" w:rsidR="6E76701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Watch</w:t>
            </w:r>
            <w:proofErr w:type="spellEnd"/>
            <w:r w:rsidRPr="330564FD" w:rsidR="6E76701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330564FD" w:rsidR="6E76701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the</w:t>
            </w:r>
            <w:proofErr w:type="spellEnd"/>
            <w:r w:rsidRPr="330564FD" w:rsidR="6E76701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videos:</w:t>
            </w:r>
          </w:p>
          <w:p w:rsidR="22886C2C" w:rsidP="04854360" w:rsidRDefault="22886C2C" w14:paraId="77FDF1CF" w14:textId="09408BC3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hyperlink r:id="R22a2c6083c1341a7">
              <w:r w:rsidRPr="04854360" w:rsidR="22886C2C">
                <w:rPr>
                  <w:rStyle w:val="Hypertextovodkaz"/>
                  <w:rFonts w:ascii="Calibri" w:hAnsi="Calibri" w:eastAsia="Calibri" w:cs="Calibri"/>
                  <w:b w:val="0"/>
                  <w:bCs w:val="0"/>
                  <w:noProof w:val="0"/>
                  <w:sz w:val="24"/>
                  <w:szCs w:val="24"/>
                  <w:lang w:val="cs-CZ"/>
                </w:rPr>
                <w:t>https://youtu.be/SwaDRdX2-nM</w:t>
              </w:r>
            </w:hyperlink>
          </w:p>
          <w:p w:rsidR="16B006E9" w:rsidP="04854360" w:rsidRDefault="16B006E9" w14:paraId="3EF172F8" w14:textId="5A733F71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hyperlink r:id="R2590c52d7522436f">
              <w:r w:rsidRPr="04854360" w:rsidR="16B006E9">
                <w:rPr>
                  <w:rStyle w:val="Hypertextovodkaz"/>
                  <w:noProof w:val="0"/>
                  <w:sz w:val="24"/>
                  <w:szCs w:val="24"/>
                  <w:lang w:val="cs-CZ"/>
                </w:rPr>
                <w:t>https://youtu.be/En6i5bPEGco</w:t>
              </w:r>
            </w:hyperlink>
          </w:p>
          <w:p w:rsidR="00A10DBC" w:rsidP="330564FD" w:rsidRDefault="00A10DBC" w14:paraId="64157D7D" w14:textId="008AD333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30564FD" w:rsidR="00D0F7C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330564FD" w:rsidR="00D0F7C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Practice</w:t>
            </w:r>
            <w:proofErr w:type="spellEnd"/>
            <w:r w:rsidRPr="330564FD" w:rsidR="00D0F7C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330564FD" w:rsidR="00D0F7C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reading</w:t>
            </w:r>
            <w:proofErr w:type="spellEnd"/>
            <w:r w:rsidRPr="330564FD" w:rsidR="00D0F7C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SB </w:t>
            </w:r>
            <w:proofErr w:type="spellStart"/>
            <w:r w:rsidRPr="330564FD" w:rsidR="00D0F7C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pg</w:t>
            </w:r>
            <w:proofErr w:type="spellEnd"/>
            <w:r w:rsidRPr="330564FD" w:rsidR="00D0F7C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. 17 – </w:t>
            </w:r>
            <w:proofErr w:type="spellStart"/>
            <w:r w:rsidRPr="330564FD" w:rsidR="00D0F7C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History</w:t>
            </w:r>
            <w:proofErr w:type="spellEnd"/>
            <w:r w:rsidRPr="330564FD" w:rsidR="00D0F7C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: </w:t>
            </w:r>
            <w:proofErr w:type="spellStart"/>
            <w:r w:rsidRPr="330564FD" w:rsidR="00D0F7C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Materia</w:t>
            </w:r>
            <w:r w:rsidRPr="330564FD" w:rsidR="7FE6DE7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ls</w:t>
            </w:r>
            <w:proofErr w:type="spellEnd"/>
            <w:r w:rsidRPr="330564FD" w:rsidR="7FE6DE7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330564FD" w:rsidR="7FE6DE74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(čtení!!)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6932E447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  <w:bookmarkStart w:name="_GoBack" w:id="0"/>
            <w:bookmarkEnd w:id="0"/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79EB5820" w:rsidRDefault="00A10DBC" w14:paraId="0ED8E1D0" w14:textId="08D0AB5E">
            <w:pPr>
              <w:rPr>
                <w:sz w:val="24"/>
                <w:szCs w:val="24"/>
              </w:rPr>
            </w:pPr>
            <w:proofErr w:type="spellStart"/>
            <w:r w:rsidRPr="6D2D5040" w:rsidR="52F4C71F">
              <w:rPr>
                <w:b w:val="1"/>
                <w:bCs w:val="1"/>
                <w:sz w:val="24"/>
                <w:szCs w:val="24"/>
              </w:rPr>
              <w:t>Šj</w:t>
            </w:r>
            <w:proofErr w:type="spellEnd"/>
            <w:r w:rsidRPr="6D2D5040" w:rsidR="52F4C71F">
              <w:rPr>
                <w:b w:val="1"/>
                <w:bCs w:val="1"/>
                <w:sz w:val="24"/>
                <w:szCs w:val="24"/>
              </w:rPr>
              <w:t xml:space="preserve"> - </w:t>
            </w:r>
            <w:proofErr w:type="spellStart"/>
            <w:r w:rsidRPr="6D2D5040" w:rsidR="52F4C71F">
              <w:rPr>
                <w:b w:val="1"/>
                <w:bCs w:val="1"/>
                <w:sz w:val="24"/>
                <w:szCs w:val="24"/>
              </w:rPr>
              <w:t>Šva</w:t>
            </w:r>
            <w:proofErr w:type="spellEnd"/>
          </w:p>
          <w:p w:rsidR="00A10DBC" w:rsidP="230EB0FF" w:rsidRDefault="00A10DBC" w14:paraId="5D7D8F14" w14:textId="6B229C08">
            <w:pPr>
              <w:rPr>
                <w:sz w:val="24"/>
                <w:szCs w:val="24"/>
              </w:rPr>
            </w:pPr>
            <w:proofErr w:type="spellStart"/>
            <w:r w:rsidRPr="230EB0FF" w:rsidR="1A71FC64">
              <w:rPr>
                <w:sz w:val="24"/>
                <w:szCs w:val="24"/>
              </w:rPr>
              <w:t>Quando</w:t>
            </w:r>
            <w:proofErr w:type="spellEnd"/>
            <w:r w:rsidRPr="230EB0FF" w:rsidR="1A71FC64">
              <w:rPr>
                <w:sz w:val="24"/>
                <w:szCs w:val="24"/>
              </w:rPr>
              <w:t xml:space="preserve"> es tu </w:t>
            </w:r>
            <w:proofErr w:type="spellStart"/>
            <w:r w:rsidRPr="230EB0FF" w:rsidR="1A71FC64">
              <w:rPr>
                <w:sz w:val="24"/>
                <w:szCs w:val="24"/>
              </w:rPr>
              <w:t>cumpleaňos</w:t>
            </w:r>
            <w:proofErr w:type="spellEnd"/>
            <w:r w:rsidRPr="230EB0FF" w:rsidR="1A71FC64">
              <w:rPr>
                <w:sz w:val="24"/>
                <w:szCs w:val="24"/>
              </w:rPr>
              <w:t>?</w:t>
            </w:r>
            <w:r w:rsidRPr="230EB0FF" w:rsidR="6E6FE3C1">
              <w:rPr>
                <w:sz w:val="24"/>
                <w:szCs w:val="24"/>
              </w:rPr>
              <w:t xml:space="preserve"> </w:t>
            </w:r>
            <w:proofErr w:type="spellStart"/>
            <w:r w:rsidRPr="230EB0FF" w:rsidR="1A71FC64">
              <w:rPr>
                <w:sz w:val="24"/>
                <w:szCs w:val="24"/>
              </w:rPr>
              <w:t>Cuál</w:t>
            </w:r>
            <w:proofErr w:type="spellEnd"/>
            <w:r w:rsidRPr="230EB0FF" w:rsidR="1A71FC64">
              <w:rPr>
                <w:sz w:val="24"/>
                <w:szCs w:val="24"/>
              </w:rPr>
              <w:t xml:space="preserve"> es tu </w:t>
            </w:r>
            <w:proofErr w:type="spellStart"/>
            <w:r w:rsidRPr="230EB0FF" w:rsidR="1A71FC64">
              <w:rPr>
                <w:sz w:val="24"/>
                <w:szCs w:val="24"/>
              </w:rPr>
              <w:t>número</w:t>
            </w:r>
            <w:proofErr w:type="spellEnd"/>
            <w:r w:rsidRPr="230EB0FF" w:rsidR="1A71FC64">
              <w:rPr>
                <w:sz w:val="24"/>
                <w:szCs w:val="24"/>
              </w:rPr>
              <w:t xml:space="preserve"> </w:t>
            </w:r>
            <w:proofErr w:type="spellStart"/>
            <w:r w:rsidRPr="230EB0FF" w:rsidR="1A71FC64">
              <w:rPr>
                <w:sz w:val="24"/>
                <w:szCs w:val="24"/>
              </w:rPr>
              <w:t>tel</w:t>
            </w:r>
            <w:r w:rsidRPr="230EB0FF" w:rsidR="04623AC3">
              <w:rPr>
                <w:sz w:val="24"/>
                <w:szCs w:val="24"/>
              </w:rPr>
              <w:t>é</w:t>
            </w:r>
            <w:r w:rsidRPr="230EB0FF" w:rsidR="1A71FC64">
              <w:rPr>
                <w:sz w:val="24"/>
                <w:szCs w:val="24"/>
              </w:rPr>
              <w:t>fono</w:t>
            </w:r>
            <w:proofErr w:type="spellEnd"/>
            <w:r w:rsidRPr="230EB0FF" w:rsidR="1A71FC64">
              <w:rPr>
                <w:sz w:val="24"/>
                <w:szCs w:val="24"/>
              </w:rPr>
              <w:t>?</w:t>
            </w:r>
            <w:r w:rsidRPr="230EB0FF" w:rsidR="2BCBDCFF">
              <w:rPr>
                <w:sz w:val="24"/>
                <w:szCs w:val="24"/>
              </w:rPr>
              <w:t xml:space="preserve"> Los </w:t>
            </w:r>
            <w:proofErr w:type="spellStart"/>
            <w:r w:rsidRPr="230EB0FF" w:rsidR="2BCBDCFF">
              <w:rPr>
                <w:sz w:val="24"/>
                <w:szCs w:val="24"/>
              </w:rPr>
              <w:t>meses</w:t>
            </w:r>
            <w:proofErr w:type="spellEnd"/>
            <w:r w:rsidRPr="230EB0FF" w:rsidR="2BCBDCFF">
              <w:rPr>
                <w:sz w:val="24"/>
                <w:szCs w:val="24"/>
              </w:rPr>
              <w:t xml:space="preserve">, los </w:t>
            </w:r>
            <w:proofErr w:type="spellStart"/>
            <w:r w:rsidRPr="230EB0FF" w:rsidR="2BCBDCFF">
              <w:rPr>
                <w:sz w:val="24"/>
                <w:szCs w:val="24"/>
              </w:rPr>
              <w:t>días</w:t>
            </w:r>
            <w:proofErr w:type="spellEnd"/>
            <w:r w:rsidRPr="230EB0FF" w:rsidR="2BCBDCFF">
              <w:rPr>
                <w:sz w:val="24"/>
                <w:szCs w:val="24"/>
              </w:rPr>
              <w:t>..</w:t>
            </w:r>
            <w:r w:rsidRPr="230EB0FF" w:rsidR="717381B9">
              <w:rPr>
                <w:sz w:val="24"/>
                <w:szCs w:val="24"/>
              </w:rPr>
              <w:t>Vše naučit.</w:t>
            </w:r>
          </w:p>
          <w:p w:rsidR="00A10DBC" w:rsidP="230EB0FF" w:rsidRDefault="00A10DBC" w14:paraId="06343EBE" w14:textId="0565658C">
            <w:pPr>
              <w:pStyle w:val="Normln"/>
              <w:rPr>
                <w:sz w:val="24"/>
                <w:szCs w:val="24"/>
              </w:rPr>
            </w:pPr>
          </w:p>
          <w:p w:rsidR="00A10DBC" w:rsidP="230EB0FF" w:rsidRDefault="00A10DBC" w14:paraId="12DD241F" w14:textId="11D836AC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230EB0FF" w:rsidR="30E1ECEA">
              <w:rPr>
                <w:b w:val="1"/>
                <w:bCs w:val="1"/>
                <w:sz w:val="24"/>
                <w:szCs w:val="24"/>
              </w:rPr>
              <w:t>Francouzština</w:t>
            </w:r>
          </w:p>
          <w:p w:rsidR="00A10DBC" w:rsidP="230EB0FF" w:rsidRDefault="00A10DBC" w14:paraId="75E7659E" w14:textId="67C071A7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30EB0FF" w:rsidR="30E1ECE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Středa – on line – prezentace projektů, opakujte si časování slovesa parler, zopakujte si slovní zásobu v učebnici na straně 40</w:t>
            </w:r>
          </w:p>
          <w:p w:rsidR="00A10DBC" w:rsidP="230EB0FF" w:rsidRDefault="00A10DBC" w14:paraId="2A95C3A9" w14:textId="42862D22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B49BB5C" w:rsidR="30E1ECE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Čtvrtek – opište si do sešitu časování slovesa </w:t>
            </w:r>
            <w:proofErr w:type="spellStart"/>
            <w:r w:rsidRPr="3B49BB5C" w:rsidR="30E1ECE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Faire</w:t>
            </w:r>
            <w:proofErr w:type="spellEnd"/>
            <w:r w:rsidRPr="3B49BB5C" w:rsidR="30E1ECE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na straně 40, vyplňte si cvičení 1 z pracovního sešitu na straně 35.</w:t>
            </w:r>
          </w:p>
          <w:p w:rsidR="3B49BB5C" w:rsidP="3B49BB5C" w:rsidRDefault="3B49BB5C" w14:paraId="68467B23" w14:textId="504276A2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23A17234" w:rsidP="6D2D5040" w:rsidRDefault="23A17234" w14:paraId="254FCECC" w14:textId="4D6861F2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D2D5040" w:rsidR="23A1723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Německý jazyk</w:t>
            </w:r>
          </w:p>
          <w:p w:rsidR="23A17234" w:rsidP="3B49BB5C" w:rsidRDefault="23A17234" w14:paraId="22D22C85" w14:textId="7BE0D1F7">
            <w:pPr>
              <w:pStyle w:val="ListParagraph"/>
              <w:numPr>
                <w:ilvl w:val="0"/>
                <w:numId w:val="10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B49BB5C" w:rsidR="23A1723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Na 11. 11. připravit v PS - příprava na test L6 – str. 57, 58</w:t>
            </w:r>
          </w:p>
          <w:p w:rsidR="23A17234" w:rsidP="3B49BB5C" w:rsidRDefault="23A17234" w14:paraId="5CEB0808" w14:textId="200B9110">
            <w:pPr>
              <w:pStyle w:val="ListParagraph"/>
              <w:numPr>
                <w:ilvl w:val="0"/>
                <w:numId w:val="10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B49BB5C" w:rsidR="23A1723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12. 11. Test L6</w:t>
            </w:r>
          </w:p>
          <w:p w:rsidR="23A17234" w:rsidP="3B49BB5C" w:rsidRDefault="23A17234" w14:paraId="1E5E7D02" w14:textId="381F1E84">
            <w:pPr>
              <w:pStyle w:val="ListParagraph"/>
              <w:numPr>
                <w:ilvl w:val="0"/>
                <w:numId w:val="10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B49BB5C" w:rsidR="23A1723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Slovíčka L7 PS str. 67 -  </w:t>
            </w:r>
            <w:r w:rsidRPr="3B49BB5C" w:rsidR="23A1723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NAUČIT NAZPAMĚŤ</w:t>
            </w:r>
          </w:p>
          <w:p w:rsidR="23A17234" w:rsidP="3B49BB5C" w:rsidRDefault="23A17234" w14:paraId="241DC488" w14:textId="442B9E6E">
            <w:pPr>
              <w:pStyle w:val="ListParagraph"/>
              <w:numPr>
                <w:ilvl w:val="0"/>
                <w:numId w:val="10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B49BB5C" w:rsidR="23A1723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Na wocabee – 2x slovíčka L7 - trénujte</w:t>
            </w:r>
          </w:p>
          <w:p w:rsidR="3B49BB5C" w:rsidP="6AA948AF" w:rsidRDefault="3B49BB5C" w14:paraId="244D371A" w14:textId="1BF1BDA6">
            <w:pPr>
              <w:pStyle w:val="Normln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6AA948AF" w:rsidR="55E9B4C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Ruský jazyk</w:t>
            </w:r>
          </w:p>
          <w:p w:rsidR="7F31AE69" w:rsidP="6AA948AF" w:rsidRDefault="7F31AE69" w14:paraId="346F5245" w14:textId="616CA184">
            <w:pPr>
              <w:pStyle w:val="Normln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</w:pPr>
            <w:r w:rsidRPr="6AA948AF" w:rsidR="7F31AE69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Dokončit 15. Lekci, v online hodinách procvičíme slovní zásobu a čtení textů, zkontrolujeme </w:t>
            </w:r>
            <w:r w:rsidRPr="6AA948AF" w:rsidR="1114ACDA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cvičení v pracovním sešitě.</w:t>
            </w:r>
          </w:p>
          <w:p w:rsidR="1114ACDA" w:rsidP="6AA948AF" w:rsidRDefault="1114ACDA" w14:paraId="6AB7B69B" w14:textId="73357FE6">
            <w:pPr>
              <w:pStyle w:val="Normln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</w:pPr>
            <w:r w:rsidRPr="6AA948AF" w:rsidR="1114ACDA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Ve čtvrtek odpoledne nebo v pátek doneste na vrátnici školy pracovní sešit, školní sešit a slovníček.</w:t>
            </w:r>
            <w:r w:rsidRPr="6AA948AF" w:rsidR="531ABAC0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Ve vrátnici vložte do označené krabice.</w:t>
            </w:r>
          </w:p>
          <w:p w:rsidR="00A10DBC" w:rsidP="230EB0FF" w:rsidRDefault="00A10DBC" w14:paraId="2A4D0B75" w14:textId="026D637B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932E447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553D1A9E">
            <w:pPr>
              <w:rPr>
                <w:sz w:val="24"/>
                <w:szCs w:val="24"/>
              </w:rPr>
            </w:pPr>
            <w:r w:rsidRPr="556534A3" w:rsidR="48788F0D">
              <w:rPr>
                <w:sz w:val="24"/>
                <w:szCs w:val="24"/>
              </w:rPr>
              <w:t>Opakování - uč.str.15-24 a zápisy v sešitě. Budu zkoušet.</w:t>
            </w:r>
          </w:p>
          <w:p w:rsidRPr="003640B0" w:rsidR="00A10DBC" w:rsidP="556534A3" w:rsidRDefault="00A10DBC" w14:paraId="3656B9AB" w14:textId="274594F6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932E447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230EB0FF" w:rsidRDefault="00A10DBC" w14:paraId="4DC398A3" w14:textId="1952EAF8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30EB0FF" w:rsidR="19B23FF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Vypracuj opakovací pracovní list – budeme kontrolovat v online hodině a nalep si z minulých hodin všechny pracovní listy a zápisy do sešitu. Pracovní list najdete v Teams – Soubory – Výukové materiály – 8. ročník. </w:t>
            </w:r>
          </w:p>
          <w:p w:rsidR="00A10DBC" w:rsidP="230EB0FF" w:rsidRDefault="00A10DBC" w14:paraId="3239621E" w14:textId="71CB70DB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30EB0FF" w:rsidR="19B23FF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Do sešitu si napiš vysvětlení, co je to pragmatická sankce – vše najdeš v učebnici na straně 37 a opiš si rodokmen Habsburků na straně 36 – jen oranžové rámečky = rakouští Habsburkové.</w:t>
            </w:r>
          </w:p>
          <w:p w:rsidRPr="003640B0" w:rsidR="003640B0" w:rsidP="4554EA15" w:rsidRDefault="003640B0" w14:paraId="53128261" w14:textId="5C3B15A3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554EA15" w:rsidR="19B23FF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Nezapomeň odevzdat Tvůj test na téma Nástup Habsburků na český trůn a Rudolf II., do 10.11., zadáno minulý týden na webu a v Zadání v Teams.</w:t>
            </w:r>
          </w:p>
        </w:tc>
      </w:tr>
      <w:tr w:rsidR="003640B0" w:rsidTr="6932E447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0514A2CC">
            <w:pPr>
              <w:rPr>
                <w:sz w:val="24"/>
                <w:szCs w:val="24"/>
              </w:rPr>
            </w:pPr>
            <w:r w:rsidRPr="59A0E22E" w:rsidR="73F5F61B">
              <w:rPr>
                <w:sz w:val="24"/>
                <w:szCs w:val="24"/>
              </w:rPr>
              <w:t>Dokončit úvahu Oteplování , názory příznivců a odpůrců do 15.11.</w:t>
            </w:r>
          </w:p>
          <w:p w:rsidR="73F5F61B" w:rsidP="59A0E22E" w:rsidRDefault="73F5F61B" w14:paraId="6A042F9B" w14:textId="3015360F">
            <w:pPr>
              <w:pStyle w:val="Normln"/>
              <w:rPr>
                <w:sz w:val="24"/>
                <w:szCs w:val="24"/>
              </w:rPr>
            </w:pPr>
            <w:r w:rsidRPr="59A0E22E" w:rsidR="73F5F61B">
              <w:rPr>
                <w:sz w:val="24"/>
                <w:szCs w:val="24"/>
              </w:rPr>
              <w:t>Úvaha Povodně a sucha v Černošicích do 30.11., přiložen materiál</w:t>
            </w:r>
          </w:p>
          <w:p w:rsidRPr="003640B0" w:rsidR="00A10DBC" w:rsidP="59A0E22E" w:rsidRDefault="00A10DBC" w14:paraId="4B99056E" w14:textId="20A0F1D0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932E447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Pr="003640B0" w:rsidR="003640B0" w:rsidP="6D2D5040" w:rsidRDefault="003640B0" w14:paraId="65F455EF" w14:textId="63AC430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D2D5040" w:rsidR="153208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Opakujeme výpočty výkon, </w:t>
            </w:r>
            <w:proofErr w:type="gramStart"/>
            <w:r w:rsidRPr="6D2D5040" w:rsidR="153208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práce .</w:t>
            </w:r>
            <w:proofErr w:type="gramEnd"/>
            <w:r w:rsidRPr="6D2D5040" w:rsidR="153208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Vypracuj dom.cv.</w:t>
            </w:r>
          </w:p>
          <w:p w:rsidRPr="003640B0" w:rsidR="003640B0" w:rsidP="6D2D5040" w:rsidRDefault="003640B0" w14:paraId="3461D779" w14:textId="0296BAE7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B61CB6" w:rsidTr="6932E447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B61CB6" w:rsidP="7B95B92D" w:rsidRDefault="00B61CB6" w14:paraId="4009E896" w14:textId="4F9FA7EF">
            <w:pPr>
              <w:jc w:val="both"/>
            </w:pPr>
            <w:r w:rsidR="482D2852">
              <w:rPr/>
              <w:t xml:space="preserve">Během týdne se podívej na video </w:t>
            </w:r>
            <w:hyperlink r:id="Rcc9e79a9c41345b2">
              <w:r w:rsidRPr="7B95B92D" w:rsidR="48375142">
                <w:rPr>
                  <w:rStyle w:val="Hypertextovodkaz"/>
                </w:rPr>
                <w:t>https://www.youtube.com/watch?v=Molg9Qhr6LQ</w:t>
              </w:r>
            </w:hyperlink>
            <w:r w:rsidR="48375142">
              <w:rPr/>
              <w:t xml:space="preserve"> a odpověz do sešitu</w:t>
            </w:r>
            <w:r w:rsidR="7440508C">
              <w:rPr/>
              <w:t xml:space="preserve"> chemie</w:t>
            </w:r>
            <w:r w:rsidR="48375142">
              <w:rPr/>
              <w:t xml:space="preserve"> na otázky, které najdeš na </w:t>
            </w:r>
            <w:proofErr w:type="spellStart"/>
            <w:r w:rsidR="48375142">
              <w:rPr/>
              <w:t>Teams</w:t>
            </w:r>
            <w:proofErr w:type="spellEnd"/>
            <w:r w:rsidR="48375142">
              <w:rPr/>
              <w:t xml:space="preserve"> v zadání.</w:t>
            </w:r>
          </w:p>
          <w:p w:rsidR="48375142" w:rsidP="7B95B92D" w:rsidRDefault="48375142" w14:paraId="6618FD7F" w14:textId="1AB0D7E8">
            <w:pPr>
              <w:pStyle w:val="Normln"/>
              <w:jc w:val="both"/>
            </w:pPr>
            <w:r w:rsidR="48375142">
              <w:rPr/>
              <w:t>13. 11. se na tyto otázky o vodě zeptám formou testu</w:t>
            </w:r>
            <w:r w:rsidR="73455DBE">
              <w:rPr/>
              <w:t xml:space="preserve">, </w:t>
            </w:r>
            <w:r w:rsidR="16A0300C">
              <w:rPr/>
              <w:t xml:space="preserve">je to příležitost dostat dobrou známku, </w:t>
            </w:r>
            <w:r w:rsidR="73455DBE">
              <w:rPr/>
              <w:t xml:space="preserve">budeme procvičovat hmotnostní zlomek a </w:t>
            </w:r>
            <w:r w:rsidR="5A62A2F1">
              <w:rPr/>
              <w:t>povíme si z čeho jsou složeny látky (uč. str. 45).</w:t>
            </w:r>
          </w:p>
          <w:p w:rsidR="00A10DBC" w:rsidP="7B95B92D" w:rsidRDefault="00A10DBC" w14:paraId="1FC39945" w14:textId="57A6A0F7">
            <w:pPr>
              <w:pStyle w:val="Normln"/>
            </w:pPr>
          </w:p>
        </w:tc>
      </w:tr>
      <w:tr w:rsidR="003640B0" w:rsidTr="6932E447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138CDE32">
            <w:pPr>
              <w:rPr>
                <w:sz w:val="24"/>
                <w:szCs w:val="24"/>
              </w:rPr>
            </w:pPr>
            <w:r w:rsidRPr="6A86C3C6" w:rsidR="372C27F3">
              <w:rPr>
                <w:sz w:val="24"/>
                <w:szCs w:val="24"/>
              </w:rPr>
              <w:t>OV - práce na doma byla zadána přes Teams</w:t>
            </w: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lastRenderedPageBreak/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10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43731"/>
    <w:rsid w:val="0018510D"/>
    <w:rsid w:val="003640B0"/>
    <w:rsid w:val="00391688"/>
    <w:rsid w:val="003E6219"/>
    <w:rsid w:val="004B177C"/>
    <w:rsid w:val="00557993"/>
    <w:rsid w:val="0058247A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0F7C9"/>
    <w:rsid w:val="00D656D5"/>
    <w:rsid w:val="00EB4DE9"/>
    <w:rsid w:val="00FA271C"/>
    <w:rsid w:val="0281067F"/>
    <w:rsid w:val="041CC5C8"/>
    <w:rsid w:val="04623AC3"/>
    <w:rsid w:val="04854360"/>
    <w:rsid w:val="05835DF8"/>
    <w:rsid w:val="0640C3E1"/>
    <w:rsid w:val="06847B2D"/>
    <w:rsid w:val="06CB0C07"/>
    <w:rsid w:val="0B1B336B"/>
    <w:rsid w:val="0B2A6D00"/>
    <w:rsid w:val="0D5BD3D0"/>
    <w:rsid w:val="100EC4B4"/>
    <w:rsid w:val="1114ACDA"/>
    <w:rsid w:val="116F9AF2"/>
    <w:rsid w:val="153208DB"/>
    <w:rsid w:val="169DF6E1"/>
    <w:rsid w:val="16A0300C"/>
    <w:rsid w:val="16B006E9"/>
    <w:rsid w:val="19B23FF8"/>
    <w:rsid w:val="1A71FC64"/>
    <w:rsid w:val="1C1065E1"/>
    <w:rsid w:val="1CD74607"/>
    <w:rsid w:val="1D9FF6A7"/>
    <w:rsid w:val="1F3586B1"/>
    <w:rsid w:val="216BD65A"/>
    <w:rsid w:val="21D610B5"/>
    <w:rsid w:val="2273458B"/>
    <w:rsid w:val="22886C2C"/>
    <w:rsid w:val="230EB0FF"/>
    <w:rsid w:val="23A17234"/>
    <w:rsid w:val="257DE40F"/>
    <w:rsid w:val="259A83EE"/>
    <w:rsid w:val="277E7848"/>
    <w:rsid w:val="2815341A"/>
    <w:rsid w:val="28508B71"/>
    <w:rsid w:val="2BCBDCFF"/>
    <w:rsid w:val="2CAB2682"/>
    <w:rsid w:val="2D14A31D"/>
    <w:rsid w:val="2D734C76"/>
    <w:rsid w:val="2DD61C43"/>
    <w:rsid w:val="2DF3AE05"/>
    <w:rsid w:val="2F091083"/>
    <w:rsid w:val="30E1ECEA"/>
    <w:rsid w:val="330564FD"/>
    <w:rsid w:val="352A975A"/>
    <w:rsid w:val="372C27F3"/>
    <w:rsid w:val="376A0E6A"/>
    <w:rsid w:val="389D016D"/>
    <w:rsid w:val="389E06EE"/>
    <w:rsid w:val="3B49BB5C"/>
    <w:rsid w:val="3C4659ED"/>
    <w:rsid w:val="3CA860B2"/>
    <w:rsid w:val="3D04CF8F"/>
    <w:rsid w:val="3D497C3F"/>
    <w:rsid w:val="3F0B2B65"/>
    <w:rsid w:val="403AAD8D"/>
    <w:rsid w:val="40AFCAB1"/>
    <w:rsid w:val="410FB295"/>
    <w:rsid w:val="42147160"/>
    <w:rsid w:val="452BC674"/>
    <w:rsid w:val="4554EA15"/>
    <w:rsid w:val="4557B8F0"/>
    <w:rsid w:val="46381619"/>
    <w:rsid w:val="47DF5769"/>
    <w:rsid w:val="47EFB50C"/>
    <w:rsid w:val="4826BDFE"/>
    <w:rsid w:val="482D2852"/>
    <w:rsid w:val="48375142"/>
    <w:rsid w:val="48788F0D"/>
    <w:rsid w:val="4A3B77B2"/>
    <w:rsid w:val="4B465AFE"/>
    <w:rsid w:val="4C83906F"/>
    <w:rsid w:val="4F5362DC"/>
    <w:rsid w:val="4FB9E481"/>
    <w:rsid w:val="5063E214"/>
    <w:rsid w:val="508C35A4"/>
    <w:rsid w:val="5112368F"/>
    <w:rsid w:val="514D7CD0"/>
    <w:rsid w:val="52F4C71F"/>
    <w:rsid w:val="530DABE9"/>
    <w:rsid w:val="531ABAC0"/>
    <w:rsid w:val="556534A3"/>
    <w:rsid w:val="55E9B4C3"/>
    <w:rsid w:val="566B2B49"/>
    <w:rsid w:val="56D8E66C"/>
    <w:rsid w:val="5785A1C2"/>
    <w:rsid w:val="59A0E22E"/>
    <w:rsid w:val="5A62A2F1"/>
    <w:rsid w:val="5A8A9A4E"/>
    <w:rsid w:val="5B5FB8B4"/>
    <w:rsid w:val="5C217EA2"/>
    <w:rsid w:val="5C217F20"/>
    <w:rsid w:val="5C8EE2EE"/>
    <w:rsid w:val="5CF8DC5D"/>
    <w:rsid w:val="5D4F31D1"/>
    <w:rsid w:val="5D83A200"/>
    <w:rsid w:val="5F41419C"/>
    <w:rsid w:val="635688FB"/>
    <w:rsid w:val="6384AFE8"/>
    <w:rsid w:val="669B90BE"/>
    <w:rsid w:val="66CBF66E"/>
    <w:rsid w:val="678C29C9"/>
    <w:rsid w:val="67D5654E"/>
    <w:rsid w:val="68A95845"/>
    <w:rsid w:val="6932E447"/>
    <w:rsid w:val="6A86C3C6"/>
    <w:rsid w:val="6AA2E520"/>
    <w:rsid w:val="6AA948AF"/>
    <w:rsid w:val="6B817547"/>
    <w:rsid w:val="6D2D5040"/>
    <w:rsid w:val="6DD57CF8"/>
    <w:rsid w:val="6E646BDD"/>
    <w:rsid w:val="6E6FE3C1"/>
    <w:rsid w:val="6E767019"/>
    <w:rsid w:val="7099C40A"/>
    <w:rsid w:val="717381B9"/>
    <w:rsid w:val="725120AE"/>
    <w:rsid w:val="73455DBE"/>
    <w:rsid w:val="73CB5F96"/>
    <w:rsid w:val="73F5F61B"/>
    <w:rsid w:val="7440508C"/>
    <w:rsid w:val="7548FDD9"/>
    <w:rsid w:val="769ABE97"/>
    <w:rsid w:val="76FB4762"/>
    <w:rsid w:val="77EA5542"/>
    <w:rsid w:val="79EB5820"/>
    <w:rsid w:val="7B95B92D"/>
    <w:rsid w:val="7C5447C0"/>
    <w:rsid w:val="7C618868"/>
    <w:rsid w:val="7CF2D253"/>
    <w:rsid w:val="7D8607B6"/>
    <w:rsid w:val="7EAA3175"/>
    <w:rsid w:val="7ED0CE63"/>
    <w:rsid w:val="7F31AE69"/>
    <w:rsid w:val="7FE6D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youtu.be/SwaDRdX2-nM" TargetMode="External" Id="R22a2c6083c1341a7" /><Relationship Type="http://schemas.openxmlformats.org/officeDocument/2006/relationships/hyperlink" Target="https://youtu.be/En6i5bPEGco" TargetMode="External" Id="R2590c52d7522436f" /><Relationship Type="http://schemas.openxmlformats.org/officeDocument/2006/relationships/hyperlink" Target="https://www.youtube.com/watch?v=Molg9Qhr6LQ" TargetMode="External" Id="Rcc9e79a9c41345b2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Jitka Rychlíková</lastModifiedBy>
  <revision>37</revision>
  <lastPrinted>2020-03-11T10:20:00.0000000Z</lastPrinted>
  <dcterms:created xsi:type="dcterms:W3CDTF">2020-03-11T10:31:00.0000000Z</dcterms:created>
  <dcterms:modified xsi:type="dcterms:W3CDTF">2020-11-08T19:06:45.0390504Z</dcterms:modified>
</coreProperties>
</file>