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27DB7FD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3822DEB" w:rsidR="00557993" w:rsidRPr="009A5859" w:rsidRDefault="2890DDEE" w:rsidP="227DB7FD">
            <w:pPr>
              <w:jc w:val="center"/>
              <w:rPr>
                <w:i/>
                <w:iCs/>
                <w:sz w:val="36"/>
                <w:szCs w:val="36"/>
              </w:rPr>
            </w:pPr>
            <w:r w:rsidRPr="227DB7FD">
              <w:rPr>
                <w:i/>
                <w:iCs/>
                <w:sz w:val="36"/>
                <w:szCs w:val="36"/>
              </w:rPr>
              <w:t>29.3.-</w:t>
            </w:r>
            <w:proofErr w:type="gramStart"/>
            <w:r w:rsidR="00A24B56">
              <w:rPr>
                <w:i/>
                <w:iCs/>
                <w:sz w:val="36"/>
                <w:szCs w:val="36"/>
              </w:rPr>
              <w:t>2</w:t>
            </w:r>
            <w:r w:rsidRPr="227DB7FD">
              <w:rPr>
                <w:i/>
                <w:iCs/>
                <w:sz w:val="36"/>
                <w:szCs w:val="36"/>
              </w:rPr>
              <w:t>.</w:t>
            </w:r>
            <w:r w:rsidR="00A24B56">
              <w:rPr>
                <w:i/>
                <w:iCs/>
                <w:sz w:val="36"/>
                <w:szCs w:val="36"/>
              </w:rPr>
              <w:t>4</w:t>
            </w:r>
            <w:bookmarkStart w:id="0" w:name="_GoBack"/>
            <w:bookmarkEnd w:id="0"/>
            <w:r w:rsidR="0946BAC1" w:rsidRPr="227DB7FD">
              <w:rPr>
                <w:i/>
                <w:iCs/>
                <w:sz w:val="36"/>
                <w:szCs w:val="36"/>
              </w:rPr>
              <w:t>.</w:t>
            </w:r>
            <w:r w:rsidRPr="227DB7FD">
              <w:rPr>
                <w:i/>
                <w:iCs/>
                <w:sz w:val="36"/>
                <w:szCs w:val="36"/>
              </w:rPr>
              <w:t>2021</w:t>
            </w:r>
            <w:proofErr w:type="gramEnd"/>
          </w:p>
        </w:tc>
      </w:tr>
      <w:tr w:rsidR="003640B0" w14:paraId="7C546FE4" w14:textId="77777777" w:rsidTr="227DB7FD">
        <w:tc>
          <w:tcPr>
            <w:tcW w:w="9062" w:type="dxa"/>
            <w:gridSpan w:val="2"/>
          </w:tcPr>
          <w:p w14:paraId="4B991D1C" w14:textId="259335B6" w:rsidR="003640B0" w:rsidRDefault="003640B0" w:rsidP="45C1B6D8">
            <w:pPr>
              <w:rPr>
                <w:i/>
                <w:iCs/>
                <w:sz w:val="24"/>
                <w:szCs w:val="24"/>
              </w:rPr>
            </w:pPr>
            <w:r w:rsidRPr="45C1B6D8">
              <w:rPr>
                <w:sz w:val="24"/>
                <w:szCs w:val="24"/>
              </w:rPr>
              <w:t>Třída:</w:t>
            </w:r>
            <w:r w:rsidR="376A0E6A" w:rsidRPr="45C1B6D8">
              <w:rPr>
                <w:sz w:val="24"/>
                <w:szCs w:val="24"/>
              </w:rPr>
              <w:t xml:space="preserve">  </w:t>
            </w:r>
            <w:proofErr w:type="gramStart"/>
            <w:r w:rsidR="1CEE30C1" w:rsidRPr="45C1B6D8">
              <w:rPr>
                <w:sz w:val="24"/>
                <w:szCs w:val="24"/>
              </w:rPr>
              <w:t>7.C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48B5362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D27E374" w14:textId="0934F199" w:rsidR="00A10DBC" w:rsidRPr="003640B0" w:rsidRDefault="39632C64" w:rsidP="28CB4C9B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8CB4C9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Tento týden nás čeká LITERATURA:</w:t>
            </w:r>
          </w:p>
          <w:p w14:paraId="03F86BA9" w14:textId="68C9670B" w:rsidR="00A10DBC" w:rsidRPr="003640B0" w:rsidRDefault="39632C64" w:rsidP="28CB4C9B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8CB4C9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Po, út: cestopisy</w:t>
            </w:r>
          </w:p>
          <w:p w14:paraId="7C86617F" w14:textId="3A390F00" w:rsidR="00A10DBC" w:rsidRPr="003640B0" w:rsidRDefault="00A10DBC" w:rsidP="28CB4C9B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37B3114" w14:textId="7FAEEF2A" w:rsidR="00A10DBC" w:rsidRPr="003640B0" w:rsidRDefault="39632C64" w:rsidP="28CB4C9B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8CB4C9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Ve středu očekávejte v TEAMS domácí úkol, který bude na známky!</w:t>
            </w:r>
          </w:p>
          <w:p w14:paraId="5A39BBE3" w14:textId="776EEF6D" w:rsidR="00A10DBC" w:rsidRPr="003640B0" w:rsidRDefault="00A10DBC" w:rsidP="28CB4C9B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640B0" w14:paraId="339D29E2" w14:textId="77777777" w:rsidTr="48B5362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CEB9B25" w14:textId="5F8B3E7A" w:rsidR="003640B0" w:rsidRPr="003640B0" w:rsidRDefault="2803816B" w:rsidP="2856179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gramStart"/>
            <w:r w:rsidRPr="285617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</w:t>
            </w:r>
            <w:proofErr w:type="gramEnd"/>
            <w:r w:rsidRPr="285617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: Grafické znázornění přímé úměrnosti (Zápis v Teams)</w:t>
            </w:r>
          </w:p>
          <w:p w14:paraId="50FA5EF8" w14:textId="491A3402" w:rsidR="003640B0" w:rsidRPr="003640B0" w:rsidRDefault="2803816B" w:rsidP="2856179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85617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     PS: 64/3,4, </w:t>
            </w:r>
          </w:p>
          <w:p w14:paraId="71B6897A" w14:textId="785FFCC4" w:rsidR="003640B0" w:rsidRPr="003640B0" w:rsidRDefault="2803816B" w:rsidP="2856179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85617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Út: PS 65/1,2, 66/3,4</w:t>
            </w:r>
          </w:p>
          <w:p w14:paraId="31FEFF66" w14:textId="0C9B492D" w:rsidR="003640B0" w:rsidRPr="003640B0" w:rsidRDefault="2803816B" w:rsidP="2856179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85617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St: Grafické znázornění nepřímé úměrnosti (Zápis v Teams)</w:t>
            </w:r>
          </w:p>
          <w:p w14:paraId="194A898E" w14:textId="02DB66E7" w:rsidR="003640B0" w:rsidRPr="003640B0" w:rsidRDefault="2803816B" w:rsidP="2856179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85617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    PS 67/1-4</w:t>
            </w:r>
          </w:p>
          <w:p w14:paraId="24BC4108" w14:textId="7C70CBF3" w:rsidR="003640B0" w:rsidRPr="003640B0" w:rsidRDefault="2803816B" w:rsidP="2856179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85617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Ostatní cvičení ze strany 64</w:t>
            </w:r>
            <w:r w:rsidRPr="28561796">
              <w:rPr>
                <w:rFonts w:ascii="Calibri" w:eastAsia="Calibri" w:hAnsi="Calibri" w:cs="Calibri"/>
                <w:color w:val="202122"/>
                <w:sz w:val="21"/>
                <w:szCs w:val="21"/>
              </w:rPr>
              <w:t>–</w:t>
            </w:r>
            <w:r w:rsidRPr="285617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67 jsou dobrovolná</w:t>
            </w:r>
          </w:p>
          <w:p w14:paraId="1ACAFFB7" w14:textId="2F288ED5" w:rsidR="003640B0" w:rsidRPr="003640B0" w:rsidRDefault="2803816B" w:rsidP="2856179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85617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Týdenní práci odevzdejte do Zadání v Teams</w:t>
            </w:r>
          </w:p>
          <w:p w14:paraId="0D0B940D" w14:textId="445EE992" w:rsidR="003640B0" w:rsidRPr="003640B0" w:rsidRDefault="003640B0" w:rsidP="28561796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48B5362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D69CE5C" w14:textId="23D4EFD1" w:rsidR="1B52DCBA" w:rsidRDefault="1B52DCBA" w:rsidP="48B5362B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48B5362B">
              <w:rPr>
                <w:rFonts w:ascii="Calibri" w:eastAsia="Calibri" w:hAnsi="Calibri" w:cs="Calibri"/>
                <w:sz w:val="24"/>
                <w:szCs w:val="24"/>
              </w:rPr>
              <w:t>Wb.: p. 34 – ex. 1, 2, 3</w:t>
            </w:r>
          </w:p>
          <w:p w14:paraId="4230C037" w14:textId="70089479" w:rsidR="1B52DCBA" w:rsidRDefault="1B52DCBA" w:rsidP="48B5362B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48B5362B">
              <w:rPr>
                <w:rFonts w:ascii="Calibri" w:eastAsia="Calibri" w:hAnsi="Calibri" w:cs="Calibri"/>
                <w:sz w:val="24"/>
                <w:szCs w:val="24"/>
              </w:rPr>
              <w:t>Wb.: p. 35 – ex. 4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48B5362B">
        <w:tc>
          <w:tcPr>
            <w:tcW w:w="1696" w:type="dxa"/>
          </w:tcPr>
          <w:p w14:paraId="1980DD3E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FB45E60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5957452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119C59EA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6B6B96B0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0E9B544E" w14:textId="6B648309" w:rsidR="00A10DBC" w:rsidRDefault="48264052" w:rsidP="51E0D8F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gramStart"/>
            <w:r w:rsidRPr="51E0D8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NJ : 1.oprava</w:t>
            </w:r>
            <w:proofErr w:type="gramEnd"/>
            <w:r w:rsidRPr="51E0D8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testu ze 3.lekce, 2. kontrola dú z prac.seš. </w:t>
            </w:r>
            <w:proofErr w:type="gramStart"/>
            <w:r w:rsidRPr="51E0D8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3.prac</w:t>
            </w:r>
            <w:proofErr w:type="gramEnd"/>
            <w:r w:rsidRPr="51E0D8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.seš.35/5</w:t>
            </w:r>
          </w:p>
          <w:p w14:paraId="5FF6E1B5" w14:textId="1CAFD605" w:rsidR="00A10DBC" w:rsidRDefault="48264052" w:rsidP="51E0D8F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1E0D8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4. DÚ : </w:t>
            </w:r>
            <w:proofErr w:type="gramStart"/>
            <w:r w:rsidRPr="51E0D8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prac</w:t>
            </w:r>
            <w:proofErr w:type="gramEnd"/>
            <w:r w:rsidRPr="51E0D8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  <w:proofErr w:type="gramStart"/>
            <w:r w:rsidRPr="51E0D8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seš</w:t>
            </w:r>
            <w:proofErr w:type="gramEnd"/>
            <w:r w:rsidRPr="51E0D8F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 35/ 6,4 a 36/9</w:t>
            </w:r>
          </w:p>
          <w:p w14:paraId="5B95D36F" w14:textId="0B7F354D" w:rsidR="00A10DBC" w:rsidRDefault="00A10DBC" w:rsidP="7913E0DE">
            <w:pPr>
              <w:rPr>
                <w:sz w:val="24"/>
                <w:szCs w:val="24"/>
              </w:rPr>
            </w:pPr>
          </w:p>
          <w:p w14:paraId="2425A561" w14:textId="5E7AE61D" w:rsidR="00A10DBC" w:rsidRDefault="11CD5741" w:rsidP="7913E0D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913E0D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Šj - Švabíková</w:t>
            </w:r>
          </w:p>
          <w:p w14:paraId="49C9BF78" w14:textId="71B7DF8C" w:rsidR="00A10DBC" w:rsidRDefault="11CD5741" w:rsidP="7913E0D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913E0D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Učebnice - str.20, </w:t>
            </w:r>
            <w:proofErr w:type="gramStart"/>
            <w:r w:rsidRPr="7913E0D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cv.7</w:t>
            </w:r>
            <w:proofErr w:type="gramEnd"/>
          </w:p>
          <w:p w14:paraId="2A4D0B75" w14:textId="21CA1C94" w:rsidR="00A10DBC" w:rsidRDefault="00A10DBC" w:rsidP="7913E0DE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48B5362B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267F4905" w14:textId="67386692" w:rsidR="00A10DBC" w:rsidRPr="003640B0" w:rsidRDefault="334A8456" w:rsidP="0FCA5F4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FCA5F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Opakujte botaniku - vše od přechodu rostlin na souš po orgány rostlin (kořen, stonek, list) - ZKOUŠÍM</w:t>
            </w:r>
          </w:p>
          <w:p w14:paraId="24817A9A" w14:textId="2A95CC53" w:rsidR="00A10DBC" w:rsidRPr="003640B0" w:rsidRDefault="00A10DBC" w:rsidP="0FCA5F4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670DD039" w14:textId="4047AD1C" w:rsidR="00A10DBC" w:rsidRPr="003640B0" w:rsidRDefault="334A8456" w:rsidP="0FCA5F4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FCA5F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Nové téma: Květ, květenství, opylení, oplození</w:t>
            </w:r>
          </w:p>
          <w:p w14:paraId="3656B9AB" w14:textId="66DBEFED" w:rsidR="00A10DBC" w:rsidRPr="003640B0" w:rsidRDefault="00A10DBC" w:rsidP="0FCA5F48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48B5362B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66E748B0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1E6E55DE" w:rsidR="003640B0" w:rsidRDefault="02720E16" w:rsidP="0E99EE1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E99EE1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Vrcholný a pozdní středověk - jižní Evropa</w:t>
            </w: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48B5362B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76C6364" w14:textId="344C08D7" w:rsidR="003640B0" w:rsidRDefault="01FDE354" w:rsidP="56AF8EC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6AF8E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Tento týden nebude probíhat hodina. </w:t>
            </w:r>
          </w:p>
          <w:p w14:paraId="1EC833C3" w14:textId="63314E8B" w:rsidR="003640B0" w:rsidRDefault="01FDE354" w:rsidP="56AF8EC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6AF8EC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Přes Teams pošlu odkaz na dokument o Spojených Arabských emirátech.</w:t>
            </w:r>
          </w:p>
          <w:p w14:paraId="4B99056E" w14:textId="35F3B15A" w:rsidR="00A10DBC" w:rsidRPr="003640B0" w:rsidRDefault="00A10DBC" w:rsidP="56AF8ECC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48B5362B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14301065" w:rsidR="003640B0" w:rsidRDefault="7840C4E0" w:rsidP="00C30A0A">
            <w:pPr>
              <w:rPr>
                <w:sz w:val="24"/>
                <w:szCs w:val="24"/>
              </w:rPr>
            </w:pPr>
            <w:r w:rsidRPr="45C1B6D8">
              <w:rPr>
                <w:sz w:val="24"/>
                <w:szCs w:val="24"/>
              </w:rPr>
              <w:t>Rovnováha na páce</w:t>
            </w:r>
          </w:p>
          <w:p w14:paraId="3461D779" w14:textId="50B8CB1F" w:rsidR="003640B0" w:rsidRPr="003640B0" w:rsidRDefault="003640B0" w:rsidP="28561796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19D56165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41453EB5" w14:textId="782D65FB" w:rsidR="003640B0" w:rsidRDefault="66DEBA9E" w:rsidP="227DB7FD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27DB7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single"/>
              </w:rPr>
              <w:t>OV-projekt VELIKONOCE</w:t>
            </w:r>
          </w:p>
          <w:p w14:paraId="51335ECE" w14:textId="3A4782A4" w:rsidR="003640B0" w:rsidRDefault="00A24B56" w:rsidP="19D56165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hyperlink r:id="rId5">
              <w:r w:rsidR="66DEBA9E" w:rsidRPr="19D56165">
                <w:rPr>
                  <w:rStyle w:val="Hypertextovodkaz"/>
                  <w:rFonts w:ascii="Arial" w:eastAsia="Arial" w:hAnsi="Arial" w:cs="Arial"/>
                  <w:sz w:val="20"/>
                  <w:szCs w:val="20"/>
                </w:rPr>
                <w:t>Velikonoce</w:t>
              </w:r>
            </w:hyperlink>
            <w:r w:rsidR="66DEBA9E" w:rsidRPr="19D5616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jsou svátky jara a patří mezi nejoblíbenější svátky ve velké části světa. Osnovu zápisu najdeš ve výukových materiálech. </w:t>
            </w:r>
            <w:r w:rsidR="66DEBA9E" w:rsidRPr="19D56165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Povinně zpracuj zápis</w:t>
            </w:r>
            <w:r w:rsidR="66DEBA9E" w:rsidRPr="19D5616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 </w:t>
            </w:r>
            <w:r w:rsidR="66DEBA9E" w:rsidRPr="19D5616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 xml:space="preserve">dle pokynů, </w:t>
            </w:r>
            <w:r w:rsidR="66DEBA9E" w:rsidRPr="19D56165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dobrovolně můžeš zpracovat projekt</w:t>
            </w:r>
            <w:r w:rsidR="66DEBA9E" w:rsidRPr="19D5616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na toto téma, kritéria projektu najdeš rovněž ve </w:t>
            </w:r>
            <w:proofErr w:type="gramStart"/>
            <w:r w:rsidR="66DEBA9E" w:rsidRPr="19D5616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výuk</w:t>
            </w:r>
            <w:proofErr w:type="gramEnd"/>
            <w:r w:rsidR="66DEBA9E" w:rsidRPr="19D5616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.</w:t>
            </w:r>
            <w:proofErr w:type="gramStart"/>
            <w:r w:rsidR="66DEBA9E" w:rsidRPr="19D5616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m.</w:t>
            </w:r>
            <w:proofErr w:type="gramEnd"/>
            <w:r w:rsidR="66DEBA9E" w:rsidRPr="19D5616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-přines do krabice ve vrátnici nebo pošli elektronicky.</w:t>
            </w:r>
          </w:p>
          <w:p w14:paraId="0E30C7A9" w14:textId="03812FB7" w:rsidR="003640B0" w:rsidRDefault="7D81276A" w:rsidP="19D56165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9D5616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Dobrovolná hodina </w:t>
            </w:r>
            <w:proofErr w:type="gramStart"/>
            <w:r w:rsidRPr="19D5616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30.3. začíná</w:t>
            </w:r>
            <w:proofErr w:type="gramEnd"/>
            <w:r w:rsidRPr="19D5616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ve 12.30. Pozvánku dostali ti, kdo se hodin již zúčastnili. Kdo by měl zájem se připojit, napište mi do chatu nebo mail.</w:t>
            </w:r>
          </w:p>
          <w:p w14:paraId="5043CB0F" w14:textId="4C4B6AF6" w:rsidR="003640B0" w:rsidRDefault="003640B0" w:rsidP="19D56165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08F6E33"/>
    <w:multiLevelType w:val="hybridMultilevel"/>
    <w:tmpl w:val="E5245568"/>
    <w:lvl w:ilvl="0" w:tplc="D9C63C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3CC7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B26C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5E8B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AC36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96FD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48B7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C8A8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D2AD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24B56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0ED21C6"/>
    <w:rsid w:val="01FDE354"/>
    <w:rsid w:val="02720E16"/>
    <w:rsid w:val="0281067F"/>
    <w:rsid w:val="043E4509"/>
    <w:rsid w:val="0640C3E1"/>
    <w:rsid w:val="06CB0C07"/>
    <w:rsid w:val="0946BAC1"/>
    <w:rsid w:val="0B2A6D00"/>
    <w:rsid w:val="0E99EE1B"/>
    <w:rsid w:val="0FCA5F48"/>
    <w:rsid w:val="11CD5741"/>
    <w:rsid w:val="19D56165"/>
    <w:rsid w:val="1B52DCBA"/>
    <w:rsid w:val="1CEE30C1"/>
    <w:rsid w:val="21D610B5"/>
    <w:rsid w:val="2273458B"/>
    <w:rsid w:val="227DB7FD"/>
    <w:rsid w:val="257DE40F"/>
    <w:rsid w:val="2803816B"/>
    <w:rsid w:val="2815341A"/>
    <w:rsid w:val="28508B71"/>
    <w:rsid w:val="28561796"/>
    <w:rsid w:val="2890DDEE"/>
    <w:rsid w:val="28CB4C9B"/>
    <w:rsid w:val="2CAB2682"/>
    <w:rsid w:val="334A8456"/>
    <w:rsid w:val="376A0E6A"/>
    <w:rsid w:val="383AEE29"/>
    <w:rsid w:val="389E06EE"/>
    <w:rsid w:val="39632C64"/>
    <w:rsid w:val="452BC674"/>
    <w:rsid w:val="45C1B6D8"/>
    <w:rsid w:val="48264052"/>
    <w:rsid w:val="48B5362B"/>
    <w:rsid w:val="4A3B77B2"/>
    <w:rsid w:val="4B465AFE"/>
    <w:rsid w:val="4F5362DC"/>
    <w:rsid w:val="4FB9E481"/>
    <w:rsid w:val="51E0D8F4"/>
    <w:rsid w:val="56AF8ECC"/>
    <w:rsid w:val="56D8E66C"/>
    <w:rsid w:val="5C217EA2"/>
    <w:rsid w:val="5C8EE2EE"/>
    <w:rsid w:val="5D4F31D1"/>
    <w:rsid w:val="5D83A200"/>
    <w:rsid w:val="66DEBA9E"/>
    <w:rsid w:val="67D5654E"/>
    <w:rsid w:val="725120AE"/>
    <w:rsid w:val="73CB5F96"/>
    <w:rsid w:val="7548FDD9"/>
    <w:rsid w:val="76FB4762"/>
    <w:rsid w:val="7840C4E0"/>
    <w:rsid w:val="7913E0DE"/>
    <w:rsid w:val="7C5447C0"/>
    <w:rsid w:val="7D81276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27AC"/>
  </w:style>
  <w:style w:type="character" w:customStyle="1" w:styleId="eop">
    <w:name w:val="eop"/>
    <w:basedOn w:val="Standardnpsmoodstavce"/>
    <w:rsid w:val="000427AC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iki.zena.centrum.cz/velikonoc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Steinocher Petr</cp:lastModifiedBy>
  <cp:revision>3</cp:revision>
  <cp:lastPrinted>2020-03-11T10:20:00Z</cp:lastPrinted>
  <dcterms:created xsi:type="dcterms:W3CDTF">2021-03-29T06:11:00Z</dcterms:created>
  <dcterms:modified xsi:type="dcterms:W3CDTF">2021-03-29T06:13:00Z</dcterms:modified>
</cp:coreProperties>
</file>