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6B5FA63" w:rsidR="00557993" w:rsidRPr="00515185" w:rsidRDefault="0097568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18. 3. – 22</w:t>
            </w:r>
            <w:r w:rsidR="00406999">
              <w:rPr>
                <w:bCs/>
                <w:i/>
                <w:sz w:val="36"/>
                <w:szCs w:val="36"/>
              </w:rPr>
              <w:t>. 3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4E538CF8" w14:textId="01F208CA" w:rsidR="00975680" w:rsidRPr="00D726B4" w:rsidRDefault="00975680" w:rsidP="257DE40F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  <w:u w:val="single"/>
              </w:rPr>
            </w:pPr>
            <w:r w:rsidRPr="00D726B4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Centra aktivit</w:t>
            </w:r>
            <w:r w:rsidR="00D726B4" w:rsidRPr="00D726B4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: Velikonoce</w:t>
            </w:r>
          </w:p>
          <w:p w14:paraId="576E4DA6" w14:textId="2A208A6F" w:rsidR="003766AD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podstatná jména rod, číslo</w:t>
            </w:r>
            <w:r w:rsidR="00D726B4">
              <w:rPr>
                <w:rFonts w:eastAsia="Times New Roman" w:cstheme="minorHAnsi"/>
                <w:sz w:val="24"/>
                <w:szCs w:val="24"/>
              </w:rPr>
              <w:t>, pád</w:t>
            </w:r>
          </w:p>
          <w:p w14:paraId="7D42B311" w14:textId="1CC77EEC" w:rsidR="001C0D4B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P</w:t>
            </w:r>
          </w:p>
          <w:p w14:paraId="30216D88" w14:textId="59538C79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4ACCB3F5" w:rsidR="00634B0C" w:rsidRPr="00577350" w:rsidRDefault="00D726B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77 -79</w:t>
            </w:r>
            <w:r w:rsidR="00957922">
              <w:rPr>
                <w:rFonts w:eastAsia="Times New Roman" w:cstheme="minorHAnsi"/>
                <w:sz w:val="24"/>
                <w:szCs w:val="24"/>
              </w:rPr>
              <w:t>/výběr cvičení</w:t>
            </w:r>
          </w:p>
          <w:p w14:paraId="2FFC47E6" w14:textId="2D3BB1C8" w:rsidR="00274972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D726B4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D726B4">
              <w:rPr>
                <w:rFonts w:eastAsia="Times New Roman" w:cstheme="minorHAnsi"/>
                <w:sz w:val="24"/>
                <w:szCs w:val="24"/>
              </w:rPr>
              <w:t xml:space="preserve"> do str. 20</w:t>
            </w:r>
          </w:p>
          <w:p w14:paraId="480DB1E8" w14:textId="6849707A" w:rsidR="001C0D4B" w:rsidRPr="00577350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D726B4">
              <w:rPr>
                <w:rFonts w:eastAsia="Times New Roman" w:cstheme="minorHAnsi"/>
                <w:sz w:val="24"/>
                <w:szCs w:val="24"/>
              </w:rPr>
              <w:t>str. 33 - 35</w:t>
            </w:r>
          </w:p>
          <w:p w14:paraId="3ACF104F" w14:textId="4DD4710F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str. 14 - 15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  <w:bookmarkStart w:id="0" w:name="_GoBack"/>
            <w:bookmarkEnd w:id="0"/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629A652F" w14:textId="2C7B7099" w:rsidR="00B35721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111C5B54" w:rsidR="004A3FE1" w:rsidRPr="00577350" w:rsidRDefault="0095792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svátky a obyčeje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56CF4BAB" w14:textId="69EFECDD" w:rsidR="00D726B4" w:rsidRPr="00D726B4" w:rsidRDefault="00D726B4" w:rsidP="00777C88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  <w:u w:val="single"/>
              </w:rPr>
            </w:pPr>
            <w:r w:rsidRPr="00D726B4">
              <w:rPr>
                <w:rFonts w:eastAsia="Times New Roman" w:cstheme="minorHAnsi"/>
                <w:b/>
                <w:sz w:val="24"/>
                <w:szCs w:val="24"/>
                <w:u w:val="single"/>
              </w:rPr>
              <w:t>Centra aktivit: velikonoční počítání</w:t>
            </w:r>
          </w:p>
          <w:p w14:paraId="6FFD5774" w14:textId="491DA6B2" w:rsidR="009157AB" w:rsidRPr="009157AB" w:rsidRDefault="00D726B4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Počítáme s neposedy, přepisujeme krokování do čísel</w:t>
            </w:r>
          </w:p>
          <w:p w14:paraId="6AF7C0B3" w14:textId="0B2FF02D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násobilka, slovní</w:t>
            </w:r>
            <w:r w:rsidR="00733E15">
              <w:rPr>
                <w:rFonts w:eastAsia="Times New Roman" w:cstheme="minorHAnsi"/>
                <w:sz w:val="24"/>
                <w:szCs w:val="24"/>
              </w:rPr>
              <w:t xml:space="preserve">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00594CF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D726B4">
              <w:rPr>
                <w:rFonts w:cstheme="minorHAnsi"/>
                <w:sz w:val="24"/>
                <w:szCs w:val="24"/>
              </w:rPr>
              <w:t xml:space="preserve"> 74 -76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0F418B38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D726B4">
              <w:rPr>
                <w:rFonts w:cstheme="minorHAnsi"/>
                <w:sz w:val="24"/>
                <w:szCs w:val="24"/>
              </w:rPr>
              <w:t xml:space="preserve"> str. 19-21</w:t>
            </w:r>
          </w:p>
          <w:p w14:paraId="22E04BD3" w14:textId="73D79F98" w:rsidR="003766AD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D726B4">
              <w:rPr>
                <w:rFonts w:cstheme="minorHAnsi"/>
                <w:sz w:val="24"/>
                <w:szCs w:val="24"/>
              </w:rPr>
              <w:t>utovky str. 12-13</w:t>
            </w:r>
          </w:p>
          <w:p w14:paraId="3256F063" w14:textId="321282C8" w:rsidR="001C0D4B" w:rsidRPr="00577350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kružnice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63CDAEF5" w:rsidR="00C13878" w:rsidRPr="00577350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Téma: jídlo,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12 - 14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133F8D98" w:rsidR="008059C9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</w:t>
            </w:r>
          </w:p>
          <w:p w14:paraId="7CA9C136" w14:textId="2A90BA30" w:rsidR="001C0D4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</w:t>
            </w:r>
            <w:r w:rsidR="00D30066">
              <w:rPr>
                <w:rFonts w:cstheme="minorHAnsi"/>
                <w:sz w:val="24"/>
                <w:szCs w:val="24"/>
              </w:rPr>
              <w:t>ouby</w:t>
            </w:r>
          </w:p>
          <w:p w14:paraId="2E065662" w14:textId="6A2B2C82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31AD8">
              <w:rPr>
                <w:rFonts w:cstheme="minorHAnsi"/>
                <w:sz w:val="24"/>
                <w:szCs w:val="24"/>
              </w:rPr>
              <w:t>45</w:t>
            </w:r>
          </w:p>
          <w:p w14:paraId="3656B9AB" w14:textId="4E806EFC" w:rsidR="003974A0" w:rsidRPr="004B12DB" w:rsidRDefault="00D3006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41 - 42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55B18B4" w14:textId="4F3E9292" w:rsidR="006741B7" w:rsidRPr="00D726B4" w:rsidRDefault="00D726B4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Centra aktivit: velikonoční téma</w:t>
            </w:r>
          </w:p>
          <w:p w14:paraId="3421CEAA" w14:textId="26C4E95C" w:rsidR="007523B9" w:rsidRDefault="00D726B4" w:rsidP="00C30A0A">
            <w:r>
              <w:rPr>
                <w:b/>
                <w:u w:val="single"/>
              </w:rPr>
              <w:t>Čtvrtek 21</w:t>
            </w:r>
            <w:r w:rsidR="006741B7">
              <w:rPr>
                <w:b/>
                <w:u w:val="single"/>
              </w:rPr>
              <w:t>. 3</w:t>
            </w:r>
            <w:r w:rsidR="007523B9" w:rsidRPr="007523B9">
              <w:rPr>
                <w:b/>
                <w:u w:val="single"/>
              </w:rPr>
              <w:t>.</w:t>
            </w:r>
            <w:r w:rsidR="001E605C">
              <w:t xml:space="preserve"> – K</w:t>
            </w:r>
            <w:r w:rsidR="007523B9">
              <w:t>rmení zvířátek</w:t>
            </w:r>
          </w:p>
          <w:p w14:paraId="625BAE75" w14:textId="4C7794B0" w:rsidR="00D726B4" w:rsidRDefault="00D726B4" w:rsidP="00C30A0A">
            <w:r w:rsidRPr="00D726B4">
              <w:rPr>
                <w:b/>
                <w:u w:val="single"/>
              </w:rPr>
              <w:t>Pátek 22. 3.</w:t>
            </w:r>
            <w:r>
              <w:t xml:space="preserve"> – Matematický klokan( 1. – 2. vyuč. </w:t>
            </w:r>
            <w:proofErr w:type="gramStart"/>
            <w:r>
              <w:t>hod.</w:t>
            </w:r>
            <w:proofErr w:type="gramEnd"/>
            <w:r>
              <w:t>) + Čtenářská dílna v knihovně školy</w:t>
            </w:r>
          </w:p>
          <w:p w14:paraId="20906426" w14:textId="1411C71A" w:rsidR="001E605C" w:rsidRPr="00EC6148" w:rsidRDefault="001E605C" w:rsidP="00C30A0A"/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7240993D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4073F"/>
    <w:rsid w:val="00157E25"/>
    <w:rsid w:val="00160489"/>
    <w:rsid w:val="00183403"/>
    <w:rsid w:val="0018510D"/>
    <w:rsid w:val="001C0D4B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656D5"/>
    <w:rsid w:val="00D726B4"/>
    <w:rsid w:val="00D8228D"/>
    <w:rsid w:val="00DA196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953B5"/>
    <w:rsid w:val="00EA2E70"/>
    <w:rsid w:val="00EA4A69"/>
    <w:rsid w:val="00EA776C"/>
    <w:rsid w:val="00EB4DE9"/>
    <w:rsid w:val="00EC6043"/>
    <w:rsid w:val="00EC6148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2024-03-18T20:15:00Z</dcterms:created>
  <dcterms:modified xsi:type="dcterms:W3CDTF">2024-03-18T20:59:00Z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