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3AE0A91A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E2592B2" w:rsidR="0058497D" w:rsidRPr="003640B0" w:rsidRDefault="46F72DD7" w:rsidP="3AE0A91A">
            <w:pPr>
              <w:jc w:val="center"/>
              <w:rPr>
                <w:b/>
                <w:bCs/>
                <w:sz w:val="36"/>
                <w:szCs w:val="36"/>
              </w:rPr>
            </w:pPr>
            <w:r w:rsidRPr="3AE0A91A">
              <w:rPr>
                <w:b/>
                <w:bCs/>
                <w:sz w:val="36"/>
                <w:szCs w:val="36"/>
              </w:rPr>
              <w:t>16. - 20.3.</w:t>
            </w:r>
          </w:p>
        </w:tc>
      </w:tr>
      <w:tr w:rsidR="003640B0" w14:paraId="7C546FE4" w14:textId="77777777" w:rsidTr="3AE0A91A">
        <w:tc>
          <w:tcPr>
            <w:tcW w:w="9062" w:type="dxa"/>
            <w:gridSpan w:val="2"/>
          </w:tcPr>
          <w:p w14:paraId="16A336C1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14:paraId="0A37501D" w14:textId="519A4BF5" w:rsidR="003640B0" w:rsidRPr="003640B0" w:rsidRDefault="0A413908" w:rsidP="00C30A0A">
            <w:pPr>
              <w:rPr>
                <w:sz w:val="24"/>
                <w:szCs w:val="24"/>
              </w:rPr>
            </w:pPr>
            <w:proofErr w:type="gramStart"/>
            <w:r w:rsidRPr="3AE0A91A">
              <w:rPr>
                <w:sz w:val="24"/>
                <w:szCs w:val="24"/>
              </w:rPr>
              <w:t>2.A</w:t>
            </w:r>
            <w:proofErr w:type="gramEnd"/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AE0A91A">
        <w:tc>
          <w:tcPr>
            <w:tcW w:w="1696" w:type="dxa"/>
          </w:tcPr>
          <w:p w14:paraId="678E1A37" w14:textId="0CEAFC67" w:rsidR="003640B0" w:rsidRPr="003640B0" w:rsidRDefault="003640B0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A05A809" w14:textId="11A03A5D" w:rsidR="003640B0" w:rsidRDefault="61D8D1A2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 xml:space="preserve">Slova se slabikami </w:t>
            </w:r>
            <w:proofErr w:type="spellStart"/>
            <w:r w:rsidRPr="3AE0A91A">
              <w:rPr>
                <w:sz w:val="24"/>
                <w:szCs w:val="24"/>
              </w:rPr>
              <w:t>dě,tě,ně,bě,pě,vě,mě</w:t>
            </w:r>
            <w:proofErr w:type="spellEnd"/>
          </w:p>
          <w:p w14:paraId="370E092C" w14:textId="4186D27E" w:rsidR="61D8D1A2" w:rsidRDefault="61D8D1A2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 xml:space="preserve">Pracovní sešit </w:t>
            </w:r>
            <w:proofErr w:type="gramStart"/>
            <w:r w:rsidRPr="3AE0A91A">
              <w:rPr>
                <w:sz w:val="24"/>
                <w:szCs w:val="24"/>
              </w:rPr>
              <w:t>str.16,17,18</w:t>
            </w:r>
            <w:proofErr w:type="gramEnd"/>
            <w:r w:rsidRPr="3AE0A91A">
              <w:rPr>
                <w:sz w:val="24"/>
                <w:szCs w:val="24"/>
              </w:rPr>
              <w:t>,</w:t>
            </w:r>
          </w:p>
          <w:p w14:paraId="668B32BA" w14:textId="48C6478F" w:rsidR="61D8D1A2" w:rsidRDefault="61D8D1A2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Učebnice str. 72,73,75</w:t>
            </w:r>
          </w:p>
          <w:p w14:paraId="63CADF17" w14:textId="78D6178C" w:rsidR="3AE0A91A" w:rsidRDefault="00A562FF" w:rsidP="3AE0A91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  domácího</w:t>
            </w:r>
            <w:proofErr w:type="gramEnd"/>
            <w:r>
              <w:rPr>
                <w:sz w:val="24"/>
                <w:szCs w:val="24"/>
              </w:rPr>
              <w:t xml:space="preserve"> sešitu napsat cvičení 72/1. 73/4,73/7, 75/4, 75/6</w:t>
            </w:r>
            <w:bookmarkStart w:id="0" w:name="_GoBack"/>
            <w:bookmarkEnd w:id="0"/>
          </w:p>
          <w:p w14:paraId="547DC108" w14:textId="545731D5" w:rsidR="6621672F" w:rsidRDefault="6621672F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Písanka str. 15, 16</w:t>
            </w:r>
          </w:p>
          <w:p w14:paraId="3221BFDD" w14:textId="5A18C111" w:rsidR="6621672F" w:rsidRDefault="6621672F" w:rsidP="3AE0A91A">
            <w:pPr>
              <w:spacing w:line="259" w:lineRule="auto"/>
            </w:pPr>
            <w:r w:rsidRPr="3AE0A91A">
              <w:rPr>
                <w:sz w:val="24"/>
                <w:szCs w:val="24"/>
              </w:rPr>
              <w:t>Číst knížku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3AE0A91A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35840E78" w:rsidR="003640B0" w:rsidRDefault="6FBFBD6F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Násobení číslem 3, násobení číslem 1</w:t>
            </w:r>
          </w:p>
          <w:p w14:paraId="73600F8F" w14:textId="7AAD9DA4" w:rsidR="6FBFBD6F" w:rsidRDefault="6FBFBD6F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Pracovní sešit str. 8,9,10,11</w:t>
            </w:r>
          </w:p>
          <w:p w14:paraId="2F8CD885" w14:textId="259A0617" w:rsidR="6FBFBD6F" w:rsidRDefault="6FBFBD6F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Procvičovat příklady na sčítání a odčítání do 100</w:t>
            </w:r>
          </w:p>
          <w:p w14:paraId="076AFC3A" w14:textId="45E46C9E" w:rsidR="3AE0A91A" w:rsidRDefault="3AE0A91A" w:rsidP="3AE0A91A">
            <w:pPr>
              <w:rPr>
                <w:sz w:val="24"/>
                <w:szCs w:val="24"/>
              </w:rPr>
            </w:pPr>
          </w:p>
          <w:p w14:paraId="72A3D3EC" w14:textId="77777777" w:rsidR="00945384" w:rsidRDefault="00945384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AE0A9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3AE0A91A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3978D693" w:rsidR="003640B0" w:rsidRDefault="7C74F919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Rostliny na jaře</w:t>
            </w:r>
          </w:p>
          <w:p w14:paraId="15BD7533" w14:textId="0DAE981E" w:rsidR="7C74F919" w:rsidRDefault="7C74F919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Pracovní sešit str. 36</w:t>
            </w:r>
          </w:p>
          <w:p w14:paraId="3DEEC66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3AE0A91A">
        <w:tc>
          <w:tcPr>
            <w:tcW w:w="1696" w:type="dxa"/>
          </w:tcPr>
          <w:p w14:paraId="6010FD03" w14:textId="77777777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7D036B67" w:rsidR="003640B0" w:rsidRDefault="01DAA559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Jít na procházku, nakreslit pěkný obrázek, zazpívat a zatančit si.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8497D"/>
    <w:rsid w:val="005F3A6A"/>
    <w:rsid w:val="00682BAB"/>
    <w:rsid w:val="00875AA9"/>
    <w:rsid w:val="008C50E0"/>
    <w:rsid w:val="00945384"/>
    <w:rsid w:val="00A30B25"/>
    <w:rsid w:val="00A562FF"/>
    <w:rsid w:val="00B76E46"/>
    <w:rsid w:val="00C30A0A"/>
    <w:rsid w:val="00CE1E5A"/>
    <w:rsid w:val="00EB4DE9"/>
    <w:rsid w:val="01DAA559"/>
    <w:rsid w:val="09AE4B7D"/>
    <w:rsid w:val="0A413908"/>
    <w:rsid w:val="142AF0EE"/>
    <w:rsid w:val="18177B30"/>
    <w:rsid w:val="2200E182"/>
    <w:rsid w:val="22A1BAE0"/>
    <w:rsid w:val="3AE0A91A"/>
    <w:rsid w:val="3E819D48"/>
    <w:rsid w:val="3EC1615A"/>
    <w:rsid w:val="40D7E37B"/>
    <w:rsid w:val="43EF6B74"/>
    <w:rsid w:val="46F72DD7"/>
    <w:rsid w:val="61D8D1A2"/>
    <w:rsid w:val="6621672F"/>
    <w:rsid w:val="6FBFBD6F"/>
    <w:rsid w:val="7C74F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486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Albrechtová Zdeňka</cp:lastModifiedBy>
  <cp:revision>7</cp:revision>
  <cp:lastPrinted>2020-03-11T10:20:00Z</cp:lastPrinted>
  <dcterms:created xsi:type="dcterms:W3CDTF">2020-03-11T10:32:00Z</dcterms:created>
  <dcterms:modified xsi:type="dcterms:W3CDTF">2020-03-16T08:06:00Z</dcterms:modified>
</cp:coreProperties>
</file>