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EACC7D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EACC7DC" w:rsidRDefault="00BF18E2" w14:paraId="672A6659" w14:textId="29B7DB8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EACC7DC" w:rsidR="03AC2363">
              <w:rPr>
                <w:i w:val="1"/>
                <w:iCs w:val="1"/>
                <w:sz w:val="36"/>
                <w:szCs w:val="36"/>
              </w:rPr>
              <w:t>19.–23. 4.</w:t>
            </w:r>
          </w:p>
        </w:tc>
      </w:tr>
      <w:tr w:rsidR="003640B0" w:rsidTr="1EACC7D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DAE2963">
            <w:pPr>
              <w:rPr>
                <w:sz w:val="24"/>
                <w:szCs w:val="24"/>
              </w:rPr>
            </w:pPr>
            <w:proofErr w:type="gramStart"/>
            <w:r w:rsidRPr="1EACC7DC" w:rsidR="003640B0">
              <w:rPr>
                <w:sz w:val="24"/>
                <w:szCs w:val="24"/>
              </w:rPr>
              <w:t>Třída:</w:t>
            </w:r>
            <w:r w:rsidRPr="1EACC7DC" w:rsidR="30738061">
              <w:rPr>
                <w:sz w:val="24"/>
                <w:szCs w:val="24"/>
              </w:rPr>
              <w:t xml:space="preserve"> </w:t>
            </w:r>
            <w:r w:rsidRPr="1EACC7DC" w:rsidR="30738061">
              <w:rPr>
                <w:sz w:val="40"/>
                <w:szCs w:val="40"/>
              </w:rPr>
              <w:t xml:space="preserve"> </w:t>
            </w:r>
            <w:r w:rsidRPr="1EACC7DC" w:rsidR="0298C751">
              <w:rPr>
                <w:sz w:val="40"/>
                <w:szCs w:val="40"/>
              </w:rPr>
              <w:t>8.</w:t>
            </w:r>
            <w:proofErr w:type="gramEnd"/>
            <w:r w:rsidRPr="1EACC7DC" w:rsidR="0298C751">
              <w:rPr>
                <w:sz w:val="40"/>
                <w:szCs w:val="40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EACC7D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5AB8825" w:rsidRDefault="003640B0" w14:paraId="5C52F90F" w14:textId="3FD91CB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AB8825" w:rsidR="69C05BA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slovesa, číslovky</w:t>
            </w:r>
          </w:p>
          <w:p w:rsidR="003640B0" w:rsidP="55AB8825" w:rsidRDefault="003640B0" w14:paraId="1E4DAAC4" w14:textId="77187D8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AB8825" w:rsidR="69C05BA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Jazykové rozbory, opakování ohebných slovních druhů</w:t>
            </w:r>
          </w:p>
          <w:p w:rsidR="003640B0" w:rsidP="55AB8825" w:rsidRDefault="003640B0" w14:paraId="03B1C418" w14:textId="423BB12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55AB8825" w:rsidRDefault="003640B0" w14:paraId="0BAC6275" w14:textId="5C3F6A1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5AB8825" w:rsidR="69C05BA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příští ÚT (27. 4.) test na ohebné slovní druhy</w:t>
            </w:r>
          </w:p>
          <w:p w:rsidR="003640B0" w:rsidP="55AB8825" w:rsidRDefault="003640B0" w14:paraId="01B98BEA" w14:textId="36ADB20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EACC7D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CD039F3" w:rsidRDefault="003640B0" w14:paraId="498D926E" w14:textId="330B5852">
            <w:pPr>
              <w:spacing w:line="257" w:lineRule="auto"/>
            </w:pPr>
            <w:r w:rsidRPr="3CD039F3" w:rsidR="78BA1AC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ŘEŠENÍ LINEÁRNÍCH ROVNIC</w:t>
            </w:r>
          </w:p>
          <w:p w:rsidRPr="003640B0" w:rsidR="003640B0" w:rsidP="3CD039F3" w:rsidRDefault="003640B0" w14:paraId="62C21A08" w14:textId="6CEB2A72">
            <w:pPr>
              <w:spacing w:line="257" w:lineRule="auto"/>
            </w:pPr>
            <w:r w:rsidRPr="3CD039F3" w:rsidR="78BA1A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2díl – kapitola 1.3 – Ekvivalentní úpravy rovnic, 1.4 – Řešení lineárních rovnic</w:t>
            </w:r>
          </w:p>
          <w:p w:rsidRPr="003640B0" w:rsidR="003640B0" w:rsidP="3CD039F3" w:rsidRDefault="003640B0" w14:paraId="0188B080" w14:textId="0B75D847">
            <w:pPr>
              <w:spacing w:line="257" w:lineRule="auto"/>
            </w:pPr>
            <w:r w:rsidRPr="3CD039F3" w:rsidR="78BA1A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63-65</w:t>
            </w:r>
          </w:p>
          <w:p w:rsidRPr="003640B0" w:rsidR="003640B0" w:rsidP="3CD039F3" w:rsidRDefault="003640B0" w14:paraId="0D0B940D" w14:textId="4FCE6C6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CD039F3" w:rsidR="78BA1A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3CD039F3" w:rsidR="78BA1A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CD039F3" w:rsidR="78BA1A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 – řešení rovnic - úvod</w:t>
            </w:r>
          </w:p>
        </w:tc>
      </w:tr>
      <w:tr w:rsidR="003640B0" w:rsidTr="1EACC7D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EACC7DC" w:rsidRDefault="003640B0" w14:paraId="3FADBEC8" w14:textId="2A3231F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1EACC7DC" w:rsidR="5AF72BC2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1EACC7DC" w:rsidR="5AF72BC2">
              <w:rPr>
                <w:b w:val="1"/>
                <w:bCs w:val="1"/>
                <w:sz w:val="24"/>
                <w:szCs w:val="24"/>
              </w:rPr>
              <w:t xml:space="preserve">.: p. 41 – ex. </w:t>
            </w:r>
            <w:proofErr w:type="gramStart"/>
            <w:r w:rsidRPr="1EACC7DC" w:rsidR="5AF72BC2">
              <w:rPr>
                <w:b w:val="1"/>
                <w:bCs w:val="1"/>
                <w:sz w:val="24"/>
                <w:szCs w:val="24"/>
              </w:rPr>
              <w:t>3a</w:t>
            </w:r>
            <w:proofErr w:type="gramEnd"/>
            <w:r w:rsidRPr="1EACC7DC" w:rsidR="5AF72BC2">
              <w:rPr>
                <w:b w:val="1"/>
                <w:bCs w:val="1"/>
                <w:sz w:val="24"/>
                <w:szCs w:val="24"/>
              </w:rPr>
              <w:t>, b</w:t>
            </w:r>
          </w:p>
          <w:p w:rsidR="00A10DBC" w:rsidP="1EACC7DC" w:rsidRDefault="00A10DBC" w14:paraId="2D2AC361" w14:textId="471E90E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spellStart"/>
            <w:r w:rsidRPr="1EACC7DC" w:rsidR="2C363886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1EACC7DC" w:rsidR="2C363886">
              <w:rPr>
                <w:b w:val="1"/>
                <w:bCs w:val="1"/>
                <w:sz w:val="24"/>
                <w:szCs w:val="24"/>
              </w:rPr>
              <w:t xml:space="preserve">.: p. 42–43 </w:t>
            </w:r>
            <w:proofErr w:type="spellStart"/>
            <w:r w:rsidRPr="1EACC7DC" w:rsidR="2C363886">
              <w:rPr>
                <w:b w:val="1"/>
                <w:bCs w:val="1"/>
                <w:sz w:val="24"/>
                <w:szCs w:val="24"/>
              </w:rPr>
              <w:t>Progress</w:t>
            </w:r>
            <w:proofErr w:type="spellEnd"/>
            <w:r w:rsidRPr="1EACC7DC" w:rsidR="2C363886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1EACC7DC" w:rsidR="2C363886">
              <w:rPr>
                <w:b w:val="1"/>
                <w:bCs w:val="1"/>
                <w:sz w:val="24"/>
                <w:szCs w:val="24"/>
              </w:rPr>
              <w:t>Check</w:t>
            </w:r>
            <w:proofErr w:type="spellEnd"/>
            <w:r w:rsidRPr="1EACC7DC" w:rsidR="2C363886">
              <w:rPr>
                <w:sz w:val="24"/>
                <w:szCs w:val="24"/>
              </w:rPr>
              <w:t xml:space="preserve"> (příprava na test Unit 4)</w:t>
            </w:r>
          </w:p>
          <w:p w:rsidR="00A10DBC" w:rsidP="1EACC7DC" w:rsidRDefault="00A10DBC" w14:paraId="5C64C7FA" w14:textId="09279C62">
            <w:pPr>
              <w:pStyle w:val="ListParagraph"/>
              <w:numPr>
                <w:ilvl w:val="0"/>
                <w:numId w:val="5"/>
              </w:numPr>
              <w:rPr>
                <w:color w:val="FF0000"/>
                <w:sz w:val="24"/>
                <w:szCs w:val="24"/>
              </w:rPr>
            </w:pPr>
            <w:r w:rsidRPr="1EACC7DC" w:rsidR="2C363886">
              <w:rPr>
                <w:b w:val="1"/>
                <w:bCs w:val="1"/>
                <w:color w:val="FF0000"/>
                <w:sz w:val="24"/>
                <w:szCs w:val="24"/>
              </w:rPr>
              <w:t>27. 4. (TUE) Test Unit 4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EACC7DC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50BB63C" w:rsidRDefault="00A10DBC" w14:paraId="535B6575" w14:textId="511A7B5E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50BB63C" w:rsidR="36D1FE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150BB63C" w:rsidRDefault="00A10DBC" w14:paraId="5F9C5502" w14:textId="328E2F37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50BB63C" w:rsidR="36D1FE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L0, L1 (oba sloupečky) - zkoušení ze slovíček</w:t>
            </w:r>
          </w:p>
          <w:p w:rsidR="00A10DBC" w:rsidP="150BB63C" w:rsidRDefault="00A10DBC" w14:paraId="7C54E734" w14:textId="14E856B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50BB63C" w:rsidR="36D1FE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LB S 12/Ü 1 </w:t>
            </w:r>
            <w:r w:rsidRPr="150BB63C" w:rsidR="36D1FE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d) poslat DÚ do 21.4. do 14:00</w:t>
            </w:r>
          </w:p>
          <w:p w:rsidR="00A10DBC" w:rsidP="150BB63C" w:rsidRDefault="00A10DBC" w14:paraId="75A609AB" w14:textId="215686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50BB63C" w:rsidR="36D1FE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AH S 10/ Ü 2</w:t>
            </w:r>
          </w:p>
          <w:p w:rsidR="00A10DBC" w:rsidP="150BB63C" w:rsidRDefault="00A10DBC" w14:paraId="0690844D" w14:textId="6668F8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50BB63C" w:rsidR="36D1FE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AH S 11/ Ü 6</w:t>
            </w:r>
          </w:p>
          <w:p w:rsidR="00A10DBC" w:rsidP="150BB63C" w:rsidRDefault="00A10DBC" w14:paraId="332BF33E" w14:textId="2BA333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50BB63C" w:rsidR="36D1FE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Poznámkový blok - Pracovní listy – Bild – budeme dělat ve čt na hodině. Na konci hodiny bude vyplněno. Kdo na hodině nebude, bude mít vyplněno také</w:t>
            </w:r>
          </w:p>
          <w:p w:rsidR="00A10DBC" w:rsidP="150BB63C" w:rsidRDefault="00A10DBC" w14:paraId="30841B91" w14:textId="5B7DD588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50BB63C" w:rsidR="36D1FE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150BB63C" w:rsidR="36D1FE8E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😀</w:t>
            </w:r>
          </w:p>
          <w:p w:rsidR="150BB63C" w:rsidP="150BB63C" w:rsidRDefault="150BB63C" w14:paraId="24CA3AB0" w14:textId="19BF6B9C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02A136EA" w:rsidRDefault="00A10DBC" w14:paraId="1023B4DD" w14:textId="792149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A136EA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Šj</w:t>
            </w:r>
          </w:p>
          <w:p w:rsidR="00A10DBC" w:rsidP="02A136EA" w:rsidRDefault="00A10DBC" w14:paraId="75B8EC64" w14:textId="2832EE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A136EA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Resumen gramatical</w:t>
            </w:r>
          </w:p>
          <w:p w:rsidR="00A10DBC" w:rsidP="02A136EA" w:rsidRDefault="00A10DBC" w14:paraId="19D5DAEA" w14:textId="27C0259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A136EA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Všechna slovesa!!!Los verbos</w:t>
            </w:r>
          </w:p>
          <w:p w:rsidR="00A10DBC" w:rsidP="3FC37ECF" w:rsidRDefault="00A10DBC" w14:paraId="5E3D9386" w14:textId="5982D93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3FC37ECF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Preposiciones</w:t>
            </w:r>
            <w:proofErr w:type="spellEnd"/>
            <w:r w:rsidRPr="3FC37ECF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a –el, de –el </w:t>
            </w:r>
            <w:proofErr w:type="gramStart"/>
            <w:r w:rsidRPr="3FC37ECF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 al</w:t>
            </w:r>
            <w:proofErr w:type="gramEnd"/>
            <w:r w:rsidRPr="3FC37ECF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3FC37ECF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del</w:t>
            </w:r>
            <w:proofErr w:type="spellEnd"/>
            <w:r w:rsidRPr="3FC37ECF" w:rsidR="38202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="3FC37ECF" w:rsidP="3FC37ECF" w:rsidRDefault="3FC37ECF" w14:paraId="56D1D91C" w14:textId="164F8E4C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EBC00DE" w:rsidP="3FC37ECF" w:rsidRDefault="4EBC00DE" w14:paraId="1C1C53F9" w14:textId="070F435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3FC37ECF" w:rsidR="4EBC00D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Francouzština:</w:t>
            </w:r>
            <w:r w:rsidRPr="3FC37ECF" w:rsidR="4EBC00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Ve středu opakujeme ústně sloveso descendre.</w:t>
            </w:r>
          </w:p>
          <w:p w:rsidR="4EBC00DE" w:rsidP="3FC37ECF" w:rsidRDefault="4EBC00DE" w14:paraId="6671C776" w14:textId="3CB33E6C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3FC37ECF" w:rsidR="4EBC00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Zapište si časování sloves </w:t>
            </w:r>
            <w:proofErr w:type="spellStart"/>
            <w:r w:rsidRPr="3FC37ECF" w:rsidR="4EBC00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pouvoir</w:t>
            </w:r>
            <w:proofErr w:type="spellEnd"/>
            <w:r w:rsidRPr="3FC37ECF" w:rsidR="4EBC00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a </w:t>
            </w:r>
            <w:proofErr w:type="spellStart"/>
            <w:r w:rsidRPr="3FC37ECF" w:rsidR="4EBC00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vouloir</w:t>
            </w:r>
            <w:proofErr w:type="spellEnd"/>
            <w:r w:rsidRPr="3FC37ECF" w:rsidR="4EBC00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z učebnice na straně 63, v chatu najdete video s časováním sloves.</w:t>
            </w:r>
          </w:p>
          <w:p w:rsidR="4EBC00DE" w:rsidP="3FC37ECF" w:rsidRDefault="4EBC00DE" w14:paraId="576041EF" w14:textId="0694EDC4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3FC37ECF" w:rsidR="4EBC00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Online hodiny – procvičování sloves, plánování prázdnin a aktivit u vody</w:t>
            </w:r>
          </w:p>
          <w:p w:rsidR="3FC37ECF" w:rsidP="3FC37ECF" w:rsidRDefault="3FC37ECF" w14:paraId="44F8C976" w14:textId="2FEBBDB6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2A136EA" w:rsidRDefault="00A10DBC" w14:paraId="2A4D0B75" w14:textId="73545CF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ACC7D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CD039F3" w:rsidRDefault="00A10DBC" w14:paraId="3D5BE3E0" w14:textId="1E7F8FE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D039F3" w:rsidR="76FD8F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Mít zpracovaný zápis na téma “Dýchací soustava”. </w:t>
            </w:r>
          </w:p>
          <w:p w:rsidRPr="003640B0" w:rsidR="00A10DBC" w:rsidP="6F2C3A90" w:rsidRDefault="00A10DBC" w14:paraId="0959F978" w14:textId="68A20D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F2C3A90" w:rsidR="76FD8F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Zpracovat zápis na nové téma.</w:t>
            </w:r>
          </w:p>
          <w:p w:rsidRPr="003640B0" w:rsidR="00A10DBC" w:rsidP="6F2C3A90" w:rsidRDefault="00A10DBC" w14:paraId="7A3F3A60" w14:textId="4661FF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57ED104" w:rsidRDefault="00A10DBC" w14:paraId="60254671" w14:textId="06347C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7ED104" w:rsidR="76FD8F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Trávicí soustava; živiny</w:t>
            </w:r>
          </w:p>
          <w:p w:rsidRPr="003640B0" w:rsidR="00A10DBC" w:rsidP="257ED104" w:rsidRDefault="00A10DBC" w14:paraId="69C9BA05" w14:textId="437AB2B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57ED104" w:rsidRDefault="00A10DBC" w14:paraId="070C1FB7" w14:textId="40ACE6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7ED104" w:rsidR="075256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PŘINESTE SI NA HODINU KOUSEK CHLEBA (2-3 sousta)</w:t>
            </w:r>
          </w:p>
          <w:p w:rsidRPr="003640B0" w:rsidR="00A10DBC" w:rsidP="257ED104" w:rsidRDefault="00A10DBC" w14:paraId="3656B9AB" w14:textId="5601FE7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1EACC7D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1528F73" w:rsidRDefault="00A10DBC" w14:paraId="09E5C85D" w14:textId="40A1E53A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528F73" w:rsidR="5090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Průmyslová revoluce – online výuka, kontrola úkolu z minulého týdně – vynálezci a jejich objevy</w:t>
            </w:r>
          </w:p>
          <w:p w:rsidR="00A10DBC" w:rsidP="51528F73" w:rsidRDefault="00A10DBC" w14:paraId="3D7A658F" w14:textId="0BF0BA0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528F73" w:rsidR="5090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Křížovka – průmyslová revoluce v zadání v </w:t>
            </w:r>
            <w:proofErr w:type="spellStart"/>
            <w:r w:rsidRPr="51528F73" w:rsidR="5090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51528F73" w:rsidR="5090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vypracujte do online </w:t>
            </w:r>
            <w:proofErr w:type="gramStart"/>
            <w:r w:rsidRPr="51528F73" w:rsidR="5090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hodiny - z</w:t>
            </w:r>
            <w:proofErr w:type="gramEnd"/>
            <w:r w:rsidRPr="51528F73" w:rsidR="5090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 ze strany </w:t>
            </w:r>
            <w:proofErr w:type="gramStart"/>
            <w:r w:rsidRPr="51528F73" w:rsidR="5090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70 - 75</w:t>
            </w:r>
            <w:proofErr w:type="gramEnd"/>
            <w:r w:rsidRPr="51528F73" w:rsidR="5090F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Pr="003640B0" w:rsidR="003640B0" w:rsidP="51528F73" w:rsidRDefault="003640B0" w14:paraId="53128261" w14:textId="370577F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ACC7D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1528F73" w:rsidRDefault="00A10DBC" w14:paraId="46A2EE8B" w14:textId="5EED9E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528F73" w:rsidR="7CE22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Olomoucký kraj</w:t>
            </w:r>
            <w:r w:rsidRPr="51528F73" w:rsidR="7CE221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průmysl, zemědělství</w:t>
            </w:r>
          </w:p>
          <w:p w:rsidRPr="003640B0" w:rsidR="00A10DBC" w:rsidP="51528F73" w:rsidRDefault="00A10DBC" w14:paraId="4B99056E" w14:textId="7D56609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ACC7D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06D8815" w:rsidRDefault="003640B0" w14:paraId="0D5C6625" w14:textId="24D163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6D8815" w:rsidR="5A5A1E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Opakujeme-změny skupenství</w:t>
            </w:r>
          </w:p>
          <w:p w:rsidRPr="003640B0" w:rsidR="003640B0" w:rsidP="51528F73" w:rsidRDefault="003640B0" w14:paraId="3461D779" w14:textId="32021BA3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1EACC7DC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CD039F3" w:rsidRDefault="00A10DBC" w14:paraId="2281C5F2" w14:textId="0A8FD0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D039F3" w:rsidR="29137D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Halogeny (učebnice str. 62 – 63).</w:t>
            </w:r>
          </w:p>
          <w:p w:rsidR="00A10DBC" w:rsidP="3CD039F3" w:rsidRDefault="00A10DBC" w14:paraId="42CC3618" w14:textId="6D233C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D039F3" w:rsidR="29137D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Vypracovat pracovní list “CH - Chemické značky 2 - osmisměrka”.</w:t>
            </w:r>
          </w:p>
          <w:p w:rsidR="00A10DBC" w:rsidP="3CD039F3" w:rsidRDefault="00A10DBC" w14:paraId="1FC39945" w14:textId="39B8CD50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CD039F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CD039F3" w:rsidRDefault="004B177C" w14:paraId="0B309E49" w14:textId="2F1EA3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CD039F3" w:rsidR="0B8C04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VV</w:t>
            </w:r>
          </w:p>
          <w:p w:rsidR="004B177C" w:rsidP="3CD039F3" w:rsidRDefault="004B177C" w14:paraId="16AE063F" w14:textId="51175D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CD039F3" w:rsidR="0B8C04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Vám, co jste mi odevzdali práce do soutěže MVČR, děkuji a prosím vás o přihlášení děl na </w:t>
            </w:r>
            <w:hyperlink r:id="R67faa9653d2548ca">
              <w:r w:rsidRPr="3CD039F3" w:rsidR="0B8C042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https://www.mvcr.cz/clanek/svet-ocima-deti-2021.aspx</w:t>
              </w:r>
            </w:hyperlink>
            <w:r w:rsidRPr="3CD039F3" w:rsidR="0B8C04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="004B177C" w:rsidP="3CD039F3" w:rsidRDefault="004B177C" w14:paraId="28B61E51" w14:textId="64CA20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CD039F3" w:rsidR="0B8C04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Ostatní žádám o dodání prací – máte štěstí, prodloužili uzávěrku)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5256B9"/>
    <w:rsid w:val="0281067F"/>
    <w:rsid w:val="0298C751"/>
    <w:rsid w:val="02A136EA"/>
    <w:rsid w:val="03AC2363"/>
    <w:rsid w:val="0596E2CB"/>
    <w:rsid w:val="0640C3E1"/>
    <w:rsid w:val="06CB0C07"/>
    <w:rsid w:val="07525620"/>
    <w:rsid w:val="0B2A6D00"/>
    <w:rsid w:val="0B8C042B"/>
    <w:rsid w:val="0DD25F19"/>
    <w:rsid w:val="106D8815"/>
    <w:rsid w:val="150BB63C"/>
    <w:rsid w:val="190F46F9"/>
    <w:rsid w:val="1EACC7DC"/>
    <w:rsid w:val="21D610B5"/>
    <w:rsid w:val="2273458B"/>
    <w:rsid w:val="23662433"/>
    <w:rsid w:val="257DE40F"/>
    <w:rsid w:val="257ED104"/>
    <w:rsid w:val="2815341A"/>
    <w:rsid w:val="28508B71"/>
    <w:rsid w:val="29137D0B"/>
    <w:rsid w:val="2C363886"/>
    <w:rsid w:val="2CAB2682"/>
    <w:rsid w:val="30738061"/>
    <w:rsid w:val="36D1FE8E"/>
    <w:rsid w:val="376A0E6A"/>
    <w:rsid w:val="38202D7E"/>
    <w:rsid w:val="389E06EE"/>
    <w:rsid w:val="3CD039F3"/>
    <w:rsid w:val="3E9AD1CF"/>
    <w:rsid w:val="3FC37ECF"/>
    <w:rsid w:val="452BC674"/>
    <w:rsid w:val="4A3B77B2"/>
    <w:rsid w:val="4B465AFE"/>
    <w:rsid w:val="4EBC00DE"/>
    <w:rsid w:val="4F5362DC"/>
    <w:rsid w:val="4FB9E481"/>
    <w:rsid w:val="5090F90E"/>
    <w:rsid w:val="51528F73"/>
    <w:rsid w:val="55AB8825"/>
    <w:rsid w:val="5626E80E"/>
    <w:rsid w:val="56D8E66C"/>
    <w:rsid w:val="5895657F"/>
    <w:rsid w:val="5A5A1E00"/>
    <w:rsid w:val="5AF72BC2"/>
    <w:rsid w:val="5C217EA2"/>
    <w:rsid w:val="5C8EE2EE"/>
    <w:rsid w:val="5D4F31D1"/>
    <w:rsid w:val="5D83A200"/>
    <w:rsid w:val="642C347F"/>
    <w:rsid w:val="67D5654E"/>
    <w:rsid w:val="69C05BA6"/>
    <w:rsid w:val="6F2C3A90"/>
    <w:rsid w:val="725120AE"/>
    <w:rsid w:val="73CB5F96"/>
    <w:rsid w:val="73DD0119"/>
    <w:rsid w:val="7548FDD9"/>
    <w:rsid w:val="76FB4762"/>
    <w:rsid w:val="76FD8F6F"/>
    <w:rsid w:val="7714A1DB"/>
    <w:rsid w:val="78BA1AC1"/>
    <w:rsid w:val="7B14D6C6"/>
    <w:rsid w:val="7C5447C0"/>
    <w:rsid w:val="7CE221F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mvcr.cz/clanek/svet-ocima-deti-2021.aspx" TargetMode="External" Id="R67faa9653d2548c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29</revision>
  <lastPrinted>2020-03-11T10:20:00.0000000Z</lastPrinted>
  <dcterms:created xsi:type="dcterms:W3CDTF">2020-03-11T10:31:00.0000000Z</dcterms:created>
  <dcterms:modified xsi:type="dcterms:W3CDTF">2021-04-18T21:05:42.7983667Z</dcterms:modified>
</coreProperties>
</file>