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D79AF68" w:rsidR="00557993" w:rsidRPr="00515185" w:rsidRDefault="007A56CE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16</w:t>
            </w:r>
            <w:r w:rsidR="00B20F58">
              <w:rPr>
                <w:bCs/>
                <w:i/>
                <w:sz w:val="36"/>
                <w:szCs w:val="36"/>
              </w:rPr>
              <w:t>. 2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20</w:t>
            </w:r>
            <w:r w:rsidR="00B20F58">
              <w:rPr>
                <w:bCs/>
                <w:i/>
                <w:sz w:val="36"/>
                <w:szCs w:val="36"/>
              </w:rPr>
              <w:t>. 2</w:t>
            </w:r>
            <w:r w:rsidR="005F42F2">
              <w:rPr>
                <w:bCs/>
                <w:i/>
                <w:sz w:val="36"/>
                <w:szCs w:val="36"/>
              </w:rPr>
              <w:t>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00B0A06E" w:rsidR="00E6122F" w:rsidRDefault="0049037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- slovní druhy</w:t>
            </w:r>
          </w:p>
          <w:p w14:paraId="117F8C59" w14:textId="2B041BAB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15006E">
              <w:rPr>
                <w:rFonts w:eastAsia="Times New Roman" w:cstheme="minorHAnsi"/>
                <w:sz w:val="24"/>
                <w:szCs w:val="24"/>
              </w:rPr>
              <w:t>64-70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7DF8DD87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II</w:t>
            </w:r>
            <w:proofErr w:type="gramEnd"/>
            <w:r w:rsidR="0015006E">
              <w:rPr>
                <w:rFonts w:eastAsia="Times New Roman" w:cstheme="minorHAnsi"/>
                <w:sz w:val="24"/>
                <w:szCs w:val="24"/>
              </w:rPr>
              <w:t>. díl do str.  11 -14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7CA6C199" w:rsidR="005A5D81" w:rsidRDefault="003C3D2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Přirozená čísla v oboru do 1000</w:t>
            </w:r>
          </w:p>
          <w:p w14:paraId="245E1580" w14:textId="69CEFF5E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59-62</w:t>
            </w:r>
          </w:p>
          <w:p w14:paraId="591DFAAD" w14:textId="7FEC7378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II. díl str. 18-22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486BA059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53F08AA8" w:rsidR="008E0F2A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Neživá příroda – opakování + práce na projektech</w:t>
            </w:r>
          </w:p>
          <w:p w14:paraId="3EF12F31" w14:textId="45A7347C" w:rsidR="00154133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do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str. 43</w:t>
            </w:r>
          </w:p>
          <w:p w14:paraId="3656B9AB" w14:textId="66938EFE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696C16">
              <w:rPr>
                <w:rFonts w:cstheme="minorHAnsi"/>
                <w:sz w:val="24"/>
                <w:szCs w:val="24"/>
              </w:rPr>
              <w:t xml:space="preserve">do str. </w:t>
            </w:r>
            <w:bookmarkStart w:id="0" w:name="_GoBack"/>
            <w:bookmarkEnd w:id="0"/>
            <w:r w:rsidR="00D13AEF"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4B36AA4" w14:textId="0D926689" w:rsidR="00981EBB" w:rsidRDefault="0015006E" w:rsidP="00850221">
            <w:pPr>
              <w:ind w:left="708" w:hanging="708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Pondělí 16. 2. </w:t>
            </w:r>
            <w:r w:rsidR="00D21DB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Týdenní deník</w:t>
            </w:r>
          </w:p>
          <w:p w14:paraId="5DCCA4E0" w14:textId="68504D19" w:rsidR="00D13AEF" w:rsidRDefault="00D13AEF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</w:t>
            </w:r>
            <w:r w:rsidR="0015006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ý 17. 2.  M – numerika +/-/*/:</w:t>
            </w:r>
          </w:p>
          <w:p w14:paraId="46FFC16F" w14:textId="79B3CCCB" w:rsidR="00F161D5" w:rsidRDefault="0015006E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18. 2. </w:t>
            </w:r>
            <w:r w:rsidR="00F161D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Diktát</w:t>
            </w:r>
          </w:p>
          <w:p w14:paraId="2CB0E566" w14:textId="3EE82801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proofErr w:type="gramStart"/>
            <w:r w:rsidR="0015006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19. 2.   ČJ</w:t>
            </w:r>
            <w:proofErr w:type="gramEnd"/>
            <w:r w:rsidR="0015006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slovní druhy</w:t>
            </w:r>
          </w:p>
          <w:p w14:paraId="6FBE8A78" w14:textId="2D16CE69" w:rsidR="003C3D29" w:rsidRDefault="0015006E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Pátek 20</w:t>
            </w:r>
            <w:r w:rsidR="00287A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2.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PRV- měření  základní veličiny</w:t>
            </w:r>
          </w:p>
          <w:p w14:paraId="2BEF8F4C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</w:p>
        </w:tc>
      </w:tr>
    </w:tbl>
    <w:p w14:paraId="07459315" w14:textId="195D50C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37EF0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336C2"/>
    <w:rsid w:val="00142DE1"/>
    <w:rsid w:val="0015006E"/>
    <w:rsid w:val="00154133"/>
    <w:rsid w:val="00155D25"/>
    <w:rsid w:val="00172179"/>
    <w:rsid w:val="00183403"/>
    <w:rsid w:val="0018510D"/>
    <w:rsid w:val="00192C15"/>
    <w:rsid w:val="001B5861"/>
    <w:rsid w:val="001B6D0F"/>
    <w:rsid w:val="001E1656"/>
    <w:rsid w:val="001F565F"/>
    <w:rsid w:val="00204F61"/>
    <w:rsid w:val="00210D7A"/>
    <w:rsid w:val="00221A3B"/>
    <w:rsid w:val="002503AD"/>
    <w:rsid w:val="00283338"/>
    <w:rsid w:val="00284A8D"/>
    <w:rsid w:val="00287AAC"/>
    <w:rsid w:val="002B702A"/>
    <w:rsid w:val="002D242B"/>
    <w:rsid w:val="003037AF"/>
    <w:rsid w:val="00320B94"/>
    <w:rsid w:val="003640B0"/>
    <w:rsid w:val="00391688"/>
    <w:rsid w:val="003A043D"/>
    <w:rsid w:val="003C3D29"/>
    <w:rsid w:val="003D17E1"/>
    <w:rsid w:val="003D1D06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55BD1"/>
    <w:rsid w:val="00557993"/>
    <w:rsid w:val="005710CC"/>
    <w:rsid w:val="005A5D81"/>
    <w:rsid w:val="005D27B2"/>
    <w:rsid w:val="005D612D"/>
    <w:rsid w:val="005D7416"/>
    <w:rsid w:val="005F3A6A"/>
    <w:rsid w:val="005F42F2"/>
    <w:rsid w:val="00602160"/>
    <w:rsid w:val="006023CF"/>
    <w:rsid w:val="00610B97"/>
    <w:rsid w:val="00634B0C"/>
    <w:rsid w:val="0067229F"/>
    <w:rsid w:val="006745CF"/>
    <w:rsid w:val="00682BAB"/>
    <w:rsid w:val="00696C16"/>
    <w:rsid w:val="006A2AF6"/>
    <w:rsid w:val="006B0E5F"/>
    <w:rsid w:val="006C24D8"/>
    <w:rsid w:val="00715BF3"/>
    <w:rsid w:val="00777C88"/>
    <w:rsid w:val="0078115C"/>
    <w:rsid w:val="00782FE0"/>
    <w:rsid w:val="007A2787"/>
    <w:rsid w:val="007A56CE"/>
    <w:rsid w:val="007A5AAD"/>
    <w:rsid w:val="007F2CF5"/>
    <w:rsid w:val="00847EAA"/>
    <w:rsid w:val="00850221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25297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1095"/>
    <w:rsid w:val="00AF7FDA"/>
    <w:rsid w:val="00B110D8"/>
    <w:rsid w:val="00B20F58"/>
    <w:rsid w:val="00B27155"/>
    <w:rsid w:val="00B34C2C"/>
    <w:rsid w:val="00B52145"/>
    <w:rsid w:val="00B61CB6"/>
    <w:rsid w:val="00B644BE"/>
    <w:rsid w:val="00B76E46"/>
    <w:rsid w:val="00B94011"/>
    <w:rsid w:val="00BC755B"/>
    <w:rsid w:val="00BD5C43"/>
    <w:rsid w:val="00C130E9"/>
    <w:rsid w:val="00C21AC4"/>
    <w:rsid w:val="00C26C63"/>
    <w:rsid w:val="00C30A0A"/>
    <w:rsid w:val="00C37682"/>
    <w:rsid w:val="00C82DD6"/>
    <w:rsid w:val="00CA3AD9"/>
    <w:rsid w:val="00CA7515"/>
    <w:rsid w:val="00CD0886"/>
    <w:rsid w:val="00CE1E5A"/>
    <w:rsid w:val="00CE41C2"/>
    <w:rsid w:val="00D02715"/>
    <w:rsid w:val="00D04911"/>
    <w:rsid w:val="00D13AEF"/>
    <w:rsid w:val="00D21DB9"/>
    <w:rsid w:val="00D31418"/>
    <w:rsid w:val="00D36B85"/>
    <w:rsid w:val="00D4542F"/>
    <w:rsid w:val="00D656D5"/>
    <w:rsid w:val="00D66926"/>
    <w:rsid w:val="00D8228D"/>
    <w:rsid w:val="00D842DD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F037BE"/>
    <w:rsid w:val="00F105C6"/>
    <w:rsid w:val="00F161D5"/>
    <w:rsid w:val="00F173FC"/>
    <w:rsid w:val="00F272FD"/>
    <w:rsid w:val="00F31CB0"/>
    <w:rsid w:val="00F36874"/>
    <w:rsid w:val="00F46E5B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103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2026-02-15T19:32:00Z</dcterms:created>
  <dcterms:modified xsi:type="dcterms:W3CDTF">2026-02-15T19:54:00Z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