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394CE63F" w:rsidR="00A00ECE" w:rsidRPr="003640B0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720BC6">
              <w:rPr>
                <w:b/>
                <w:sz w:val="36"/>
                <w:szCs w:val="36"/>
              </w:rPr>
              <w:t>22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720BC6">
              <w:rPr>
                <w:b/>
                <w:sz w:val="36"/>
                <w:szCs w:val="36"/>
              </w:rPr>
              <w:t>26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13C6">
              <w:rPr>
                <w:b/>
                <w:sz w:val="36"/>
                <w:szCs w:val="36"/>
              </w:rPr>
              <w:t>3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CB2BA5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8864BF9" w14:textId="77777777" w:rsidR="000676A8" w:rsidRPr="006503DC" w:rsidRDefault="000676A8" w:rsidP="000676A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28B690E3" w14:textId="36B4F21F" w:rsidR="007C602F" w:rsidRPr="006503DC" w:rsidRDefault="007C602F" w:rsidP="007C602F">
            <w:pPr>
              <w:ind w:right="718"/>
              <w:rPr>
                <w:sz w:val="24"/>
                <w:szCs w:val="24"/>
                <w:u w:val="single"/>
              </w:rPr>
            </w:pPr>
            <w:r w:rsidRPr="006503DC">
              <w:rPr>
                <w:sz w:val="24"/>
                <w:szCs w:val="24"/>
                <w:u w:val="single"/>
              </w:rPr>
              <w:t>Slovesa</w:t>
            </w:r>
            <w:r w:rsidR="00AD260A">
              <w:rPr>
                <w:sz w:val="24"/>
                <w:szCs w:val="24"/>
              </w:rPr>
              <w:t xml:space="preserve"> </w:t>
            </w:r>
            <w:r w:rsidR="00AD260A" w:rsidRPr="004C2769">
              <w:rPr>
                <w:b/>
                <w:sz w:val="24"/>
                <w:szCs w:val="24"/>
              </w:rPr>
              <w:t xml:space="preserve">- </w:t>
            </w:r>
            <w:r w:rsidR="00AD260A" w:rsidRPr="004C2769">
              <w:rPr>
                <w:b/>
                <w:i/>
                <w:sz w:val="24"/>
                <w:szCs w:val="24"/>
              </w:rPr>
              <w:t>budou v závěrečném testu</w:t>
            </w:r>
          </w:p>
          <w:p w14:paraId="7EE126F5" w14:textId="77777777" w:rsidR="007C602F" w:rsidRPr="007C602F" w:rsidRDefault="007C602F" w:rsidP="007C602F">
            <w:pPr>
              <w:pStyle w:val="Odstavecseseznamem"/>
              <w:numPr>
                <w:ilvl w:val="0"/>
                <w:numId w:val="7"/>
              </w:numPr>
              <w:ind w:right="718"/>
              <w:rPr>
                <w:sz w:val="24"/>
                <w:szCs w:val="24"/>
                <w:u w:val="single"/>
              </w:rPr>
            </w:pPr>
            <w:r w:rsidRPr="007C602F">
              <w:rPr>
                <w:sz w:val="24"/>
                <w:szCs w:val="24"/>
              </w:rPr>
              <w:t>urči osobu, číslo, čas, tvar určitý, neurčitý (infinitiv)</w:t>
            </w:r>
          </w:p>
          <w:p w14:paraId="1EA084AF" w14:textId="77777777" w:rsidR="007C602F" w:rsidRPr="00E71E77" w:rsidRDefault="007C602F" w:rsidP="007C602F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</w:rPr>
              <w:t>Učebnice str. 66 -  ústně</w:t>
            </w:r>
          </w:p>
          <w:p w14:paraId="3FE85D1E" w14:textId="6AD68A0C" w:rsidR="007C602F" w:rsidRPr="00013363" w:rsidRDefault="007C602F" w:rsidP="007C602F">
            <w:pPr>
              <w:pStyle w:val="Odstavecseseznamem"/>
              <w:numPr>
                <w:ilvl w:val="0"/>
                <w:numId w:val="7"/>
              </w:numPr>
              <w:ind w:right="718"/>
              <w:rPr>
                <w:sz w:val="24"/>
                <w:szCs w:val="24"/>
              </w:rPr>
            </w:pPr>
            <w:r w:rsidRPr="00013363">
              <w:rPr>
                <w:sz w:val="24"/>
                <w:szCs w:val="24"/>
              </w:rPr>
              <w:t>jednoduché a složené tvary sloves</w:t>
            </w:r>
          </w:p>
          <w:p w14:paraId="437AF156" w14:textId="01BF323F" w:rsidR="007C602F" w:rsidRPr="00013363" w:rsidRDefault="007C602F" w:rsidP="007C602F">
            <w:pPr>
              <w:pStyle w:val="Odstavecseseznamem"/>
              <w:numPr>
                <w:ilvl w:val="0"/>
                <w:numId w:val="7"/>
              </w:numPr>
              <w:ind w:right="718"/>
              <w:rPr>
                <w:sz w:val="24"/>
                <w:szCs w:val="24"/>
              </w:rPr>
            </w:pPr>
            <w:r w:rsidRPr="00013363">
              <w:rPr>
                <w:sz w:val="24"/>
                <w:szCs w:val="24"/>
              </w:rPr>
              <w:t>zvratná slovesa</w:t>
            </w:r>
          </w:p>
          <w:p w14:paraId="6885A9F8" w14:textId="1ACC334F" w:rsidR="007C602F" w:rsidRPr="00E71E77" w:rsidRDefault="007C602F" w:rsidP="007C602F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čebnice str. 67</w:t>
            </w:r>
            <w:r w:rsidRPr="006503DC">
              <w:rPr>
                <w:sz w:val="24"/>
                <w:szCs w:val="24"/>
              </w:rPr>
              <w:t xml:space="preserve"> -  ústně</w:t>
            </w:r>
          </w:p>
          <w:p w14:paraId="59A1A6FF" w14:textId="29D08345" w:rsidR="00013363" w:rsidRDefault="00013363" w:rsidP="0001336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2. díl str. </w:t>
            </w:r>
            <w:r>
              <w:rPr>
                <w:sz w:val="24"/>
                <w:szCs w:val="24"/>
              </w:rPr>
              <w:t>5/5</w:t>
            </w:r>
          </w:p>
          <w:p w14:paraId="01C22A9E" w14:textId="1EB17AF0" w:rsidR="007C602F" w:rsidRPr="007C602F" w:rsidRDefault="00013363" w:rsidP="007C602F">
            <w:pPr>
              <w:ind w:right="718"/>
              <w:rPr>
                <w:sz w:val="24"/>
                <w:szCs w:val="24"/>
                <w:u w:val="single"/>
              </w:rPr>
            </w:pPr>
            <w:r w:rsidRPr="006503DC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čebnice str. 67</w:t>
            </w:r>
            <w:r>
              <w:rPr>
                <w:sz w:val="24"/>
                <w:szCs w:val="24"/>
              </w:rPr>
              <w:t xml:space="preserve">/2 – tři věty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seš.</w:t>
            </w:r>
          </w:p>
          <w:p w14:paraId="690F8B5A" w14:textId="77777777" w:rsidR="007C602F" w:rsidRDefault="007C602F" w:rsidP="007C602F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461D9BC" w14:textId="1A6D11BC" w:rsidR="007C602F" w:rsidRDefault="007C602F" w:rsidP="007C602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6/9</w:t>
            </w:r>
          </w:p>
          <w:p w14:paraId="226D222F" w14:textId="77777777" w:rsidR="00013363" w:rsidRPr="004C2769" w:rsidRDefault="00013363" w:rsidP="0001336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D32BB8">
              <w:rPr>
                <w:sz w:val="24"/>
                <w:szCs w:val="24"/>
                <w:u w:val="single"/>
              </w:rPr>
              <w:t>Čtenářský deník</w:t>
            </w:r>
            <w:r>
              <w:rPr>
                <w:sz w:val="24"/>
                <w:szCs w:val="24"/>
                <w:u w:val="single"/>
              </w:rPr>
              <w:t>/list</w:t>
            </w:r>
            <w:r>
              <w:rPr>
                <w:sz w:val="24"/>
                <w:szCs w:val="24"/>
              </w:rPr>
              <w:t xml:space="preserve"> – úkol od 22. 2. – </w:t>
            </w:r>
            <w:r w:rsidRPr="0074572D">
              <w:rPr>
                <w:sz w:val="24"/>
                <w:szCs w:val="24"/>
                <w:u w:val="single"/>
              </w:rPr>
              <w:t>do konce března</w:t>
            </w:r>
          </w:p>
          <w:p w14:paraId="08EAB334" w14:textId="77777777" w:rsidR="007C602F" w:rsidRPr="009B1FBF" w:rsidRDefault="007C602F" w:rsidP="007C602F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3A3D2BB" w14:textId="3ED81086" w:rsidR="00013363" w:rsidRDefault="00013363" w:rsidP="00013363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1.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díl cokoli – procvičuj si</w:t>
            </w:r>
          </w:p>
          <w:p w14:paraId="10380DC6" w14:textId="18E677D7" w:rsidR="00A00ECE" w:rsidRPr="00AD260A" w:rsidRDefault="007C602F" w:rsidP="005656D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2. díl str. </w:t>
            </w:r>
            <w:r>
              <w:rPr>
                <w:sz w:val="24"/>
                <w:szCs w:val="24"/>
              </w:rPr>
              <w:t>6/</w:t>
            </w:r>
            <w:r w:rsidR="00B43809">
              <w:rPr>
                <w:sz w:val="24"/>
                <w:szCs w:val="24"/>
              </w:rPr>
              <w:t xml:space="preserve">7, ( </w:t>
            </w:r>
            <w:r>
              <w:rPr>
                <w:sz w:val="24"/>
                <w:szCs w:val="24"/>
              </w:rPr>
              <w:t>8</w:t>
            </w:r>
            <w:r w:rsidR="00B4380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kdo </w:t>
            </w:r>
            <w:proofErr w:type="gramStart"/>
            <w:r>
              <w:rPr>
                <w:sz w:val="24"/>
                <w:szCs w:val="24"/>
              </w:rPr>
              <w:t>nemá</w:t>
            </w:r>
            <w:r w:rsidR="00B43809">
              <w:rPr>
                <w:sz w:val="24"/>
                <w:szCs w:val="24"/>
              </w:rPr>
              <w:t xml:space="preserve"> )</w:t>
            </w:r>
            <w:proofErr w:type="gramEnd"/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22C5386" w14:textId="77777777" w:rsidR="007C602F" w:rsidRPr="006503DC" w:rsidRDefault="007C602F" w:rsidP="007C602F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3514564A" w14:textId="3FA7377A" w:rsidR="00AD260A" w:rsidRPr="00E46E77" w:rsidRDefault="00AD260A" w:rsidP="00AD260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Rovnice</w:t>
            </w:r>
            <w:r w:rsidR="00E46E77">
              <w:rPr>
                <w:sz w:val="24"/>
                <w:szCs w:val="24"/>
              </w:rPr>
              <w:t xml:space="preserve"> </w:t>
            </w:r>
            <w:r w:rsidR="00E46E77" w:rsidRPr="004C2769">
              <w:rPr>
                <w:b/>
                <w:sz w:val="24"/>
                <w:szCs w:val="24"/>
              </w:rPr>
              <w:t xml:space="preserve">- </w:t>
            </w:r>
            <w:r w:rsidR="00E46E77" w:rsidRPr="004C2769">
              <w:rPr>
                <w:b/>
                <w:i/>
                <w:sz w:val="24"/>
                <w:szCs w:val="24"/>
              </w:rPr>
              <w:t>budou v závěrečném testu</w:t>
            </w:r>
          </w:p>
          <w:p w14:paraId="7CE3E977" w14:textId="57E9A998" w:rsidR="00AD260A" w:rsidRPr="00AD260A" w:rsidRDefault="00AD260A" w:rsidP="00AD260A">
            <w:pPr>
              <w:ind w:right="718"/>
              <w:rPr>
                <w:sz w:val="24"/>
                <w:szCs w:val="24"/>
              </w:rPr>
            </w:pPr>
            <w:r w:rsidRPr="00AD260A">
              <w:rPr>
                <w:sz w:val="24"/>
                <w:szCs w:val="24"/>
              </w:rPr>
              <w:t>Procvičíme do sešitu</w:t>
            </w:r>
          </w:p>
          <w:p w14:paraId="683F30F8" w14:textId="77777777" w:rsidR="00AD260A" w:rsidRDefault="00AD260A" w:rsidP="00AD260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2. díl  str. 30 – ústně,  30/5 -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3A3639D9" w14:textId="77777777" w:rsidR="00AD260A" w:rsidRDefault="00AD260A" w:rsidP="00AD260A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  <w:r>
              <w:rPr>
                <w:sz w:val="24"/>
                <w:szCs w:val="24"/>
                <w:u w:val="single"/>
              </w:rPr>
              <w:t xml:space="preserve"> – kružnice, kruh</w:t>
            </w:r>
          </w:p>
          <w:p w14:paraId="398D1CB6" w14:textId="634BDAA6" w:rsidR="007C602F" w:rsidRPr="00AD260A" w:rsidRDefault="00AD260A" w:rsidP="007C602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2. díl  str. 18/1</w:t>
            </w:r>
          </w:p>
          <w:p w14:paraId="75935492" w14:textId="77777777" w:rsidR="007C602F" w:rsidRDefault="007C602F" w:rsidP="007C602F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3FBA2BD" w14:textId="2187E011" w:rsidR="007C602F" w:rsidRPr="0097557C" w:rsidRDefault="007C602F" w:rsidP="007C602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2. díl str. </w:t>
            </w:r>
            <w:r w:rsidR="00AD260A">
              <w:rPr>
                <w:sz w:val="24"/>
                <w:szCs w:val="24"/>
              </w:rPr>
              <w:t>13/1</w:t>
            </w:r>
          </w:p>
          <w:p w14:paraId="479F0693" w14:textId="77777777" w:rsidR="007C602F" w:rsidRPr="009B1FBF" w:rsidRDefault="007C602F" w:rsidP="007C602F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8959DE9" w14:textId="6C43D1A8" w:rsidR="0097557C" w:rsidRDefault="0097557C" w:rsidP="0097557C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PS 2. díl str. </w:t>
            </w:r>
            <w:r>
              <w:rPr>
                <w:sz w:val="24"/>
                <w:szCs w:val="24"/>
              </w:rPr>
              <w:t>11/3, 12/4, 5, 6</w:t>
            </w:r>
          </w:p>
          <w:p w14:paraId="6ED7A013" w14:textId="77777777" w:rsidR="0097557C" w:rsidRDefault="0097557C" w:rsidP="0097557C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1. díl cokoli – procvičuj si</w:t>
            </w:r>
          </w:p>
          <w:p w14:paraId="2DABDB9E" w14:textId="2CBB461A" w:rsidR="0017094D" w:rsidRPr="0017094D" w:rsidRDefault="0097557C" w:rsidP="008327C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1. díl cokoli – procvičuj si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099B288" w14:textId="77777777" w:rsidR="0026261E" w:rsidRPr="0026261E" w:rsidRDefault="0026261E" w:rsidP="0026261E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6261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eastAsia="cs-CZ"/>
              </w:rPr>
              <w:t>pondělí</w:t>
            </w:r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</w:t>
            </w:r>
          </w:p>
          <w:p w14:paraId="2362ABEE" w14:textId="77777777" w:rsidR="0026261E" w:rsidRPr="0026261E" w:rsidRDefault="0026261E" w:rsidP="0026261E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6261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</w:t>
            </w:r>
          </w:p>
          <w:p w14:paraId="1B6A8D7E" w14:textId="77777777" w:rsidR="0026261E" w:rsidRPr="0026261E" w:rsidRDefault="0026261E" w:rsidP="0026261E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26261E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</w:t>
            </w:r>
          </w:p>
          <w:p w14:paraId="61C2DEC5" w14:textId="77777777" w:rsidR="0026261E" w:rsidRPr="0026261E" w:rsidRDefault="0026261E" w:rsidP="0026261E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11:20-12:00 </w:t>
            </w:r>
            <w:r w:rsidRPr="0026261E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</w:t>
            </w:r>
          </w:p>
          <w:p w14:paraId="6D9781E7" w14:textId="77777777" w:rsidR="0026261E" w:rsidRDefault="0026261E" w:rsidP="0026261E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</w:pPr>
            <w:r w:rsidRPr="0026261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 výuky:</w:t>
            </w:r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projděte si domácí úkoly z minulého týdne; opakování unit 8 </w:t>
            </w:r>
          </w:p>
          <w:p w14:paraId="0BE91269" w14:textId="6BD1E051" w:rsidR="0026261E" w:rsidRPr="0026261E" w:rsidRDefault="0026261E" w:rsidP="0026261E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(lesson 1 &amp; 2):</w:t>
            </w:r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39 </w:t>
            </w:r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(</w:t>
            </w:r>
            <w:proofErr w:type="spellStart"/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dokončit</w:t>
            </w:r>
            <w:proofErr w:type="spellEnd"/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)</w:t>
            </w:r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2FC43FE0" w14:textId="77777777" w:rsidR="0026261E" w:rsidRDefault="0026261E" w:rsidP="0026261E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</w:pPr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Volitelné online zdroje: </w:t>
            </w:r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nakreslete kreslenou postavičku v angličtině: </w:t>
            </w:r>
            <w:hyperlink r:id="rId6" w:tgtFrame="_blank" w:history="1">
              <w:r w:rsidRPr="0026261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val="en-US" w:eastAsia="cs-CZ"/>
                </w:rPr>
                <w:t>Candace</w:t>
              </w:r>
            </w:hyperlink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</w:p>
          <w:p w14:paraId="0619C780" w14:textId="20FA46C9" w:rsidR="0026261E" w:rsidRPr="0026261E" w:rsidRDefault="0026261E" w:rsidP="0026261E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(from </w:t>
            </w:r>
            <w:proofErr w:type="spellStart"/>
            <w:r w:rsidRPr="002626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Phineas</w:t>
            </w:r>
            <w:proofErr w:type="spellEnd"/>
            <w:r w:rsidRPr="002626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and </w:t>
            </w:r>
            <w:proofErr w:type="spellStart"/>
            <w:r w:rsidRPr="002626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Ferb</w:t>
            </w:r>
            <w:proofErr w:type="spellEnd"/>
            <w:r w:rsidRPr="002626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) nebo </w:t>
            </w:r>
            <w:hyperlink r:id="rId7" w:tgtFrame="_blank" w:history="1">
              <w:r w:rsidRPr="0026261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Baby </w:t>
              </w:r>
              <w:proofErr w:type="spellStart"/>
              <w:r w:rsidRPr="0026261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Yoda</w:t>
              </w:r>
              <w:proofErr w:type="spellEnd"/>
            </w:hyperlink>
            <w:r w:rsidRPr="002626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(</w:t>
            </w:r>
            <w:proofErr w:type="spellStart"/>
            <w:r w:rsidRPr="002626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from</w:t>
            </w:r>
            <w:proofErr w:type="spellEnd"/>
            <w:r w:rsidRPr="002626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Star </w:t>
            </w:r>
            <w:proofErr w:type="spellStart"/>
            <w:r w:rsidRPr="002626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Wars</w:t>
            </w:r>
            <w:proofErr w:type="spellEnd"/>
            <w:r w:rsidRPr="0026261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) </w:t>
            </w:r>
          </w:p>
          <w:p w14:paraId="260726C2" w14:textId="77777777" w:rsidR="0026261E" w:rsidRPr="0026261E" w:rsidRDefault="0026261E" w:rsidP="0026261E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středa</w:t>
            </w:r>
            <w:proofErr w:type="spellEnd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 </w:t>
            </w:r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  </w:t>
            </w:r>
          </w:p>
          <w:p w14:paraId="7B66AF39" w14:textId="77777777" w:rsidR="0026261E" w:rsidRPr="0026261E" w:rsidRDefault="0026261E" w:rsidP="0026261E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6261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      </w:t>
            </w:r>
          </w:p>
          <w:p w14:paraId="2D5D1A3D" w14:textId="77777777" w:rsidR="0026261E" w:rsidRPr="0026261E" w:rsidRDefault="0026261E" w:rsidP="0026261E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26261E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</w:t>
            </w:r>
          </w:p>
          <w:p w14:paraId="67C46BCD" w14:textId="77777777" w:rsidR="0026261E" w:rsidRPr="0026261E" w:rsidRDefault="0026261E" w:rsidP="0026261E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</w:t>
            </w:r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20-12:00 </w:t>
            </w:r>
            <w:r w:rsidRPr="0026261E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26261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</w:t>
            </w:r>
          </w:p>
          <w:p w14:paraId="756888E9" w14:textId="77777777" w:rsidR="0026261E" w:rsidRPr="0026261E" w:rsidRDefault="0026261E" w:rsidP="0026261E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26261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26261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6261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26261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26261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 </w:t>
            </w:r>
            <w:proofErr w:type="spellStart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40;</w:t>
            </w:r>
            <w:r w:rsidRPr="0026261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40</w:t>
            </w:r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3C298D41" w14:textId="13CB4679" w:rsidR="00A00ECE" w:rsidRPr="0026261E" w:rsidRDefault="0026261E" w:rsidP="0026261E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/</w:t>
            </w:r>
            <w:proofErr w:type="spellStart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d.ú</w:t>
            </w:r>
            <w:proofErr w:type="spellEnd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.: </w:t>
            </w:r>
            <w:proofErr w:type="spellStart"/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str. 40 </w:t>
            </w:r>
            <w:proofErr w:type="spellStart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cvičení</w:t>
            </w:r>
            <w:proofErr w:type="spellEnd"/>
            <w:r w:rsidRPr="002626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9: </w:t>
            </w:r>
            <w:proofErr w:type="spellStart"/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Ukážeš</w:t>
            </w:r>
            <w:proofErr w:type="spellEnd"/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mi to a </w:t>
            </w:r>
            <w:proofErr w:type="spellStart"/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budeš</w:t>
            </w:r>
            <w:proofErr w:type="spellEnd"/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číst</w:t>
            </w:r>
            <w:proofErr w:type="spellEnd"/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ve</w:t>
            </w:r>
            <w:proofErr w:type="spellEnd"/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6261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výuce</w:t>
            </w:r>
            <w:proofErr w:type="spellEnd"/>
            <w:r w:rsidR="00720BC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29. 3.</w:t>
            </w:r>
          </w:p>
        </w:tc>
      </w:tr>
      <w:tr w:rsidR="00A00ECE" w:rsidRPr="000C759F" w14:paraId="0E9C2D64" w14:textId="77777777" w:rsidTr="00CB2BA5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828AC4D" w14:textId="77777777" w:rsidR="007C602F" w:rsidRPr="006503DC" w:rsidRDefault="007C602F" w:rsidP="007C602F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1CA31CE0" w14:textId="4EDF62D0" w:rsidR="00427E4C" w:rsidRPr="00427E4C" w:rsidRDefault="00427E4C" w:rsidP="00427E4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Ekosystém louka</w:t>
            </w:r>
            <w:r>
              <w:rPr>
                <w:sz w:val="24"/>
                <w:szCs w:val="24"/>
              </w:rPr>
              <w:t xml:space="preserve"> - rostliny</w:t>
            </w:r>
          </w:p>
          <w:p w14:paraId="2CAC0F2A" w14:textId="0DA7E623" w:rsidR="006D536C" w:rsidRPr="006D536C" w:rsidRDefault="00427E4C" w:rsidP="00427E4C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44 - 47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 ústně</w:t>
            </w:r>
          </w:p>
          <w:p w14:paraId="27C13C6A" w14:textId="2D0E6F68" w:rsidR="007C602F" w:rsidRDefault="007C602F" w:rsidP="007C602F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DD4C445" w14:textId="48FD252B" w:rsidR="00302E9C" w:rsidRPr="00302E9C" w:rsidRDefault="00302E9C" w:rsidP="007C602F">
            <w:pPr>
              <w:ind w:right="718"/>
              <w:rPr>
                <w:sz w:val="24"/>
                <w:szCs w:val="24"/>
              </w:rPr>
            </w:pPr>
            <w:r w:rsidRPr="00023334">
              <w:rPr>
                <w:sz w:val="24"/>
                <w:szCs w:val="24"/>
                <w:u w:val="single"/>
              </w:rPr>
              <w:t>Podívej se na video</w:t>
            </w:r>
            <w:r>
              <w:rPr>
                <w:sz w:val="24"/>
                <w:szCs w:val="24"/>
                <w:u w:val="single"/>
              </w:rPr>
              <w:t>:</w:t>
            </w:r>
          </w:p>
          <w:p w14:paraId="580CE2D4" w14:textId="58F45A01" w:rsidR="007C602F" w:rsidRDefault="00302E9C" w:rsidP="007C602F">
            <w:pPr>
              <w:ind w:right="718"/>
              <w:rPr>
                <w:sz w:val="24"/>
                <w:szCs w:val="24"/>
                <w:u w:val="single"/>
              </w:rPr>
            </w:pPr>
            <w:hyperlink r:id="rId8" w:history="1">
              <w:r w:rsidRPr="00B31B33">
                <w:rPr>
                  <w:rStyle w:val="Hypertextovodkaz"/>
                  <w:sz w:val="24"/>
                  <w:szCs w:val="24"/>
                </w:rPr>
                <w:t>https://slideplayer.cz/slide/11734188/</w:t>
              </w:r>
            </w:hyperlink>
          </w:p>
          <w:p w14:paraId="39DCE3B7" w14:textId="70C503B8" w:rsidR="006D536C" w:rsidRDefault="006D536C" w:rsidP="006D536C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lastRenderedPageBreak/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 xml:space="preserve">doplň podle učebnice, </w:t>
            </w:r>
            <w:r>
              <w:rPr>
                <w:sz w:val="24"/>
                <w:szCs w:val="24"/>
              </w:rPr>
              <w:t xml:space="preserve">vytiskni 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 xml:space="preserve">nebo </w:t>
            </w:r>
            <w:r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>si vytvoř svůj např. myšlenkovou mapu</w:t>
            </w:r>
          </w:p>
          <w:p w14:paraId="1A1CA626" w14:textId="5E60B1D3" w:rsidR="00302E9C" w:rsidRPr="003810B2" w:rsidRDefault="006D536C" w:rsidP="007C602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nestihneme, dočti samostatně</w:t>
            </w:r>
          </w:p>
          <w:p w14:paraId="0166C0BA" w14:textId="77777777" w:rsidR="007C602F" w:rsidRPr="009B1FBF" w:rsidRDefault="007C602F" w:rsidP="007C602F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7BFCBF" w14:textId="23AE9668" w:rsidR="006D536C" w:rsidRPr="003810B2" w:rsidRDefault="00427E4C" w:rsidP="00DF6687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Vlastivěda </w:t>
            </w:r>
          </w:p>
        </w:tc>
        <w:tc>
          <w:tcPr>
            <w:tcW w:w="9167" w:type="dxa"/>
            <w:hideMark/>
          </w:tcPr>
          <w:p w14:paraId="40299746" w14:textId="58046664" w:rsidR="00CF6321" w:rsidRDefault="00CF6321" w:rsidP="00CF632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B59E2AE" w14:textId="17370741" w:rsidR="00F9373A" w:rsidRDefault="00F9373A" w:rsidP="00F9373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16. Nejstarší osídlení naší vlasti</w:t>
            </w:r>
          </w:p>
          <w:p w14:paraId="3259F2BF" w14:textId="0DDB2814" w:rsidR="00F9373A" w:rsidRDefault="00F9373A" w:rsidP="00F9373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70 </w:t>
            </w:r>
            <w:r w:rsidR="002C5641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72</w:t>
            </w:r>
          </w:p>
          <w:p w14:paraId="2B9D4C0D" w14:textId="14B28BD9" w:rsidR="007B6369" w:rsidRDefault="007B6369" w:rsidP="007B6369">
            <w:pPr>
              <w:pStyle w:val="Odstavecseseznamem"/>
              <w:numPr>
                <w:ilvl w:val="0"/>
                <w:numId w:val="8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dokončíme</w:t>
            </w:r>
          </w:p>
          <w:p w14:paraId="524421D2" w14:textId="04B55486" w:rsidR="007B6369" w:rsidRDefault="007B6369" w:rsidP="007B6369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17. Staří Slované</w:t>
            </w:r>
          </w:p>
          <w:p w14:paraId="1AD24C6F" w14:textId="18A2DC26" w:rsidR="007B6369" w:rsidRDefault="007B6369" w:rsidP="007B6369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72</w:t>
            </w:r>
            <w:r>
              <w:rPr>
                <w:sz w:val="24"/>
                <w:szCs w:val="24"/>
              </w:rPr>
              <w:t xml:space="preserve"> – 7</w:t>
            </w:r>
            <w:r>
              <w:rPr>
                <w:sz w:val="24"/>
                <w:szCs w:val="24"/>
              </w:rPr>
              <w:t>4</w:t>
            </w:r>
          </w:p>
          <w:p w14:paraId="46D34875" w14:textId="4297A932" w:rsidR="007B6369" w:rsidRPr="00F90BAA" w:rsidRDefault="007B6369" w:rsidP="007B6369">
            <w:pPr>
              <w:pStyle w:val="Nadpis1"/>
              <w:shd w:val="clear" w:color="auto" w:fill="F9F9F9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</w:pPr>
            <w:r w:rsidRPr="00F90BAA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>Dějiny udatného českého národa</w:t>
            </w:r>
            <w:r w:rsidR="006E292A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 xml:space="preserve"> 9. </w:t>
            </w:r>
            <w:r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  <w:u w:val="single"/>
              </w:rPr>
              <w:t>díl</w:t>
            </w:r>
          </w:p>
          <w:p w14:paraId="0A995897" w14:textId="7D03F578" w:rsidR="001F3AEC" w:rsidRPr="007B6369" w:rsidRDefault="006E292A" w:rsidP="007B6369">
            <w:pPr>
              <w:ind w:right="718"/>
              <w:rPr>
                <w:sz w:val="24"/>
                <w:szCs w:val="24"/>
              </w:rPr>
            </w:pPr>
            <w:hyperlink r:id="rId9" w:history="1">
              <w:r w:rsidRPr="00B31B33">
                <w:rPr>
                  <w:rStyle w:val="Hypertextovodkaz"/>
                  <w:sz w:val="24"/>
                  <w:szCs w:val="24"/>
                </w:rPr>
                <w:t>https://www.youtube.com/watch?v=TGKV84pzdco</w:t>
              </w:r>
            </w:hyperlink>
          </w:p>
          <w:p w14:paraId="6207EAD0" w14:textId="46FC6D6D" w:rsidR="00332D76" w:rsidRDefault="00332D76" w:rsidP="00332D7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DBF378E" w14:textId="6E15758B" w:rsidR="002C5641" w:rsidRDefault="002C5641" w:rsidP="002C5641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sz w:val="24"/>
                <w:szCs w:val="24"/>
              </w:rPr>
              <w:t xml:space="preserve">– vytiskni 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( stačí jen </w:t>
            </w:r>
            <w:proofErr w:type="gramStart"/>
            <w:r>
              <w:rPr>
                <w:sz w:val="24"/>
                <w:szCs w:val="24"/>
              </w:rPr>
              <w:t xml:space="preserve">body ) </w:t>
            </w:r>
            <w:r w:rsidRPr="00F7797A">
              <w:rPr>
                <w:sz w:val="24"/>
                <w:szCs w:val="24"/>
              </w:rPr>
              <w:t>opiš</w:t>
            </w:r>
            <w:proofErr w:type="gramEnd"/>
            <w:r w:rsidRPr="00F779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66212669" w14:textId="4D6B718B" w:rsidR="001F3AEC" w:rsidRDefault="002C5641" w:rsidP="002C564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nestihneme, dočti samostatně</w:t>
            </w:r>
          </w:p>
          <w:p w14:paraId="484940AE" w14:textId="60B36DD7" w:rsidR="00A00ECE" w:rsidRPr="00924D6F" w:rsidRDefault="002C5641" w:rsidP="00F90BAA">
            <w:pPr>
              <w:ind w:right="718"/>
              <w:rPr>
                <w:sz w:val="24"/>
                <w:szCs w:val="24"/>
              </w:rPr>
            </w:pPr>
            <w:r w:rsidRPr="001E0FE3">
              <w:rPr>
                <w:rFonts w:cstheme="minorHAnsi"/>
                <w:b/>
                <w:sz w:val="24"/>
                <w:szCs w:val="24"/>
                <w:u w:val="single"/>
              </w:rPr>
              <w:t>Zadaný projekt</w:t>
            </w:r>
            <w:r>
              <w:rPr>
                <w:b/>
                <w:sz w:val="24"/>
                <w:szCs w:val="24"/>
              </w:rPr>
              <w:t xml:space="preserve"> </w:t>
            </w:r>
            <w:r w:rsidR="00CE0D53">
              <w:rPr>
                <w:sz w:val="24"/>
                <w:szCs w:val="24"/>
              </w:rPr>
              <w:t>od 22. 2.</w:t>
            </w:r>
            <w:r w:rsidR="00CE0D53"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 odevzdej do konce března</w:t>
            </w:r>
            <w:r w:rsidRPr="00F73220">
              <w:rPr>
                <w:b/>
                <w:sz w:val="24"/>
                <w:szCs w:val="24"/>
              </w:rPr>
              <w:t xml:space="preserve">: </w:t>
            </w:r>
            <w:r w:rsidR="00924D6F">
              <w:rPr>
                <w:sz w:val="24"/>
                <w:szCs w:val="24"/>
              </w:rPr>
              <w:t>Představ nám</w:t>
            </w:r>
            <w:r w:rsidR="00CE0D53">
              <w:rPr>
                <w:sz w:val="24"/>
                <w:szCs w:val="24"/>
              </w:rPr>
              <w:t xml:space="preserve"> jedno místo </w:t>
            </w:r>
            <w:r w:rsidRPr="00F73220">
              <w:rPr>
                <w:sz w:val="24"/>
                <w:szCs w:val="24"/>
              </w:rPr>
              <w:t>v</w:t>
            </w:r>
            <w:r w:rsidR="00924D6F">
              <w:rPr>
                <w:sz w:val="24"/>
                <w:szCs w:val="24"/>
              </w:rPr>
              <w:t> </w:t>
            </w:r>
            <w:r w:rsidRPr="00F73220">
              <w:rPr>
                <w:sz w:val="24"/>
                <w:szCs w:val="24"/>
              </w:rPr>
              <w:t>ČR</w:t>
            </w:r>
            <w:r w:rsidR="00924D6F">
              <w:rPr>
                <w:sz w:val="24"/>
                <w:szCs w:val="24"/>
              </w:rPr>
              <w:t>..</w:t>
            </w:r>
            <w:r>
              <w:rPr>
                <w:sz w:val="24"/>
                <w:szCs w:val="24"/>
              </w:rPr>
              <w:t>.</w:t>
            </w:r>
          </w:p>
        </w:tc>
        <w:bookmarkStart w:id="1" w:name="_GoBack"/>
        <w:bookmarkEnd w:id="1"/>
      </w:tr>
      <w:tr w:rsidR="00CB2BA5" w:rsidRPr="00171FCA" w14:paraId="20A4B2E6" w14:textId="77777777" w:rsidTr="00CB2BA5">
        <w:tc>
          <w:tcPr>
            <w:tcW w:w="1465" w:type="dxa"/>
            <w:hideMark/>
          </w:tcPr>
          <w:p w14:paraId="3C816AE5" w14:textId="54E922BB" w:rsidR="00CB2BA5" w:rsidRPr="000C759F" w:rsidRDefault="00C076A0" w:rsidP="00C076A0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Pracovní činnosti</w:t>
            </w:r>
          </w:p>
        </w:tc>
        <w:tc>
          <w:tcPr>
            <w:tcW w:w="9167" w:type="dxa"/>
            <w:hideMark/>
          </w:tcPr>
          <w:p w14:paraId="7C1DDC98" w14:textId="4F61B488" w:rsidR="00CB2BA5" w:rsidRPr="00657A43" w:rsidRDefault="00657A43" w:rsidP="00657A4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Vytvoř, vyfoť a </w:t>
            </w:r>
            <w:r w:rsidR="00C076A0" w:rsidRPr="00C076A0">
              <w:rPr>
                <w:sz w:val="24"/>
                <w:szCs w:val="24"/>
              </w:rPr>
              <w:t>sdílej</w:t>
            </w:r>
            <w:r>
              <w:rPr>
                <w:sz w:val="24"/>
                <w:szCs w:val="24"/>
              </w:rPr>
              <w:t xml:space="preserve"> s námi:</w:t>
            </w:r>
            <w:r>
              <w:rPr>
                <w:b/>
                <w:sz w:val="24"/>
                <w:szCs w:val="24"/>
              </w:rPr>
              <w:t xml:space="preserve"> jarní dekorace</w:t>
            </w:r>
            <w:r w:rsidR="00C076A0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na stůl nebo dveře </w:t>
            </w:r>
            <w:r w:rsidR="00C076A0">
              <w:rPr>
                <w:sz w:val="24"/>
                <w:szCs w:val="24"/>
              </w:rPr>
              <w:t xml:space="preserve">– věneček, </w:t>
            </w:r>
            <w:r>
              <w:rPr>
                <w:sz w:val="24"/>
                <w:szCs w:val="24"/>
              </w:rPr>
              <w:t xml:space="preserve">květina, ptáček… </w:t>
            </w:r>
            <w:r w:rsidR="001E0FE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Inspiraci můžeš najít na internetu.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4BDA497" w14:textId="5704D8F6" w:rsidR="001E6E92" w:rsidRPr="00711FFE" w:rsidRDefault="00440AA9" w:rsidP="000E5352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</w:t>
            </w:r>
            <w:r w:rsidR="005A63D0">
              <w:rPr>
                <w:sz w:val="24"/>
                <w:szCs w:val="24"/>
              </w:rPr>
              <w:t xml:space="preserve">bude-li třeba, </w:t>
            </w:r>
            <w:r w:rsidR="00FD0298">
              <w:rPr>
                <w:sz w:val="24"/>
                <w:szCs w:val="24"/>
              </w:rPr>
              <w:t xml:space="preserve">dostanou děti za úkol – </w:t>
            </w:r>
            <w:r w:rsidR="00FD0298" w:rsidRPr="00686F4E">
              <w:rPr>
                <w:sz w:val="24"/>
                <w:szCs w:val="24"/>
                <w:u w:val="single"/>
              </w:rPr>
              <w:t>shrnutí učiva za týden</w:t>
            </w:r>
            <w:r w:rsidR="00FD0298">
              <w:rPr>
                <w:sz w:val="24"/>
                <w:szCs w:val="24"/>
              </w:rPr>
              <w:t xml:space="preserve"> vždy najdete v: </w:t>
            </w:r>
            <w:proofErr w:type="spellStart"/>
            <w:r w:rsidR="00FD0298">
              <w:rPr>
                <w:sz w:val="24"/>
                <w:szCs w:val="24"/>
              </w:rPr>
              <w:t>Teams</w:t>
            </w:r>
            <w:proofErr w:type="spellEnd"/>
            <w:r w:rsidR="00FD0298">
              <w:rPr>
                <w:sz w:val="24"/>
                <w:szCs w:val="24"/>
              </w:rPr>
              <w:t xml:space="preserve"> – Týmy – 4. C – </w:t>
            </w:r>
            <w:r w:rsidR="00FD0298" w:rsidRPr="00FD0298">
              <w:rPr>
                <w:i/>
                <w:sz w:val="24"/>
                <w:szCs w:val="24"/>
              </w:rPr>
              <w:t>Poznámkový blok předmětu</w:t>
            </w:r>
            <w:r w:rsidR="00FD0298">
              <w:rPr>
                <w:sz w:val="24"/>
                <w:szCs w:val="24"/>
              </w:rPr>
              <w:t xml:space="preserve"> – vlevo ikona „knihy“ – Knihovna obsahu </w:t>
            </w:r>
            <w:r w:rsidR="000E5352">
              <w:rPr>
                <w:sz w:val="24"/>
                <w:szCs w:val="24"/>
              </w:rPr>
              <w:t>–</w:t>
            </w:r>
            <w:r w:rsidR="00FD0298">
              <w:rPr>
                <w:sz w:val="24"/>
                <w:szCs w:val="24"/>
              </w:rPr>
              <w:t xml:space="preserve"> Učivo</w:t>
            </w:r>
            <w:r w:rsidR="00711FFE">
              <w:rPr>
                <w:sz w:val="24"/>
                <w:szCs w:val="24"/>
              </w:rPr>
              <w:t xml:space="preserve">.  Ne vždy připravenou práci ( „Společně </w:t>
            </w:r>
            <w:proofErr w:type="gramStart"/>
            <w:r w:rsidR="00711FFE">
              <w:rPr>
                <w:sz w:val="24"/>
                <w:szCs w:val="24"/>
              </w:rPr>
              <w:t>online“ ) stihneme</w:t>
            </w:r>
            <w:proofErr w:type="gramEnd"/>
            <w:r w:rsidR="00711FFE">
              <w:rPr>
                <w:sz w:val="24"/>
                <w:szCs w:val="24"/>
              </w:rPr>
              <w:t>, pokud není v </w:t>
            </w:r>
            <w:r w:rsidR="00711FFE">
              <w:rPr>
                <w:i/>
                <w:sz w:val="24"/>
                <w:szCs w:val="24"/>
              </w:rPr>
              <w:t>Poznámkovém bloku“</w:t>
            </w:r>
            <w:r w:rsidR="00711FFE">
              <w:rPr>
                <w:sz w:val="24"/>
                <w:szCs w:val="24"/>
              </w:rPr>
              <w:t>, není třeba dodělávat,</w:t>
            </w:r>
            <w:r w:rsidR="00924D6F">
              <w:rPr>
                <w:sz w:val="24"/>
                <w:szCs w:val="24"/>
              </w:rPr>
              <w:t xml:space="preserve"> dokončíme v následujícím týdnu </w:t>
            </w:r>
            <w:r w:rsidR="009939AB" w:rsidRPr="00711FFE">
              <w:rPr>
                <w:sz w:val="24"/>
                <w:szCs w:val="24"/>
              </w:rPr>
              <w:sym w:font="Wingdings" w:char="F04A"/>
            </w:r>
          </w:p>
          <w:p w14:paraId="3A5FFFC9" w14:textId="77777777" w:rsidR="001E6E92" w:rsidRDefault="001E6E92" w:rsidP="001E6E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Třídnická online hodina</w:t>
            </w:r>
            <w:r>
              <w:rPr>
                <w:sz w:val="24"/>
                <w:szCs w:val="24"/>
              </w:rPr>
              <w:t xml:space="preserve"> </w:t>
            </w:r>
          </w:p>
          <w:p w14:paraId="0DED20B5" w14:textId="3752657C" w:rsidR="001E6E92" w:rsidRPr="000E5352" w:rsidRDefault="001E6E92" w:rsidP="000E535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po dobu online výuky vždy ve středu </w:t>
            </w:r>
            <w:r w:rsidR="00CA08A9">
              <w:rPr>
                <w:sz w:val="24"/>
                <w:szCs w:val="24"/>
              </w:rPr>
              <w:t xml:space="preserve">od </w:t>
            </w:r>
            <w:r w:rsidR="00CA08A9">
              <w:rPr>
                <w:rFonts w:cstheme="minorHAnsi"/>
                <w:sz w:val="24"/>
                <w:szCs w:val="24"/>
              </w:rPr>
              <w:t>12:10</w:t>
            </w:r>
            <w:r>
              <w:rPr>
                <w:rFonts w:cstheme="minorHAnsi"/>
                <w:sz w:val="24"/>
                <w:szCs w:val="24"/>
              </w:rPr>
              <w:t>h</w:t>
            </w:r>
            <w:r w:rsidR="000676A8">
              <w:rPr>
                <w:sz w:val="24"/>
                <w:szCs w:val="24"/>
              </w:rPr>
              <w:t xml:space="preserve"> </w:t>
            </w:r>
            <w:r w:rsidR="000676A8" w:rsidRPr="000676A8">
              <w:rPr>
                <w:sz w:val="24"/>
                <w:szCs w:val="24"/>
              </w:rPr>
              <w:sym w:font="Wingdings" w:char="F04A"/>
            </w:r>
            <w:r w:rsidR="00924D6F">
              <w:rPr>
                <w:sz w:val="24"/>
                <w:szCs w:val="24"/>
              </w:rPr>
              <w:t xml:space="preserve"> - dobrovolná – můžeme si </w:t>
            </w:r>
            <w:r w:rsidR="009939AB">
              <w:rPr>
                <w:sz w:val="24"/>
                <w:szCs w:val="24"/>
              </w:rPr>
              <w:t>popovídat</w:t>
            </w:r>
          </w:p>
        </w:tc>
      </w:tr>
      <w:bookmarkEnd w:id="0"/>
    </w:tbl>
    <w:p w14:paraId="58E6D05A" w14:textId="40BC7D73" w:rsidR="002B7D98" w:rsidRPr="002B7D98" w:rsidRDefault="002B7D98" w:rsidP="002B7D98"/>
    <w:sectPr w:rsidR="002B7D98" w:rsidRPr="002B7D98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48F"/>
    <w:rsid w:val="00013363"/>
    <w:rsid w:val="00023164"/>
    <w:rsid w:val="00023334"/>
    <w:rsid w:val="0002341A"/>
    <w:rsid w:val="00023D04"/>
    <w:rsid w:val="00025141"/>
    <w:rsid w:val="00027059"/>
    <w:rsid w:val="000304E4"/>
    <w:rsid w:val="00032FCA"/>
    <w:rsid w:val="00036E27"/>
    <w:rsid w:val="000422DA"/>
    <w:rsid w:val="0004369C"/>
    <w:rsid w:val="000450AD"/>
    <w:rsid w:val="00056151"/>
    <w:rsid w:val="000676A8"/>
    <w:rsid w:val="000706D0"/>
    <w:rsid w:val="00085366"/>
    <w:rsid w:val="000A50A4"/>
    <w:rsid w:val="000A5EE5"/>
    <w:rsid w:val="000B304D"/>
    <w:rsid w:val="000B47FF"/>
    <w:rsid w:val="000B6564"/>
    <w:rsid w:val="000B797B"/>
    <w:rsid w:val="000C4C8F"/>
    <w:rsid w:val="000D7322"/>
    <w:rsid w:val="000D7E06"/>
    <w:rsid w:val="000E00EC"/>
    <w:rsid w:val="000E4506"/>
    <w:rsid w:val="000E5352"/>
    <w:rsid w:val="000F23D0"/>
    <w:rsid w:val="0010167D"/>
    <w:rsid w:val="00114310"/>
    <w:rsid w:val="001206CB"/>
    <w:rsid w:val="00123109"/>
    <w:rsid w:val="0015079F"/>
    <w:rsid w:val="00155DCC"/>
    <w:rsid w:val="00156A6E"/>
    <w:rsid w:val="00161646"/>
    <w:rsid w:val="00167C6D"/>
    <w:rsid w:val="0017094D"/>
    <w:rsid w:val="00171FCA"/>
    <w:rsid w:val="00175D2E"/>
    <w:rsid w:val="00196A46"/>
    <w:rsid w:val="001A00A0"/>
    <w:rsid w:val="001A0566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E01FB"/>
    <w:rsid w:val="001E0A43"/>
    <w:rsid w:val="001E0B3E"/>
    <w:rsid w:val="001E0FE3"/>
    <w:rsid w:val="001E2865"/>
    <w:rsid w:val="001E6E92"/>
    <w:rsid w:val="001E79B7"/>
    <w:rsid w:val="001F3AEC"/>
    <w:rsid w:val="00205433"/>
    <w:rsid w:val="002213F3"/>
    <w:rsid w:val="00225AB7"/>
    <w:rsid w:val="00225E1A"/>
    <w:rsid w:val="002315AB"/>
    <w:rsid w:val="0024726D"/>
    <w:rsid w:val="0026261E"/>
    <w:rsid w:val="00262E17"/>
    <w:rsid w:val="0026343E"/>
    <w:rsid w:val="0026473F"/>
    <w:rsid w:val="0028079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302E9C"/>
    <w:rsid w:val="003128D9"/>
    <w:rsid w:val="0031688F"/>
    <w:rsid w:val="00320ED9"/>
    <w:rsid w:val="003241B2"/>
    <w:rsid w:val="00325A0C"/>
    <w:rsid w:val="00332D76"/>
    <w:rsid w:val="00335D3B"/>
    <w:rsid w:val="00341E62"/>
    <w:rsid w:val="0034339F"/>
    <w:rsid w:val="00343836"/>
    <w:rsid w:val="003525EF"/>
    <w:rsid w:val="003539D9"/>
    <w:rsid w:val="003546B0"/>
    <w:rsid w:val="00371C23"/>
    <w:rsid w:val="00372ACB"/>
    <w:rsid w:val="00374212"/>
    <w:rsid w:val="003810B2"/>
    <w:rsid w:val="0039707D"/>
    <w:rsid w:val="00397475"/>
    <w:rsid w:val="003B7CE2"/>
    <w:rsid w:val="003C5556"/>
    <w:rsid w:val="003C666C"/>
    <w:rsid w:val="003D3A7C"/>
    <w:rsid w:val="003D6173"/>
    <w:rsid w:val="003D6C86"/>
    <w:rsid w:val="003E05A6"/>
    <w:rsid w:val="004032D3"/>
    <w:rsid w:val="00413CD7"/>
    <w:rsid w:val="0042021C"/>
    <w:rsid w:val="00427338"/>
    <w:rsid w:val="00427E4C"/>
    <w:rsid w:val="00435CDA"/>
    <w:rsid w:val="00435DE6"/>
    <w:rsid w:val="00440AA9"/>
    <w:rsid w:val="00473930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F1171"/>
    <w:rsid w:val="004F3AF8"/>
    <w:rsid w:val="004F52F1"/>
    <w:rsid w:val="004F6011"/>
    <w:rsid w:val="00513CB0"/>
    <w:rsid w:val="005156F7"/>
    <w:rsid w:val="005219C0"/>
    <w:rsid w:val="005401D0"/>
    <w:rsid w:val="00540DD8"/>
    <w:rsid w:val="00542B05"/>
    <w:rsid w:val="0055158B"/>
    <w:rsid w:val="00551EDE"/>
    <w:rsid w:val="00557F9C"/>
    <w:rsid w:val="00564A51"/>
    <w:rsid w:val="005656D0"/>
    <w:rsid w:val="005854BE"/>
    <w:rsid w:val="005923A4"/>
    <w:rsid w:val="005A462D"/>
    <w:rsid w:val="005A63D0"/>
    <w:rsid w:val="005C157B"/>
    <w:rsid w:val="005C437C"/>
    <w:rsid w:val="005C4BB1"/>
    <w:rsid w:val="005C5624"/>
    <w:rsid w:val="005C6973"/>
    <w:rsid w:val="005D771E"/>
    <w:rsid w:val="005D7D6F"/>
    <w:rsid w:val="005E419E"/>
    <w:rsid w:val="005F11FD"/>
    <w:rsid w:val="005F1ABF"/>
    <w:rsid w:val="005F2FED"/>
    <w:rsid w:val="00600B14"/>
    <w:rsid w:val="00614405"/>
    <w:rsid w:val="00616B0B"/>
    <w:rsid w:val="00616FDF"/>
    <w:rsid w:val="00622D7F"/>
    <w:rsid w:val="006420E4"/>
    <w:rsid w:val="00643562"/>
    <w:rsid w:val="006503DC"/>
    <w:rsid w:val="00656509"/>
    <w:rsid w:val="00657898"/>
    <w:rsid w:val="00657A43"/>
    <w:rsid w:val="00660E98"/>
    <w:rsid w:val="00662EA3"/>
    <w:rsid w:val="006700A1"/>
    <w:rsid w:val="00686F4E"/>
    <w:rsid w:val="0069285E"/>
    <w:rsid w:val="006940CF"/>
    <w:rsid w:val="006A149A"/>
    <w:rsid w:val="006A41A7"/>
    <w:rsid w:val="006B567B"/>
    <w:rsid w:val="006C1E3D"/>
    <w:rsid w:val="006C417D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63AB"/>
    <w:rsid w:val="00737675"/>
    <w:rsid w:val="0074112C"/>
    <w:rsid w:val="00745005"/>
    <w:rsid w:val="007452F4"/>
    <w:rsid w:val="0074572D"/>
    <w:rsid w:val="00750510"/>
    <w:rsid w:val="007574D5"/>
    <w:rsid w:val="0077289B"/>
    <w:rsid w:val="007A1001"/>
    <w:rsid w:val="007A2249"/>
    <w:rsid w:val="007A318E"/>
    <w:rsid w:val="007B23ED"/>
    <w:rsid w:val="007B6369"/>
    <w:rsid w:val="007C3F21"/>
    <w:rsid w:val="007C602F"/>
    <w:rsid w:val="007D0DC6"/>
    <w:rsid w:val="007D2C24"/>
    <w:rsid w:val="007D2F53"/>
    <w:rsid w:val="007E0DB2"/>
    <w:rsid w:val="007E4C5B"/>
    <w:rsid w:val="007F01DC"/>
    <w:rsid w:val="007F1E77"/>
    <w:rsid w:val="007F4F81"/>
    <w:rsid w:val="00803C5A"/>
    <w:rsid w:val="0080609B"/>
    <w:rsid w:val="00816D75"/>
    <w:rsid w:val="00827514"/>
    <w:rsid w:val="008279A9"/>
    <w:rsid w:val="008327CF"/>
    <w:rsid w:val="008400FB"/>
    <w:rsid w:val="00840150"/>
    <w:rsid w:val="0084133D"/>
    <w:rsid w:val="00841869"/>
    <w:rsid w:val="00854D5D"/>
    <w:rsid w:val="008601DC"/>
    <w:rsid w:val="0086274F"/>
    <w:rsid w:val="00863FEB"/>
    <w:rsid w:val="00874D5C"/>
    <w:rsid w:val="008774C9"/>
    <w:rsid w:val="008774FC"/>
    <w:rsid w:val="00892A13"/>
    <w:rsid w:val="00894940"/>
    <w:rsid w:val="008967EC"/>
    <w:rsid w:val="00897C95"/>
    <w:rsid w:val="008A695F"/>
    <w:rsid w:val="008B1565"/>
    <w:rsid w:val="008B2ABC"/>
    <w:rsid w:val="008B2E14"/>
    <w:rsid w:val="008B3635"/>
    <w:rsid w:val="008C5D82"/>
    <w:rsid w:val="008C7F53"/>
    <w:rsid w:val="008D0DF3"/>
    <w:rsid w:val="008D2E7F"/>
    <w:rsid w:val="008D547F"/>
    <w:rsid w:val="00910906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4F53"/>
    <w:rsid w:val="009575A2"/>
    <w:rsid w:val="0095781D"/>
    <w:rsid w:val="00964865"/>
    <w:rsid w:val="0096733F"/>
    <w:rsid w:val="0097557C"/>
    <w:rsid w:val="0098300F"/>
    <w:rsid w:val="00985E76"/>
    <w:rsid w:val="009863DE"/>
    <w:rsid w:val="009910C7"/>
    <w:rsid w:val="009939AB"/>
    <w:rsid w:val="0099407F"/>
    <w:rsid w:val="009A38BE"/>
    <w:rsid w:val="009A5858"/>
    <w:rsid w:val="009B156C"/>
    <w:rsid w:val="009C5EAD"/>
    <w:rsid w:val="009D4997"/>
    <w:rsid w:val="009E372C"/>
    <w:rsid w:val="009E4130"/>
    <w:rsid w:val="009F0C69"/>
    <w:rsid w:val="00A00ECE"/>
    <w:rsid w:val="00A07301"/>
    <w:rsid w:val="00A10551"/>
    <w:rsid w:val="00A21675"/>
    <w:rsid w:val="00A37BC3"/>
    <w:rsid w:val="00A4348E"/>
    <w:rsid w:val="00A456A1"/>
    <w:rsid w:val="00A50F31"/>
    <w:rsid w:val="00A5513E"/>
    <w:rsid w:val="00A55A2D"/>
    <w:rsid w:val="00A57264"/>
    <w:rsid w:val="00A6778C"/>
    <w:rsid w:val="00A70A54"/>
    <w:rsid w:val="00A736AD"/>
    <w:rsid w:val="00A73FA2"/>
    <w:rsid w:val="00A80391"/>
    <w:rsid w:val="00A803B5"/>
    <w:rsid w:val="00A80CE9"/>
    <w:rsid w:val="00A83C62"/>
    <w:rsid w:val="00A85273"/>
    <w:rsid w:val="00A874AB"/>
    <w:rsid w:val="00A8780D"/>
    <w:rsid w:val="00A94271"/>
    <w:rsid w:val="00A97B0C"/>
    <w:rsid w:val="00AA5BB9"/>
    <w:rsid w:val="00AA5D53"/>
    <w:rsid w:val="00AC5E02"/>
    <w:rsid w:val="00AD260A"/>
    <w:rsid w:val="00AD5B69"/>
    <w:rsid w:val="00AD680D"/>
    <w:rsid w:val="00AE603B"/>
    <w:rsid w:val="00AF0D92"/>
    <w:rsid w:val="00AF24A0"/>
    <w:rsid w:val="00AF60FC"/>
    <w:rsid w:val="00B21434"/>
    <w:rsid w:val="00B25CF6"/>
    <w:rsid w:val="00B35902"/>
    <w:rsid w:val="00B41BDE"/>
    <w:rsid w:val="00B43809"/>
    <w:rsid w:val="00B4693D"/>
    <w:rsid w:val="00B51187"/>
    <w:rsid w:val="00B527E3"/>
    <w:rsid w:val="00B5685A"/>
    <w:rsid w:val="00B6771D"/>
    <w:rsid w:val="00B70E78"/>
    <w:rsid w:val="00B73838"/>
    <w:rsid w:val="00B73A4B"/>
    <w:rsid w:val="00B73B6C"/>
    <w:rsid w:val="00B97139"/>
    <w:rsid w:val="00BA55A8"/>
    <w:rsid w:val="00BA7F81"/>
    <w:rsid w:val="00BB4A5F"/>
    <w:rsid w:val="00BB508D"/>
    <w:rsid w:val="00BD13DE"/>
    <w:rsid w:val="00BD7099"/>
    <w:rsid w:val="00BF154B"/>
    <w:rsid w:val="00C016DF"/>
    <w:rsid w:val="00C076A0"/>
    <w:rsid w:val="00C07EC6"/>
    <w:rsid w:val="00C1156A"/>
    <w:rsid w:val="00C30B71"/>
    <w:rsid w:val="00C42E24"/>
    <w:rsid w:val="00C4303B"/>
    <w:rsid w:val="00C57981"/>
    <w:rsid w:val="00C601F6"/>
    <w:rsid w:val="00C624D6"/>
    <w:rsid w:val="00C6448E"/>
    <w:rsid w:val="00C720A3"/>
    <w:rsid w:val="00C74793"/>
    <w:rsid w:val="00C8282F"/>
    <w:rsid w:val="00C82D3E"/>
    <w:rsid w:val="00C87A59"/>
    <w:rsid w:val="00CA08A9"/>
    <w:rsid w:val="00CA2D5B"/>
    <w:rsid w:val="00CB2BA5"/>
    <w:rsid w:val="00CB624A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E2B"/>
    <w:rsid w:val="00D10148"/>
    <w:rsid w:val="00D170D1"/>
    <w:rsid w:val="00D20E7D"/>
    <w:rsid w:val="00D30B10"/>
    <w:rsid w:val="00D31EA3"/>
    <w:rsid w:val="00D32BB8"/>
    <w:rsid w:val="00D3571C"/>
    <w:rsid w:val="00D36051"/>
    <w:rsid w:val="00D45E80"/>
    <w:rsid w:val="00D47A29"/>
    <w:rsid w:val="00D5153B"/>
    <w:rsid w:val="00D54B7D"/>
    <w:rsid w:val="00D56354"/>
    <w:rsid w:val="00D7746A"/>
    <w:rsid w:val="00D80D66"/>
    <w:rsid w:val="00DA2914"/>
    <w:rsid w:val="00DB0F5D"/>
    <w:rsid w:val="00DB11CB"/>
    <w:rsid w:val="00DB1F16"/>
    <w:rsid w:val="00DB298E"/>
    <w:rsid w:val="00DB635B"/>
    <w:rsid w:val="00DD31CA"/>
    <w:rsid w:val="00DD422E"/>
    <w:rsid w:val="00DD6213"/>
    <w:rsid w:val="00DD73A7"/>
    <w:rsid w:val="00DE2153"/>
    <w:rsid w:val="00DE2E53"/>
    <w:rsid w:val="00DF4D2B"/>
    <w:rsid w:val="00DF6687"/>
    <w:rsid w:val="00E03E28"/>
    <w:rsid w:val="00E113F3"/>
    <w:rsid w:val="00E14800"/>
    <w:rsid w:val="00E2645D"/>
    <w:rsid w:val="00E306A5"/>
    <w:rsid w:val="00E42105"/>
    <w:rsid w:val="00E46E77"/>
    <w:rsid w:val="00E5082B"/>
    <w:rsid w:val="00E603F3"/>
    <w:rsid w:val="00E66FF2"/>
    <w:rsid w:val="00E71E77"/>
    <w:rsid w:val="00E77892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D2490"/>
    <w:rsid w:val="00ED5717"/>
    <w:rsid w:val="00EE1065"/>
    <w:rsid w:val="00EE7B7C"/>
    <w:rsid w:val="00F0008F"/>
    <w:rsid w:val="00F01D65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6439"/>
    <w:rsid w:val="00F73220"/>
    <w:rsid w:val="00F76965"/>
    <w:rsid w:val="00F81528"/>
    <w:rsid w:val="00F90BAA"/>
    <w:rsid w:val="00F9373A"/>
    <w:rsid w:val="00FD0298"/>
    <w:rsid w:val="00FE1B1A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lideplayer.cz/slide/11734188/" TargetMode="External"/><Relationship Id="rId3" Type="http://schemas.openxmlformats.org/officeDocument/2006/relationships/styles" Target="styles.xml"/><Relationship Id="rId7" Type="http://schemas.openxmlformats.org/officeDocument/2006/relationships/hyperlink" Target="https://youtu.be/a1NT7aWr_o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Liie-UYmJg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TGKV84pzdco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1AF20-2426-40AF-ACA4-9D24A258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6593</TotalTime>
  <Pages>2</Pages>
  <Words>473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66</cp:revision>
  <dcterms:created xsi:type="dcterms:W3CDTF">2021-02-14T01:58:00Z</dcterms:created>
  <dcterms:modified xsi:type="dcterms:W3CDTF">2021-03-21T18:35:00Z</dcterms:modified>
</cp:coreProperties>
</file>