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A2873F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A2873F7" w:rsidRDefault="00CC7755" w14:paraId="672A6659" w14:textId="2F7BE97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0A2873F7" w:rsidR="0A2873F7">
              <w:rPr>
                <w:i w:val="1"/>
                <w:iCs w:val="1"/>
                <w:sz w:val="36"/>
                <w:szCs w:val="36"/>
              </w:rPr>
              <w:t>19. - 22.4.</w:t>
            </w:r>
          </w:p>
        </w:tc>
      </w:tr>
      <w:tr w:rsidR="003640B0" w:rsidTr="0A2873F7" w14:paraId="7C546FE4" w14:textId="77777777">
        <w:tc>
          <w:tcPr>
            <w:tcW w:w="9062" w:type="dxa"/>
            <w:gridSpan w:val="2"/>
            <w:tcMar/>
          </w:tcPr>
          <w:p w:rsidR="003640B0" w:rsidP="0A2873F7" w:rsidRDefault="003640B0" w14:paraId="4B991D1C" w14:textId="3BD86710">
            <w:pPr>
              <w:rPr>
                <w:i w:val="1"/>
                <w:iCs w:val="1"/>
                <w:sz w:val="24"/>
                <w:szCs w:val="24"/>
              </w:rPr>
            </w:pPr>
            <w:r w:rsidRPr="0A2873F7" w:rsidR="003640B0">
              <w:rPr>
                <w:sz w:val="24"/>
                <w:szCs w:val="24"/>
              </w:rPr>
              <w:t>Třída:</w:t>
            </w:r>
            <w:r w:rsidRPr="0A2873F7" w:rsidR="376A0E6A">
              <w:rPr>
                <w:sz w:val="24"/>
                <w:szCs w:val="24"/>
              </w:rPr>
              <w:t xml:space="preserve">  5.D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57522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B57522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B575229" w:rsidRDefault="003640B0" w14:paraId="63D3811F" w14:textId="47E715A2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575229" w:rsidR="1B575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a st: Pamětné počítání, početní operace se desetinnými čísly, slovní úlohy s desetinnými čísly</w:t>
            </w:r>
          </w:p>
          <w:p w:rsidRPr="003640B0" w:rsidR="003640B0" w:rsidP="1B575229" w:rsidRDefault="003640B0" w14:paraId="5EC827BF" w14:textId="67F0BFAA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575229" w:rsidR="1B575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a pá: aritmetický průměr, jednoduché úlohy na procenta</w:t>
            </w:r>
          </w:p>
          <w:p w:rsidRPr="003640B0" w:rsidR="003640B0" w:rsidP="1B575229" w:rsidRDefault="003640B0" w14:paraId="61E0556D" w14:textId="378B271E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575229" w:rsidR="1B575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a čt: krátký DÚ do úkolníčku</w:t>
            </w:r>
          </w:p>
          <w:p w:rsidRPr="003640B0" w:rsidR="003640B0" w:rsidP="1B575229" w:rsidRDefault="003640B0" w14:paraId="2A1CEC03" w14:textId="2BD79065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575229" w:rsidR="1B5752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a Pá: desetiminutovka: pamětné počítání, početní operace s desetinnými čísly</w:t>
            </w:r>
          </w:p>
          <w:p w:rsidRPr="003640B0" w:rsidR="003640B0" w:rsidP="1B575229" w:rsidRDefault="003640B0" w14:paraId="0D0B940D" w14:textId="0D0F3C7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57522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A2A0404" w:rsidRDefault="00A10DBC" w14:paraId="0DFD7909" w14:textId="20B8A6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2A0404" w:rsidR="5A2A04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single"/>
                <w:lang w:val="cs-CZ"/>
              </w:rPr>
              <w:t>Volný čas</w:t>
            </w:r>
          </w:p>
          <w:p w:rsidRPr="003640B0" w:rsidR="00A10DBC" w:rsidP="5A2A0404" w:rsidRDefault="00A10DBC" w14:paraId="4FA776EE" w14:textId="721D72D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2A0404" w:rsidR="5A2A04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slovní zás. 4C</w:t>
            </w:r>
          </w:p>
          <w:p w:rsidRPr="003640B0" w:rsidR="00A10DBC" w:rsidP="5A2A0404" w:rsidRDefault="00A10DBC" w14:paraId="5E006F3C" w14:textId="696F163A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2A0404" w:rsidR="5A2A04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uč.: str. 44–45</w:t>
            </w:r>
          </w:p>
          <w:p w:rsidRPr="003640B0" w:rsidR="00A10DBC" w:rsidP="5A2A0404" w:rsidRDefault="00A10DBC" w14:paraId="7CD7D14B" w14:textId="7538E65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2A0404" w:rsidR="5A2A04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PS: str. 36</w:t>
            </w:r>
          </w:p>
          <w:p w:rsidRPr="003640B0" w:rsidR="00A10DBC" w:rsidP="5A2A0404" w:rsidRDefault="00A10DBC" w14:paraId="1E32D0AE" w14:textId="495E4C40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</w:p>
          <w:p w:rsidRPr="003640B0" w:rsidR="00A10DBC" w:rsidP="5A2A0404" w:rsidRDefault="00A10DBC" w14:paraId="44EAFD9C" w14:textId="1F97FF4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A2A0404" w:rsidR="5A2A04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ČT 21. 4. – procvič. slov. zás. </w:t>
            </w:r>
            <w:proofErr w:type="gramStart"/>
            <w:r w:rsidRPr="5A2A0404" w:rsidR="5A2A04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4B</w:t>
            </w:r>
            <w:proofErr w:type="gramEnd"/>
          </w:p>
        </w:tc>
      </w:tr>
      <w:tr w:rsidR="003640B0" w:rsidTr="1B57522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10E2970">
            <w:pPr>
              <w:rPr>
                <w:sz w:val="24"/>
                <w:szCs w:val="24"/>
              </w:rPr>
            </w:pPr>
            <w:proofErr w:type="gramStart"/>
            <w:r w:rsidRPr="535640C8" w:rsidR="535640C8">
              <w:rPr>
                <w:sz w:val="24"/>
                <w:szCs w:val="24"/>
              </w:rPr>
              <w:t>Opakování - třídění</w:t>
            </w:r>
            <w:proofErr w:type="gramEnd"/>
            <w:r w:rsidRPr="535640C8" w:rsidR="535640C8">
              <w:rPr>
                <w:sz w:val="24"/>
                <w:szCs w:val="24"/>
              </w:rPr>
              <w:t xml:space="preserve"> organismů, Zoo, botanické zahrady</w:t>
            </w:r>
          </w:p>
          <w:p w:rsidR="535640C8" w:rsidP="535640C8" w:rsidRDefault="535640C8" w14:paraId="23247CE0" w14:textId="0DFE8AE8">
            <w:pPr>
              <w:pStyle w:val="Normln"/>
              <w:rPr>
                <w:sz w:val="24"/>
                <w:szCs w:val="24"/>
              </w:rPr>
            </w:pPr>
            <w:r w:rsidRPr="535640C8" w:rsidR="535640C8">
              <w:rPr>
                <w:sz w:val="24"/>
                <w:szCs w:val="24"/>
              </w:rPr>
              <w:t>Práce s digitálními učebními materiály</w:t>
            </w:r>
          </w:p>
          <w:p w:rsidR="535640C8" w:rsidP="535640C8" w:rsidRDefault="535640C8" w14:paraId="34015A1D" w14:textId="2CE716E7">
            <w:pPr>
              <w:pStyle w:val="Normln"/>
              <w:rPr>
                <w:sz w:val="24"/>
                <w:szCs w:val="24"/>
              </w:rPr>
            </w:pPr>
            <w:r w:rsidRPr="535640C8" w:rsidR="535640C8">
              <w:rPr>
                <w:sz w:val="24"/>
                <w:szCs w:val="24"/>
              </w:rPr>
              <w:t>Den Země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B57522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49829091" w:rsidRDefault="00A10DBC" w14:paraId="6D773DF6" w14:textId="2A52FED7">
            <w:pPr>
              <w:pStyle w:val="Normln"/>
              <w:rPr>
                <w:sz w:val="24"/>
                <w:szCs w:val="24"/>
              </w:rPr>
            </w:pPr>
            <w:r w:rsidRPr="49829091" w:rsidR="49829091">
              <w:rPr>
                <w:sz w:val="24"/>
                <w:szCs w:val="24"/>
              </w:rPr>
              <w:t>Opakování Slovensko</w:t>
            </w:r>
          </w:p>
          <w:p w:rsidR="49829091" w:rsidP="49829091" w:rsidRDefault="49829091" w14:paraId="36BBBE8D" w14:textId="46A63E91">
            <w:pPr>
              <w:pStyle w:val="Normln"/>
              <w:rPr>
                <w:sz w:val="24"/>
                <w:szCs w:val="24"/>
              </w:rPr>
            </w:pPr>
            <w:r w:rsidRPr="49829091" w:rsidR="49829091">
              <w:rPr>
                <w:sz w:val="24"/>
                <w:szCs w:val="24"/>
              </w:rPr>
              <w:t>Polsko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A2873F7"/>
    <w:rsid w:val="0B2A6D00"/>
    <w:rsid w:val="1B575229"/>
    <w:rsid w:val="21D610B5"/>
    <w:rsid w:val="2273458B"/>
    <w:rsid w:val="257DE40F"/>
    <w:rsid w:val="2815341A"/>
    <w:rsid w:val="28508B71"/>
    <w:rsid w:val="2CAB2682"/>
    <w:rsid w:val="312DD89F"/>
    <w:rsid w:val="376A0E6A"/>
    <w:rsid w:val="389E06EE"/>
    <w:rsid w:val="452BC674"/>
    <w:rsid w:val="49829091"/>
    <w:rsid w:val="4A3B77B2"/>
    <w:rsid w:val="4B465AFE"/>
    <w:rsid w:val="4F5362DC"/>
    <w:rsid w:val="4FB9E481"/>
    <w:rsid w:val="535640C8"/>
    <w:rsid w:val="56D8E66C"/>
    <w:rsid w:val="5A2A0404"/>
    <w:rsid w:val="5C217EA2"/>
    <w:rsid w:val="5C8EE2EE"/>
    <w:rsid w:val="5D4F31D1"/>
    <w:rsid w:val="5D83A200"/>
    <w:rsid w:val="64033729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849844-70D2-44A0-8946-3B8BD8172702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10</revision>
  <lastPrinted>2020-03-11T10:20:00.0000000Z</lastPrinted>
  <dcterms:created xsi:type="dcterms:W3CDTF">2020-03-22T09:54:00.0000000Z</dcterms:created>
  <dcterms:modified xsi:type="dcterms:W3CDTF">2022-04-19T18:00:05.7041838Z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