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A1C23" w14:textId="4169C6ED" w:rsidR="003F1518" w:rsidRDefault="006C088A">
      <w:pPr>
        <w:rPr>
          <w:b/>
          <w:bCs/>
          <w:sz w:val="24"/>
          <w:szCs w:val="24"/>
        </w:rPr>
      </w:pPr>
      <w:r w:rsidRPr="005C3F57">
        <w:rPr>
          <w:b/>
          <w:bCs/>
          <w:sz w:val="24"/>
          <w:szCs w:val="24"/>
        </w:rPr>
        <w:t>Nejmenší společný násobek</w:t>
      </w:r>
    </w:p>
    <w:p w14:paraId="12015707" w14:textId="1E42CC0A" w:rsidR="002B66BC" w:rsidRPr="002B66BC" w:rsidRDefault="002B66BC">
      <w:pPr>
        <w:rPr>
          <w:sz w:val="24"/>
          <w:szCs w:val="24"/>
        </w:rPr>
      </w:pPr>
      <w:r w:rsidRPr="002B66BC">
        <w:rPr>
          <w:sz w:val="24"/>
          <w:szCs w:val="24"/>
        </w:rPr>
        <w:t>Jak ho určit?</w:t>
      </w:r>
    </w:p>
    <w:p w14:paraId="5C753E24" w14:textId="77777777" w:rsidR="006C088A" w:rsidRDefault="006C088A"/>
    <w:p w14:paraId="7D745E45" w14:textId="77777777" w:rsidR="005C3F57" w:rsidRDefault="005C3F57">
      <w:pPr>
        <w:sectPr w:rsidR="005C3F57" w:rsidSect="005C3F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7BC19B" w14:textId="37A9FE4C" w:rsidR="005C3F57" w:rsidRDefault="006C088A">
      <w:r>
        <w:rPr>
          <w:noProof/>
        </w:rPr>
        <w:drawing>
          <wp:inline distT="0" distB="0" distL="0" distR="0" wp14:anchorId="518F13C0" wp14:editId="503DA382">
            <wp:extent cx="4785360" cy="3208020"/>
            <wp:effectExtent l="0" t="0" r="0" b="114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0F8D7896" w14:textId="4157D734" w:rsidR="006775F2" w:rsidRDefault="006775F2"/>
    <w:p w14:paraId="61E7AF05" w14:textId="10323773" w:rsidR="006775F2" w:rsidRDefault="006775F2"/>
    <w:p w14:paraId="7185E814" w14:textId="39253509" w:rsidR="006775F2" w:rsidRDefault="006775F2"/>
    <w:p w14:paraId="63707827" w14:textId="77777777" w:rsidR="006775F2" w:rsidRDefault="006775F2"/>
    <w:p w14:paraId="48DFA563" w14:textId="25C76F3D" w:rsidR="005C3F57" w:rsidRDefault="005C3F57">
      <w:r>
        <w:rPr>
          <w:noProof/>
        </w:rPr>
        <w:drawing>
          <wp:inline distT="0" distB="0" distL="0" distR="0" wp14:anchorId="6F034BCA" wp14:editId="5422DD7F">
            <wp:extent cx="6073140" cy="262890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24B73C3" w14:textId="036C8F2B" w:rsidR="005C3F57" w:rsidRDefault="005C3F57">
      <w:r>
        <w:rPr>
          <w:noProof/>
        </w:rPr>
        <w:lastRenderedPageBreak/>
        <w:drawing>
          <wp:inline distT="0" distB="0" distL="0" distR="0" wp14:anchorId="117792FD" wp14:editId="6C044646">
            <wp:extent cx="4785360" cy="5029200"/>
            <wp:effectExtent l="0" t="0" r="9144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6BD0F67" w14:textId="52D3CB97" w:rsidR="00E60EDB" w:rsidRDefault="00E60EDB">
      <w:r>
        <w:t>V nejmenším společném násobku jsou schovaná všechna prvočísla z obou čísel, ale ta</w:t>
      </w:r>
      <w:r w:rsidR="002B66BC">
        <w:t>,</w:t>
      </w:r>
      <w:r>
        <w:t xml:space="preserve"> která se opakují, bereme jen jednou (v tomto případě 3</w:t>
      </w:r>
      <w:r w:rsidR="006775F2">
        <w:t>)</w:t>
      </w:r>
    </w:p>
    <w:p w14:paraId="0896B983" w14:textId="77777777" w:rsidR="004F434E" w:rsidRDefault="002B66BC" w:rsidP="004F434E">
      <w:pPr>
        <w:spacing w:after="0"/>
        <w:ind w:firstLine="708"/>
      </w:pPr>
      <w:r>
        <w:t xml:space="preserve">12 = 2.2.3 </w:t>
      </w:r>
    </w:p>
    <w:p w14:paraId="536FD0FB" w14:textId="42FF6B07" w:rsidR="002B66BC" w:rsidRDefault="002B66BC" w:rsidP="004F434E">
      <w:pPr>
        <w:spacing w:after="0"/>
        <w:ind w:firstLine="708"/>
      </w:pPr>
      <w:r>
        <w:t>15 = 3.5</w:t>
      </w:r>
    </w:p>
    <w:p w14:paraId="005797F8" w14:textId="77777777" w:rsidR="00EC3CB9" w:rsidRDefault="00EC3CB9" w:rsidP="00EC3CB9">
      <w:pPr>
        <w:spacing w:after="0"/>
      </w:pPr>
      <w:r>
        <w:t>tato dvě čísla v "sobě mají " tato prvočísla 2,2,3 a 3,5.</w:t>
      </w:r>
    </w:p>
    <w:p w14:paraId="5BB9C215" w14:textId="77777777" w:rsidR="00EC3CB9" w:rsidRDefault="00EC3CB9" w:rsidP="004F434E">
      <w:pPr>
        <w:spacing w:after="0"/>
        <w:ind w:firstLine="708"/>
      </w:pPr>
    </w:p>
    <w:p w14:paraId="4E725EAF" w14:textId="3C668886" w:rsidR="004F434E" w:rsidRPr="004F434E" w:rsidRDefault="004F434E" w:rsidP="004F434E">
      <w:pPr>
        <w:spacing w:after="0"/>
        <w:ind w:firstLine="708"/>
        <w:rPr>
          <w:color w:val="0070C0"/>
        </w:rPr>
      </w:pPr>
      <w:r>
        <w:tab/>
        <w:t xml:space="preserve">      </w:t>
      </w:r>
      <w:r w:rsidR="00EC3CB9" w:rsidRPr="00EC3CB9">
        <w:rPr>
          <w:color w:val="0070C0"/>
          <w:u w:val="single"/>
        </w:rPr>
        <w:t>_</w:t>
      </w:r>
      <w:proofErr w:type="gramStart"/>
      <w:r w:rsidR="00EC3CB9" w:rsidRPr="00EC3CB9">
        <w:rPr>
          <w:color w:val="0070C0"/>
          <w:u w:val="single"/>
        </w:rPr>
        <w:t>_</w:t>
      </w:r>
      <w:r w:rsidRPr="00EC3CB9">
        <w:rPr>
          <w:color w:val="0070C0"/>
          <w:u w:val="single"/>
        </w:rPr>
        <w:t xml:space="preserve">  </w:t>
      </w:r>
      <w:r w:rsidRPr="00EC3CB9">
        <w:rPr>
          <w:rFonts w:cstheme="minorHAnsi"/>
          <w:color w:val="0070C0"/>
          <w:u w:val="single"/>
        </w:rPr>
        <w:t>↓</w:t>
      </w:r>
      <w:proofErr w:type="gramEnd"/>
      <w:r w:rsidRPr="00EC3CB9">
        <w:rPr>
          <w:color w:val="0070C0"/>
          <w:u w:val="single"/>
        </w:rPr>
        <w:t>p</w:t>
      </w:r>
      <w:r w:rsidRPr="004F434E">
        <w:rPr>
          <w:color w:val="0070C0"/>
        </w:rPr>
        <w:t>rvočísla 2.2.3 = 12</w:t>
      </w:r>
    </w:p>
    <w:p w14:paraId="6E7207C1" w14:textId="44904788" w:rsidR="004F434E" w:rsidRDefault="004F434E" w:rsidP="004F434E">
      <w:pPr>
        <w:spacing w:after="0"/>
        <w:ind w:firstLine="708"/>
        <w:rPr>
          <w:color w:val="00B050"/>
          <w:sz w:val="40"/>
          <w:szCs w:val="40"/>
        </w:rPr>
      </w:pPr>
      <w:proofErr w:type="gramStart"/>
      <w:r>
        <w:t>n(</w:t>
      </w:r>
      <w:proofErr w:type="gramEnd"/>
      <w:r>
        <w:t xml:space="preserve">12,15) = </w:t>
      </w:r>
      <w:r w:rsidRPr="004F434E">
        <w:rPr>
          <w:color w:val="2E74B5" w:themeColor="accent1" w:themeShade="BF"/>
          <w:sz w:val="40"/>
          <w:szCs w:val="40"/>
        </w:rPr>
        <w:t>I</w:t>
      </w:r>
      <w:r>
        <w:t>2.2</w:t>
      </w:r>
      <w:r w:rsidRPr="004F434E">
        <w:rPr>
          <w:color w:val="00B050"/>
          <w:sz w:val="40"/>
          <w:szCs w:val="40"/>
        </w:rPr>
        <w:t>I</w:t>
      </w:r>
      <w:r>
        <w:t>.3</w:t>
      </w:r>
      <w:r w:rsidRPr="004F434E">
        <w:rPr>
          <w:color w:val="2E74B5" w:themeColor="accent1" w:themeShade="BF"/>
          <w:sz w:val="40"/>
          <w:szCs w:val="40"/>
        </w:rPr>
        <w:t>I</w:t>
      </w:r>
      <w:r>
        <w:t>.5</w:t>
      </w:r>
      <w:r w:rsidRPr="004F434E">
        <w:rPr>
          <w:color w:val="00B050"/>
          <w:sz w:val="40"/>
          <w:szCs w:val="40"/>
        </w:rPr>
        <w:t>I</w:t>
      </w:r>
    </w:p>
    <w:p w14:paraId="6E1517DA" w14:textId="0AC509EC" w:rsidR="00EC3CB9" w:rsidRPr="00EC3CB9" w:rsidRDefault="00EC3CB9" w:rsidP="004F434E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EC3CB9">
        <w:rPr>
          <w:color w:val="00B050"/>
          <w:sz w:val="16"/>
          <w:szCs w:val="16"/>
        </w:rPr>
        <w:t xml:space="preserve"> ------------  </w:t>
      </w:r>
    </w:p>
    <w:p w14:paraId="03B103CE" w14:textId="122F4AB4" w:rsidR="002B66BC" w:rsidRPr="004F434E" w:rsidRDefault="004F434E" w:rsidP="002B66BC">
      <w:pPr>
        <w:spacing w:after="0"/>
        <w:rPr>
          <w:color w:val="00B050"/>
        </w:rPr>
      </w:pPr>
      <w:r>
        <w:tab/>
      </w:r>
      <w:r>
        <w:tab/>
      </w:r>
      <w:r>
        <w:tab/>
      </w:r>
      <w:r w:rsidRPr="004F434E">
        <w:rPr>
          <w:color w:val="00B050"/>
        </w:rPr>
        <w:t xml:space="preserve">    </w:t>
      </w:r>
      <w:r w:rsidRPr="004F434E">
        <w:rPr>
          <w:rFonts w:cstheme="minorHAnsi"/>
          <w:color w:val="00B050"/>
        </w:rPr>
        <w:t>↑</w:t>
      </w:r>
      <w:r w:rsidRPr="004F434E">
        <w:rPr>
          <w:color w:val="00B050"/>
        </w:rPr>
        <w:t>prvočísla 3.5 = 15</w:t>
      </w:r>
    </w:p>
    <w:p w14:paraId="346A47BB" w14:textId="3B6DADA1" w:rsidR="002B66BC" w:rsidRDefault="002B66BC" w:rsidP="002B66BC">
      <w:pPr>
        <w:spacing w:after="0"/>
      </w:pPr>
      <w:r>
        <w:t xml:space="preserve"> </w:t>
      </w:r>
    </w:p>
    <w:p w14:paraId="6C4EA094" w14:textId="77777777" w:rsidR="002B66BC" w:rsidRDefault="002B66BC" w:rsidP="002B66BC">
      <w:pPr>
        <w:spacing w:after="0"/>
      </w:pPr>
      <w:r>
        <w:t>Trojka se vyskytuje u obou čísel, u 12 i 15, a proto ji do nejmenšího společného násobku píšeme jen jednou.</w:t>
      </w:r>
    </w:p>
    <w:p w14:paraId="1F735131" w14:textId="77777777" w:rsidR="002B66BC" w:rsidRDefault="002B66BC" w:rsidP="002B66BC">
      <w:pPr>
        <w:spacing w:after="0"/>
      </w:pPr>
    </w:p>
    <w:p w14:paraId="25FE8F5B" w14:textId="77777777" w:rsidR="002B66BC" w:rsidRDefault="002B66BC" w:rsidP="002B66BC">
      <w:pPr>
        <w:spacing w:after="0"/>
      </w:pPr>
      <w:r>
        <w:t xml:space="preserve"> </w:t>
      </w:r>
    </w:p>
    <w:p w14:paraId="31CE65A2" w14:textId="77777777" w:rsidR="002B66BC" w:rsidRDefault="002B66BC" w:rsidP="002B66BC">
      <w:pPr>
        <w:spacing w:after="0"/>
      </w:pPr>
    </w:p>
    <w:p w14:paraId="561DCDF1" w14:textId="4F104754" w:rsidR="002B66BC" w:rsidRDefault="002B66BC" w:rsidP="002B66BC">
      <w:pPr>
        <w:spacing w:after="0"/>
      </w:pPr>
      <w:r>
        <w:t>Kdybych</w:t>
      </w:r>
      <w:r w:rsidR="00EC3CB9">
        <w:t>om</w:t>
      </w:r>
      <w:r>
        <w:t xml:space="preserve"> vzal</w:t>
      </w:r>
      <w:r w:rsidR="00EC3CB9">
        <w:t>i</w:t>
      </w:r>
      <w:r>
        <w:t xml:space="preserve"> všechna prvočísla byl by to násobek 12 a 15, ale nebyl by nejmenší.</w:t>
      </w:r>
      <w:r w:rsidR="00EC3CB9">
        <w:tab/>
      </w:r>
      <w:r w:rsidR="00EC3CB9">
        <w:rPr>
          <w:rFonts w:cstheme="minorHAnsi"/>
        </w:rPr>
        <w:t>→</w:t>
      </w:r>
      <w:r w:rsidR="00EC3CB9">
        <w:t xml:space="preserve"> 12.15 = 2.2.3.3.5 = 180</w:t>
      </w:r>
    </w:p>
    <w:p w14:paraId="4C8FF1EB" w14:textId="77777777" w:rsidR="002B66BC" w:rsidRDefault="002B66BC" w:rsidP="002B66BC">
      <w:pPr>
        <w:spacing w:after="0"/>
      </w:pPr>
    </w:p>
    <w:p w14:paraId="21B59EF3" w14:textId="12CC035F" w:rsidR="006775F2" w:rsidRDefault="006775F2">
      <w:r>
        <w:t>Takže když vezmeme jedno číslo celé, tak v něm máme všechna jeho prvočísla a z druhého čísla přidáme jen ta, která ještě nemáme.</w:t>
      </w:r>
    </w:p>
    <w:p w14:paraId="7CCE6E6E" w14:textId="77777777" w:rsidR="005C3F57" w:rsidRDefault="005C3F57"/>
    <w:p w14:paraId="42D008E6" w14:textId="498751AA" w:rsidR="005C3F57" w:rsidRDefault="00EC3CB9" w:rsidP="00EC3CB9">
      <w:pPr>
        <w:spacing w:after="0"/>
      </w:pPr>
      <w:r>
        <w:tab/>
      </w:r>
      <w:proofErr w:type="gramStart"/>
      <w:r>
        <w:t>n(</w:t>
      </w:r>
      <w:proofErr w:type="gramEnd"/>
      <w:r>
        <w:t>12,15) =</w:t>
      </w:r>
      <w:r>
        <w:t xml:space="preserve"> 12 . 5 = 60</w:t>
      </w:r>
    </w:p>
    <w:p w14:paraId="066AF407" w14:textId="166A401F" w:rsidR="00EC3CB9" w:rsidRDefault="00EC3CB9" w:rsidP="00EC3CB9">
      <w:pPr>
        <w:spacing w:after="0"/>
      </w:pPr>
      <w:r>
        <w:t>nebo</w:t>
      </w:r>
    </w:p>
    <w:p w14:paraId="76566531" w14:textId="484498D9" w:rsidR="00EC3CB9" w:rsidRDefault="00EC3CB9" w:rsidP="00EC3CB9">
      <w:pPr>
        <w:spacing w:after="0"/>
        <w:sectPr w:rsidR="00EC3CB9" w:rsidSect="005C3F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  <w:proofErr w:type="gramStart"/>
      <w:r>
        <w:t>n(</w:t>
      </w:r>
      <w:proofErr w:type="gramEnd"/>
      <w:r>
        <w:t>12,15) =</w:t>
      </w:r>
      <w:r>
        <w:t xml:space="preserve"> 15 .   2.2 = 60</w:t>
      </w:r>
      <w:bookmarkStart w:id="0" w:name="_GoBack"/>
      <w:bookmarkEnd w:id="0"/>
    </w:p>
    <w:p w14:paraId="4A4BED50" w14:textId="73225690" w:rsidR="005C3F57" w:rsidRDefault="005C3F57"/>
    <w:p w14:paraId="075FC388" w14:textId="075D8D13" w:rsidR="005C3F57" w:rsidRDefault="005C3F57"/>
    <w:p w14:paraId="5BF87040" w14:textId="64F739AA" w:rsidR="005C3F57" w:rsidRDefault="005C3F57"/>
    <w:p w14:paraId="7B6C169B" w14:textId="7CAC2F11" w:rsidR="005C3F57" w:rsidRDefault="005C3F57"/>
    <w:p w14:paraId="74969BA1" w14:textId="50DD6473" w:rsidR="005C3F57" w:rsidRDefault="005C3F57"/>
    <w:p w14:paraId="58637E72" w14:textId="7BF6C01D" w:rsidR="005C3F57" w:rsidRDefault="005C3F57"/>
    <w:p w14:paraId="44351D88" w14:textId="77777777" w:rsidR="005C3F57" w:rsidRDefault="005C3F57"/>
    <w:p w14:paraId="493CCC74" w14:textId="3C7C6731" w:rsidR="005C3F57" w:rsidRDefault="005C3F57"/>
    <w:p w14:paraId="0B8F8F9B" w14:textId="1D84E7C1" w:rsidR="005C3F57" w:rsidRDefault="005C3F57"/>
    <w:p w14:paraId="0EBBA4AB" w14:textId="4FA8E785" w:rsidR="005C3F57" w:rsidRDefault="005C3F57"/>
    <w:p w14:paraId="2169569E" w14:textId="612C9FEC" w:rsidR="005C3F57" w:rsidRDefault="005C3F57"/>
    <w:p w14:paraId="235462F2" w14:textId="77777777" w:rsidR="005C3F57" w:rsidRDefault="005C3F57">
      <w:pPr>
        <w:sectPr w:rsidR="005C3F57" w:rsidSect="005C3F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F7B8D1" w14:textId="0A380CEC" w:rsidR="005C3F57" w:rsidRDefault="005C3F57"/>
    <w:p w14:paraId="6A2F3311" w14:textId="77777777" w:rsidR="005C3F57" w:rsidRDefault="005C3F57"/>
    <w:sectPr w:rsidR="005C3F57" w:rsidSect="005C3F5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8A"/>
    <w:rsid w:val="002B66BC"/>
    <w:rsid w:val="004F434E"/>
    <w:rsid w:val="005C3F57"/>
    <w:rsid w:val="006775F2"/>
    <w:rsid w:val="006C088A"/>
    <w:rsid w:val="00806C6F"/>
    <w:rsid w:val="008514A1"/>
    <w:rsid w:val="009A7449"/>
    <w:rsid w:val="00C47E88"/>
    <w:rsid w:val="00C63046"/>
    <w:rsid w:val="00E60EDB"/>
    <w:rsid w:val="00E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1199"/>
  <w15:chartTrackingRefBased/>
  <w15:docId w15:val="{A7697B68-EEBB-40C8-8ED0-9D2B866D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CED767-861F-4206-9F51-ED3369094D4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5C19350C-5D57-44FD-B6F2-0AAE75C1C3CE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/>
            <a:t>Máme čísla</a:t>
          </a:r>
        </a:p>
        <a:p>
          <a:r>
            <a:rPr lang="cs-CZ"/>
            <a:t>Jsou soudělná?</a:t>
          </a:r>
        </a:p>
      </dgm:t>
    </dgm:pt>
    <dgm:pt modelId="{7862B934-8616-425D-8A35-0BBE08BF08BE}" type="parTrans" cxnId="{2AAF2923-D989-4EE4-8796-98B8EFCFDD14}">
      <dgm:prSet/>
      <dgm:spPr/>
      <dgm:t>
        <a:bodyPr/>
        <a:lstStyle/>
        <a:p>
          <a:endParaRPr lang="cs-CZ"/>
        </a:p>
      </dgm:t>
    </dgm:pt>
    <dgm:pt modelId="{53E04F76-80DA-4F38-8283-CA13F13225EB}" type="sibTrans" cxnId="{2AAF2923-D989-4EE4-8796-98B8EFCFDD14}">
      <dgm:prSet/>
      <dgm:spPr/>
      <dgm:t>
        <a:bodyPr/>
        <a:lstStyle/>
        <a:p>
          <a:endParaRPr lang="cs-CZ"/>
        </a:p>
      </dgm:t>
    </dgm:pt>
    <dgm:pt modelId="{AE73847E-9135-4162-AF99-826BC756994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/>
            <a:t>Ne</a:t>
          </a:r>
        </a:p>
      </dgm:t>
    </dgm:pt>
    <dgm:pt modelId="{1F4689D7-F677-449D-AF7C-8D3E287D73ED}" type="parTrans" cxnId="{E42869C6-FF8B-49C1-A725-7CB9804A0B06}">
      <dgm:prSet/>
      <dgm:spPr/>
      <dgm:t>
        <a:bodyPr/>
        <a:lstStyle/>
        <a:p>
          <a:endParaRPr lang="cs-CZ"/>
        </a:p>
      </dgm:t>
    </dgm:pt>
    <dgm:pt modelId="{55638C99-546C-4EA8-9B1F-67D9D8AA67C4}" type="sibTrans" cxnId="{E42869C6-FF8B-49C1-A725-7CB9804A0B06}">
      <dgm:prSet/>
      <dgm:spPr/>
      <dgm:t>
        <a:bodyPr/>
        <a:lstStyle/>
        <a:p>
          <a:endParaRPr lang="cs-CZ"/>
        </a:p>
      </dgm:t>
    </dgm:pt>
    <dgm:pt modelId="{457C066B-1447-44AE-A9B0-B12725FA106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/>
            <a:t>Ano</a:t>
          </a:r>
        </a:p>
      </dgm:t>
    </dgm:pt>
    <dgm:pt modelId="{F00811EE-46E8-4608-9D7A-978CDB7A57FA}" type="parTrans" cxnId="{F952DEBA-1A8F-4149-9642-E1C1177DD1F8}">
      <dgm:prSet/>
      <dgm:spPr/>
      <dgm:t>
        <a:bodyPr/>
        <a:lstStyle/>
        <a:p>
          <a:endParaRPr lang="cs-CZ"/>
        </a:p>
      </dgm:t>
    </dgm:pt>
    <dgm:pt modelId="{3BB1D3FD-8C58-4468-9A5F-2D4D3E0D0647}" type="sibTrans" cxnId="{F952DEBA-1A8F-4149-9642-E1C1177DD1F8}">
      <dgm:prSet/>
      <dgm:spPr/>
      <dgm:t>
        <a:bodyPr/>
        <a:lstStyle/>
        <a:p>
          <a:endParaRPr lang="cs-CZ"/>
        </a:p>
      </dgm:t>
    </dgm:pt>
    <dgm:pt modelId="{49081B34-8A09-4D85-B163-89C49E047D04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/>
            <a:t>Nejmenší společný násobek = součin jednoho z čísel a zbytku druhého čísla </a:t>
          </a:r>
          <a:r>
            <a:rPr lang="cs-CZ" b="1" i="1">
              <a:solidFill>
                <a:schemeClr val="accent1"/>
              </a:solidFill>
            </a:rPr>
            <a:t>(z druhého čísla vezmeme jen ta prvočísla, která nejsou společným dělitelem)</a:t>
          </a:r>
          <a:endParaRPr lang="cs-CZ">
            <a:solidFill>
              <a:schemeClr val="accent1"/>
            </a:solidFill>
          </a:endParaRPr>
        </a:p>
      </dgm:t>
    </dgm:pt>
    <dgm:pt modelId="{26CF42CB-2028-4439-97BB-FF8CE6A1FBA9}" type="parTrans" cxnId="{C4D830BF-8E1B-42D4-9E96-C7B73BC51476}">
      <dgm:prSet/>
      <dgm:spPr/>
      <dgm:t>
        <a:bodyPr/>
        <a:lstStyle/>
        <a:p>
          <a:endParaRPr lang="cs-CZ"/>
        </a:p>
      </dgm:t>
    </dgm:pt>
    <dgm:pt modelId="{B18CE9C1-59A8-4F61-8EE5-4E19696219A5}" type="sibTrans" cxnId="{C4D830BF-8E1B-42D4-9E96-C7B73BC51476}">
      <dgm:prSet/>
      <dgm:spPr/>
      <dgm:t>
        <a:bodyPr/>
        <a:lstStyle/>
        <a:p>
          <a:endParaRPr lang="cs-CZ"/>
        </a:p>
      </dgm:t>
    </dgm:pt>
    <dgm:pt modelId="{17FF7C35-D51B-4471-BC43-46A8805020A6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/>
            <a:t>Nejmenší společný násobek = součin čísel</a:t>
          </a:r>
        </a:p>
      </dgm:t>
    </dgm:pt>
    <dgm:pt modelId="{C83F72F1-4A40-48FB-AE26-FBCD8CCCAF75}" type="parTrans" cxnId="{BB62EBB4-DCA0-4311-8445-B9A073FB8967}">
      <dgm:prSet/>
      <dgm:spPr/>
      <dgm:t>
        <a:bodyPr/>
        <a:lstStyle/>
        <a:p>
          <a:endParaRPr lang="cs-CZ"/>
        </a:p>
      </dgm:t>
    </dgm:pt>
    <dgm:pt modelId="{A6524A65-7CF4-4D2F-923B-295FDCDEB177}" type="sibTrans" cxnId="{BB62EBB4-DCA0-4311-8445-B9A073FB8967}">
      <dgm:prSet/>
      <dgm:spPr/>
      <dgm:t>
        <a:bodyPr/>
        <a:lstStyle/>
        <a:p>
          <a:endParaRPr lang="cs-CZ"/>
        </a:p>
      </dgm:t>
    </dgm:pt>
    <dgm:pt modelId="{5F365B54-AFD7-402E-B03A-DA215525B022}" type="pres">
      <dgm:prSet presAssocID="{73CED767-861F-4206-9F51-ED3369094D4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775AA6F-6103-44C8-9384-2F4EFCDE8A74}" type="pres">
      <dgm:prSet presAssocID="{5C19350C-5D57-44FD-B6F2-0AAE75C1C3CE}" presName="hierRoot1" presStyleCnt="0">
        <dgm:presLayoutVars>
          <dgm:hierBranch val="init"/>
        </dgm:presLayoutVars>
      </dgm:prSet>
      <dgm:spPr/>
    </dgm:pt>
    <dgm:pt modelId="{2D080941-0195-46B5-ABF9-771E0275F600}" type="pres">
      <dgm:prSet presAssocID="{5C19350C-5D57-44FD-B6F2-0AAE75C1C3CE}" presName="rootComposite1" presStyleCnt="0"/>
      <dgm:spPr/>
    </dgm:pt>
    <dgm:pt modelId="{CE9A84A0-F553-405E-ADCC-B567A5561815}" type="pres">
      <dgm:prSet presAssocID="{5C19350C-5D57-44FD-B6F2-0AAE75C1C3CE}" presName="rootText1" presStyleLbl="node0" presStyleIdx="0" presStyleCnt="1" custScaleX="58734" custScaleY="61456">
        <dgm:presLayoutVars>
          <dgm:chPref val="3"/>
        </dgm:presLayoutVars>
      </dgm:prSet>
      <dgm:spPr/>
    </dgm:pt>
    <dgm:pt modelId="{DFED491B-42FE-4345-AA5F-15FD5BE3381E}" type="pres">
      <dgm:prSet presAssocID="{5C19350C-5D57-44FD-B6F2-0AAE75C1C3CE}" presName="rootConnector1" presStyleLbl="node1" presStyleIdx="0" presStyleCnt="0"/>
      <dgm:spPr/>
    </dgm:pt>
    <dgm:pt modelId="{B25DF585-45CD-4D81-B04B-054D45A21A1B}" type="pres">
      <dgm:prSet presAssocID="{5C19350C-5D57-44FD-B6F2-0AAE75C1C3CE}" presName="hierChild2" presStyleCnt="0"/>
      <dgm:spPr/>
    </dgm:pt>
    <dgm:pt modelId="{29C5F196-A530-49F3-A531-A8581476BE62}" type="pres">
      <dgm:prSet presAssocID="{1F4689D7-F677-449D-AF7C-8D3E287D73ED}" presName="Name37" presStyleLbl="parChTrans1D2" presStyleIdx="0" presStyleCnt="2"/>
      <dgm:spPr/>
    </dgm:pt>
    <dgm:pt modelId="{970A4CEE-1140-4616-8F92-D0D18C5AE782}" type="pres">
      <dgm:prSet presAssocID="{AE73847E-9135-4162-AF99-826BC7569947}" presName="hierRoot2" presStyleCnt="0">
        <dgm:presLayoutVars>
          <dgm:hierBranch val="init"/>
        </dgm:presLayoutVars>
      </dgm:prSet>
      <dgm:spPr/>
    </dgm:pt>
    <dgm:pt modelId="{401CE715-DCAB-4F97-9058-50D005F9249D}" type="pres">
      <dgm:prSet presAssocID="{AE73847E-9135-4162-AF99-826BC7569947}" presName="rootComposite" presStyleCnt="0"/>
      <dgm:spPr/>
    </dgm:pt>
    <dgm:pt modelId="{B612F3F3-3379-42A9-8301-1903FC42609D}" type="pres">
      <dgm:prSet presAssocID="{AE73847E-9135-4162-AF99-826BC7569947}" presName="rootText" presStyleLbl="node2" presStyleIdx="0" presStyleCnt="2" custScaleX="42628" custScaleY="32933">
        <dgm:presLayoutVars>
          <dgm:chPref val="3"/>
        </dgm:presLayoutVars>
      </dgm:prSet>
      <dgm:spPr/>
    </dgm:pt>
    <dgm:pt modelId="{E7B0DBF2-0E47-455E-A5E5-9077C869C696}" type="pres">
      <dgm:prSet presAssocID="{AE73847E-9135-4162-AF99-826BC7569947}" presName="rootConnector" presStyleLbl="node2" presStyleIdx="0" presStyleCnt="2"/>
      <dgm:spPr/>
    </dgm:pt>
    <dgm:pt modelId="{11DEAF68-01FB-4DCE-A056-90306AB1F07E}" type="pres">
      <dgm:prSet presAssocID="{AE73847E-9135-4162-AF99-826BC7569947}" presName="hierChild4" presStyleCnt="0"/>
      <dgm:spPr/>
    </dgm:pt>
    <dgm:pt modelId="{488BA345-F80E-4B61-827E-515A53777BB5}" type="pres">
      <dgm:prSet presAssocID="{C83F72F1-4A40-48FB-AE26-FBCD8CCCAF75}" presName="Name37" presStyleLbl="parChTrans1D3" presStyleIdx="0" presStyleCnt="2"/>
      <dgm:spPr/>
    </dgm:pt>
    <dgm:pt modelId="{8E741C5C-8111-44AC-B953-615DFA53DDA5}" type="pres">
      <dgm:prSet presAssocID="{17FF7C35-D51B-4471-BC43-46A8805020A6}" presName="hierRoot2" presStyleCnt="0">
        <dgm:presLayoutVars>
          <dgm:hierBranch val="init"/>
        </dgm:presLayoutVars>
      </dgm:prSet>
      <dgm:spPr/>
    </dgm:pt>
    <dgm:pt modelId="{85DC9F4B-808C-4AB7-A00C-FF4444FE7747}" type="pres">
      <dgm:prSet presAssocID="{17FF7C35-D51B-4471-BC43-46A8805020A6}" presName="rootComposite" presStyleCnt="0"/>
      <dgm:spPr/>
    </dgm:pt>
    <dgm:pt modelId="{25346411-C3FB-4DE9-9BBC-EDA93CA0D6D8}" type="pres">
      <dgm:prSet presAssocID="{17FF7C35-D51B-4471-BC43-46A8805020A6}" presName="rootText" presStyleLbl="node3" presStyleIdx="0" presStyleCnt="2" custScaleX="77172" custScaleY="62952">
        <dgm:presLayoutVars>
          <dgm:chPref val="3"/>
        </dgm:presLayoutVars>
      </dgm:prSet>
      <dgm:spPr/>
    </dgm:pt>
    <dgm:pt modelId="{69FFE21E-1DC7-41FD-B935-7E900A014DAB}" type="pres">
      <dgm:prSet presAssocID="{17FF7C35-D51B-4471-BC43-46A8805020A6}" presName="rootConnector" presStyleLbl="node3" presStyleIdx="0" presStyleCnt="2"/>
      <dgm:spPr/>
    </dgm:pt>
    <dgm:pt modelId="{2D967348-B4F7-4168-8E14-0E1B9912F9E6}" type="pres">
      <dgm:prSet presAssocID="{17FF7C35-D51B-4471-BC43-46A8805020A6}" presName="hierChild4" presStyleCnt="0"/>
      <dgm:spPr/>
    </dgm:pt>
    <dgm:pt modelId="{B9D3BE5D-D51F-4CBC-8AEA-FACBD143A8D0}" type="pres">
      <dgm:prSet presAssocID="{17FF7C35-D51B-4471-BC43-46A8805020A6}" presName="hierChild5" presStyleCnt="0"/>
      <dgm:spPr/>
    </dgm:pt>
    <dgm:pt modelId="{371A66F7-AC7E-4A5C-9E30-FB535603E3EB}" type="pres">
      <dgm:prSet presAssocID="{AE73847E-9135-4162-AF99-826BC7569947}" presName="hierChild5" presStyleCnt="0"/>
      <dgm:spPr/>
    </dgm:pt>
    <dgm:pt modelId="{DE97B9D6-2106-4579-891B-2E92C16D9ADF}" type="pres">
      <dgm:prSet presAssocID="{F00811EE-46E8-4608-9D7A-978CDB7A57FA}" presName="Name37" presStyleLbl="parChTrans1D2" presStyleIdx="1" presStyleCnt="2"/>
      <dgm:spPr/>
    </dgm:pt>
    <dgm:pt modelId="{59ADD4C5-1D90-4CBC-9504-9B9FB014C079}" type="pres">
      <dgm:prSet presAssocID="{457C066B-1447-44AE-A9B0-B12725FA106D}" presName="hierRoot2" presStyleCnt="0">
        <dgm:presLayoutVars>
          <dgm:hierBranch val="init"/>
        </dgm:presLayoutVars>
      </dgm:prSet>
      <dgm:spPr/>
    </dgm:pt>
    <dgm:pt modelId="{EA40E602-802C-4366-AF5E-CC158D74A80F}" type="pres">
      <dgm:prSet presAssocID="{457C066B-1447-44AE-A9B0-B12725FA106D}" presName="rootComposite" presStyleCnt="0"/>
      <dgm:spPr/>
    </dgm:pt>
    <dgm:pt modelId="{6266B744-F101-492E-A76F-4253B0422505}" type="pres">
      <dgm:prSet presAssocID="{457C066B-1447-44AE-A9B0-B12725FA106D}" presName="rootText" presStyleLbl="node2" presStyleIdx="1" presStyleCnt="2" custAng="10800000" custFlipVert="1" custScaleX="41939" custScaleY="32843">
        <dgm:presLayoutVars>
          <dgm:chPref val="3"/>
        </dgm:presLayoutVars>
      </dgm:prSet>
      <dgm:spPr/>
    </dgm:pt>
    <dgm:pt modelId="{CB7050D4-D5D9-4BAA-8E3C-C5F437500167}" type="pres">
      <dgm:prSet presAssocID="{457C066B-1447-44AE-A9B0-B12725FA106D}" presName="rootConnector" presStyleLbl="node2" presStyleIdx="1" presStyleCnt="2"/>
      <dgm:spPr/>
    </dgm:pt>
    <dgm:pt modelId="{DE4A4276-FFAB-44A3-AB1B-9D77FD926297}" type="pres">
      <dgm:prSet presAssocID="{457C066B-1447-44AE-A9B0-B12725FA106D}" presName="hierChild4" presStyleCnt="0"/>
      <dgm:spPr/>
    </dgm:pt>
    <dgm:pt modelId="{B65BB76C-1FC0-4CB1-AF72-99C67CECB097}" type="pres">
      <dgm:prSet presAssocID="{26CF42CB-2028-4439-97BB-FF8CE6A1FBA9}" presName="Name37" presStyleLbl="parChTrans1D3" presStyleIdx="1" presStyleCnt="2"/>
      <dgm:spPr/>
    </dgm:pt>
    <dgm:pt modelId="{9FE31806-3753-4921-B809-E6BEB5DEA315}" type="pres">
      <dgm:prSet presAssocID="{49081B34-8A09-4D85-B163-89C49E047D04}" presName="hierRoot2" presStyleCnt="0">
        <dgm:presLayoutVars>
          <dgm:hierBranch val="init"/>
        </dgm:presLayoutVars>
      </dgm:prSet>
      <dgm:spPr/>
    </dgm:pt>
    <dgm:pt modelId="{12403828-74EB-47A8-8AA2-19313CEEA5A7}" type="pres">
      <dgm:prSet presAssocID="{49081B34-8A09-4D85-B163-89C49E047D04}" presName="rootComposite" presStyleCnt="0"/>
      <dgm:spPr/>
    </dgm:pt>
    <dgm:pt modelId="{68C345AE-5C86-4EF0-AF7D-9702E8571CC8}" type="pres">
      <dgm:prSet presAssocID="{49081B34-8A09-4D85-B163-89C49E047D04}" presName="rootText" presStyleLbl="node3" presStyleIdx="1" presStyleCnt="2" custScaleX="72287" custScaleY="72150">
        <dgm:presLayoutVars>
          <dgm:chPref val="3"/>
        </dgm:presLayoutVars>
      </dgm:prSet>
      <dgm:spPr/>
    </dgm:pt>
    <dgm:pt modelId="{E7611C72-E257-4F6D-8857-5E8422B73950}" type="pres">
      <dgm:prSet presAssocID="{49081B34-8A09-4D85-B163-89C49E047D04}" presName="rootConnector" presStyleLbl="node3" presStyleIdx="1" presStyleCnt="2"/>
      <dgm:spPr/>
    </dgm:pt>
    <dgm:pt modelId="{512265A9-A744-4487-A2CC-BB5EB3D98915}" type="pres">
      <dgm:prSet presAssocID="{49081B34-8A09-4D85-B163-89C49E047D04}" presName="hierChild4" presStyleCnt="0"/>
      <dgm:spPr/>
    </dgm:pt>
    <dgm:pt modelId="{BC02FB02-C4B4-4554-BB23-C12DE179A40B}" type="pres">
      <dgm:prSet presAssocID="{49081B34-8A09-4D85-B163-89C49E047D04}" presName="hierChild5" presStyleCnt="0"/>
      <dgm:spPr/>
    </dgm:pt>
    <dgm:pt modelId="{DCAFB46F-6987-4AA5-B41A-9D674887F4D7}" type="pres">
      <dgm:prSet presAssocID="{457C066B-1447-44AE-A9B0-B12725FA106D}" presName="hierChild5" presStyleCnt="0"/>
      <dgm:spPr/>
    </dgm:pt>
    <dgm:pt modelId="{AAE301A0-395C-45BA-9DD6-59CDE0701D57}" type="pres">
      <dgm:prSet presAssocID="{5C19350C-5D57-44FD-B6F2-0AAE75C1C3CE}" presName="hierChild3" presStyleCnt="0"/>
      <dgm:spPr/>
    </dgm:pt>
  </dgm:ptLst>
  <dgm:cxnLst>
    <dgm:cxn modelId="{2AAF2923-D989-4EE4-8796-98B8EFCFDD14}" srcId="{73CED767-861F-4206-9F51-ED3369094D44}" destId="{5C19350C-5D57-44FD-B6F2-0AAE75C1C3CE}" srcOrd="0" destOrd="0" parTransId="{7862B934-8616-425D-8A35-0BBE08BF08BE}" sibTransId="{53E04F76-80DA-4F38-8283-CA13F13225EB}"/>
    <dgm:cxn modelId="{60A95D24-F8AA-4F28-A2E5-726B2FA5B260}" type="presOf" srcId="{17FF7C35-D51B-4471-BC43-46A8805020A6}" destId="{69FFE21E-1DC7-41FD-B935-7E900A014DAB}" srcOrd="1" destOrd="0" presId="urn:microsoft.com/office/officeart/2005/8/layout/orgChart1"/>
    <dgm:cxn modelId="{8E553E31-9E29-4071-B7BE-96AABBF30F10}" type="presOf" srcId="{457C066B-1447-44AE-A9B0-B12725FA106D}" destId="{6266B744-F101-492E-A76F-4253B0422505}" srcOrd="0" destOrd="0" presId="urn:microsoft.com/office/officeart/2005/8/layout/orgChart1"/>
    <dgm:cxn modelId="{51797C3D-FE60-42C2-8E09-2A3CCA8C835F}" type="presOf" srcId="{457C066B-1447-44AE-A9B0-B12725FA106D}" destId="{CB7050D4-D5D9-4BAA-8E3C-C5F437500167}" srcOrd="1" destOrd="0" presId="urn:microsoft.com/office/officeart/2005/8/layout/orgChart1"/>
    <dgm:cxn modelId="{4B68176A-F8D1-4050-BFD1-C7F49FD68C6F}" type="presOf" srcId="{C83F72F1-4A40-48FB-AE26-FBCD8CCCAF75}" destId="{488BA345-F80E-4B61-827E-515A53777BB5}" srcOrd="0" destOrd="0" presId="urn:microsoft.com/office/officeart/2005/8/layout/orgChart1"/>
    <dgm:cxn modelId="{FEE1754F-3A6E-48DA-8117-272E4623A818}" type="presOf" srcId="{26CF42CB-2028-4439-97BB-FF8CE6A1FBA9}" destId="{B65BB76C-1FC0-4CB1-AF72-99C67CECB097}" srcOrd="0" destOrd="0" presId="urn:microsoft.com/office/officeart/2005/8/layout/orgChart1"/>
    <dgm:cxn modelId="{04DB3453-C2F9-486A-A2AB-E9A85790C66D}" type="presOf" srcId="{73CED767-861F-4206-9F51-ED3369094D44}" destId="{5F365B54-AFD7-402E-B03A-DA215525B022}" srcOrd="0" destOrd="0" presId="urn:microsoft.com/office/officeart/2005/8/layout/orgChart1"/>
    <dgm:cxn modelId="{39A8C49A-BF53-466F-8DFF-75BA5AA88BE9}" type="presOf" srcId="{49081B34-8A09-4D85-B163-89C49E047D04}" destId="{68C345AE-5C86-4EF0-AF7D-9702E8571CC8}" srcOrd="0" destOrd="0" presId="urn:microsoft.com/office/officeart/2005/8/layout/orgChart1"/>
    <dgm:cxn modelId="{517993AD-5A0D-449A-8363-A50A9ABDD9BA}" type="presOf" srcId="{17FF7C35-D51B-4471-BC43-46A8805020A6}" destId="{25346411-C3FB-4DE9-9BBC-EDA93CA0D6D8}" srcOrd="0" destOrd="0" presId="urn:microsoft.com/office/officeart/2005/8/layout/orgChart1"/>
    <dgm:cxn modelId="{652D1CB3-1B94-40A9-9F8E-2C1E83BD6BBC}" type="presOf" srcId="{AE73847E-9135-4162-AF99-826BC7569947}" destId="{E7B0DBF2-0E47-455E-A5E5-9077C869C696}" srcOrd="1" destOrd="0" presId="urn:microsoft.com/office/officeart/2005/8/layout/orgChart1"/>
    <dgm:cxn modelId="{95014CB4-62A0-48B9-940B-BD4EDAD330FD}" type="presOf" srcId="{1F4689D7-F677-449D-AF7C-8D3E287D73ED}" destId="{29C5F196-A530-49F3-A531-A8581476BE62}" srcOrd="0" destOrd="0" presId="urn:microsoft.com/office/officeart/2005/8/layout/orgChart1"/>
    <dgm:cxn modelId="{BB62EBB4-DCA0-4311-8445-B9A073FB8967}" srcId="{AE73847E-9135-4162-AF99-826BC7569947}" destId="{17FF7C35-D51B-4471-BC43-46A8805020A6}" srcOrd="0" destOrd="0" parTransId="{C83F72F1-4A40-48FB-AE26-FBCD8CCCAF75}" sibTransId="{A6524A65-7CF4-4D2F-923B-295FDCDEB177}"/>
    <dgm:cxn modelId="{833AF1B6-F319-4A0F-AC38-6AECFBD8E315}" type="presOf" srcId="{AE73847E-9135-4162-AF99-826BC7569947}" destId="{B612F3F3-3379-42A9-8301-1903FC42609D}" srcOrd="0" destOrd="0" presId="urn:microsoft.com/office/officeart/2005/8/layout/orgChart1"/>
    <dgm:cxn modelId="{F952DEBA-1A8F-4149-9642-E1C1177DD1F8}" srcId="{5C19350C-5D57-44FD-B6F2-0AAE75C1C3CE}" destId="{457C066B-1447-44AE-A9B0-B12725FA106D}" srcOrd="1" destOrd="0" parTransId="{F00811EE-46E8-4608-9D7A-978CDB7A57FA}" sibTransId="{3BB1D3FD-8C58-4468-9A5F-2D4D3E0D0647}"/>
    <dgm:cxn modelId="{62C35BBB-FEE5-4621-9D7B-5D33E969759C}" type="presOf" srcId="{5C19350C-5D57-44FD-B6F2-0AAE75C1C3CE}" destId="{CE9A84A0-F553-405E-ADCC-B567A5561815}" srcOrd="0" destOrd="0" presId="urn:microsoft.com/office/officeart/2005/8/layout/orgChart1"/>
    <dgm:cxn modelId="{C4D830BF-8E1B-42D4-9E96-C7B73BC51476}" srcId="{457C066B-1447-44AE-A9B0-B12725FA106D}" destId="{49081B34-8A09-4D85-B163-89C49E047D04}" srcOrd="0" destOrd="0" parTransId="{26CF42CB-2028-4439-97BB-FF8CE6A1FBA9}" sibTransId="{B18CE9C1-59A8-4F61-8EE5-4E19696219A5}"/>
    <dgm:cxn modelId="{E42869C6-FF8B-49C1-A725-7CB9804A0B06}" srcId="{5C19350C-5D57-44FD-B6F2-0AAE75C1C3CE}" destId="{AE73847E-9135-4162-AF99-826BC7569947}" srcOrd="0" destOrd="0" parTransId="{1F4689D7-F677-449D-AF7C-8D3E287D73ED}" sibTransId="{55638C99-546C-4EA8-9B1F-67D9D8AA67C4}"/>
    <dgm:cxn modelId="{98BDB1E7-5C6C-48AB-9A88-43E6323238CC}" type="presOf" srcId="{49081B34-8A09-4D85-B163-89C49E047D04}" destId="{E7611C72-E257-4F6D-8857-5E8422B73950}" srcOrd="1" destOrd="0" presId="urn:microsoft.com/office/officeart/2005/8/layout/orgChart1"/>
    <dgm:cxn modelId="{A6C276F1-9D1B-4C4C-BBBA-D3D4DEBC0BEE}" type="presOf" srcId="{5C19350C-5D57-44FD-B6F2-0AAE75C1C3CE}" destId="{DFED491B-42FE-4345-AA5F-15FD5BE3381E}" srcOrd="1" destOrd="0" presId="urn:microsoft.com/office/officeart/2005/8/layout/orgChart1"/>
    <dgm:cxn modelId="{65F8F3F2-3429-42E6-8376-7F8AEA3C4623}" type="presOf" srcId="{F00811EE-46E8-4608-9D7A-978CDB7A57FA}" destId="{DE97B9D6-2106-4579-891B-2E92C16D9ADF}" srcOrd="0" destOrd="0" presId="urn:microsoft.com/office/officeart/2005/8/layout/orgChart1"/>
    <dgm:cxn modelId="{E21FE3DC-6CC1-4989-9D4C-9DADFE718955}" type="presParOf" srcId="{5F365B54-AFD7-402E-B03A-DA215525B022}" destId="{F775AA6F-6103-44C8-9384-2F4EFCDE8A74}" srcOrd="0" destOrd="0" presId="urn:microsoft.com/office/officeart/2005/8/layout/orgChart1"/>
    <dgm:cxn modelId="{9E15E972-0A18-4000-92D0-35AE4D651AE5}" type="presParOf" srcId="{F775AA6F-6103-44C8-9384-2F4EFCDE8A74}" destId="{2D080941-0195-46B5-ABF9-771E0275F600}" srcOrd="0" destOrd="0" presId="urn:microsoft.com/office/officeart/2005/8/layout/orgChart1"/>
    <dgm:cxn modelId="{802C8C3A-1DF3-4133-AF72-D082A754F707}" type="presParOf" srcId="{2D080941-0195-46B5-ABF9-771E0275F600}" destId="{CE9A84A0-F553-405E-ADCC-B567A5561815}" srcOrd="0" destOrd="0" presId="urn:microsoft.com/office/officeart/2005/8/layout/orgChart1"/>
    <dgm:cxn modelId="{6BEF7B2D-0EBD-44B8-A514-A8EAA4AC49AD}" type="presParOf" srcId="{2D080941-0195-46B5-ABF9-771E0275F600}" destId="{DFED491B-42FE-4345-AA5F-15FD5BE3381E}" srcOrd="1" destOrd="0" presId="urn:microsoft.com/office/officeart/2005/8/layout/orgChart1"/>
    <dgm:cxn modelId="{1D5256D6-DB64-4E4A-AF9F-C686D7E35AB1}" type="presParOf" srcId="{F775AA6F-6103-44C8-9384-2F4EFCDE8A74}" destId="{B25DF585-45CD-4D81-B04B-054D45A21A1B}" srcOrd="1" destOrd="0" presId="urn:microsoft.com/office/officeart/2005/8/layout/orgChart1"/>
    <dgm:cxn modelId="{097E236B-85F8-4A29-9ED3-28A4B7600979}" type="presParOf" srcId="{B25DF585-45CD-4D81-B04B-054D45A21A1B}" destId="{29C5F196-A530-49F3-A531-A8581476BE62}" srcOrd="0" destOrd="0" presId="urn:microsoft.com/office/officeart/2005/8/layout/orgChart1"/>
    <dgm:cxn modelId="{ABADD1FB-8FE1-4962-8EE1-623D4120F0E8}" type="presParOf" srcId="{B25DF585-45CD-4D81-B04B-054D45A21A1B}" destId="{970A4CEE-1140-4616-8F92-D0D18C5AE782}" srcOrd="1" destOrd="0" presId="urn:microsoft.com/office/officeart/2005/8/layout/orgChart1"/>
    <dgm:cxn modelId="{1E03C353-AA21-44FA-BD39-D1A71A774D62}" type="presParOf" srcId="{970A4CEE-1140-4616-8F92-D0D18C5AE782}" destId="{401CE715-DCAB-4F97-9058-50D005F9249D}" srcOrd="0" destOrd="0" presId="urn:microsoft.com/office/officeart/2005/8/layout/orgChart1"/>
    <dgm:cxn modelId="{3CC01B9E-0B55-460F-8282-E7E701B24D0B}" type="presParOf" srcId="{401CE715-DCAB-4F97-9058-50D005F9249D}" destId="{B612F3F3-3379-42A9-8301-1903FC42609D}" srcOrd="0" destOrd="0" presId="urn:microsoft.com/office/officeart/2005/8/layout/orgChart1"/>
    <dgm:cxn modelId="{1173144D-3A3F-42F6-A2A4-8149FC2717F8}" type="presParOf" srcId="{401CE715-DCAB-4F97-9058-50D005F9249D}" destId="{E7B0DBF2-0E47-455E-A5E5-9077C869C696}" srcOrd="1" destOrd="0" presId="urn:microsoft.com/office/officeart/2005/8/layout/orgChart1"/>
    <dgm:cxn modelId="{F0BD0018-9593-4ECB-9D92-90933D4F4102}" type="presParOf" srcId="{970A4CEE-1140-4616-8F92-D0D18C5AE782}" destId="{11DEAF68-01FB-4DCE-A056-90306AB1F07E}" srcOrd="1" destOrd="0" presId="urn:microsoft.com/office/officeart/2005/8/layout/orgChart1"/>
    <dgm:cxn modelId="{CAF625BB-46F1-465B-9BED-F1B20D1B7023}" type="presParOf" srcId="{11DEAF68-01FB-4DCE-A056-90306AB1F07E}" destId="{488BA345-F80E-4B61-827E-515A53777BB5}" srcOrd="0" destOrd="0" presId="urn:microsoft.com/office/officeart/2005/8/layout/orgChart1"/>
    <dgm:cxn modelId="{179066CD-F098-4424-A894-73A2882C36B1}" type="presParOf" srcId="{11DEAF68-01FB-4DCE-A056-90306AB1F07E}" destId="{8E741C5C-8111-44AC-B953-615DFA53DDA5}" srcOrd="1" destOrd="0" presId="urn:microsoft.com/office/officeart/2005/8/layout/orgChart1"/>
    <dgm:cxn modelId="{1C1EF9BE-ABCE-423E-9A80-8BB1F2253C29}" type="presParOf" srcId="{8E741C5C-8111-44AC-B953-615DFA53DDA5}" destId="{85DC9F4B-808C-4AB7-A00C-FF4444FE7747}" srcOrd="0" destOrd="0" presId="urn:microsoft.com/office/officeart/2005/8/layout/orgChart1"/>
    <dgm:cxn modelId="{39D678BF-9590-4ED6-9260-FFB7ABC161D6}" type="presParOf" srcId="{85DC9F4B-808C-4AB7-A00C-FF4444FE7747}" destId="{25346411-C3FB-4DE9-9BBC-EDA93CA0D6D8}" srcOrd="0" destOrd="0" presId="urn:microsoft.com/office/officeart/2005/8/layout/orgChart1"/>
    <dgm:cxn modelId="{709C4516-F5B0-414F-A0CB-6E04DA39C9D7}" type="presParOf" srcId="{85DC9F4B-808C-4AB7-A00C-FF4444FE7747}" destId="{69FFE21E-1DC7-41FD-B935-7E900A014DAB}" srcOrd="1" destOrd="0" presId="urn:microsoft.com/office/officeart/2005/8/layout/orgChart1"/>
    <dgm:cxn modelId="{3F7C6A6E-DD39-4DB6-B3C1-5BE8988721E1}" type="presParOf" srcId="{8E741C5C-8111-44AC-B953-615DFA53DDA5}" destId="{2D967348-B4F7-4168-8E14-0E1B9912F9E6}" srcOrd="1" destOrd="0" presId="urn:microsoft.com/office/officeart/2005/8/layout/orgChart1"/>
    <dgm:cxn modelId="{AB4EA026-035A-4363-A8F8-9AC7673453A4}" type="presParOf" srcId="{8E741C5C-8111-44AC-B953-615DFA53DDA5}" destId="{B9D3BE5D-D51F-4CBC-8AEA-FACBD143A8D0}" srcOrd="2" destOrd="0" presId="urn:microsoft.com/office/officeart/2005/8/layout/orgChart1"/>
    <dgm:cxn modelId="{AB012974-A377-4147-ACAF-66A5E2DE17D7}" type="presParOf" srcId="{970A4CEE-1140-4616-8F92-D0D18C5AE782}" destId="{371A66F7-AC7E-4A5C-9E30-FB535603E3EB}" srcOrd="2" destOrd="0" presId="urn:microsoft.com/office/officeart/2005/8/layout/orgChart1"/>
    <dgm:cxn modelId="{541D8FFE-0348-41E2-B688-A1B885568587}" type="presParOf" srcId="{B25DF585-45CD-4D81-B04B-054D45A21A1B}" destId="{DE97B9D6-2106-4579-891B-2E92C16D9ADF}" srcOrd="2" destOrd="0" presId="urn:microsoft.com/office/officeart/2005/8/layout/orgChart1"/>
    <dgm:cxn modelId="{AFBE5B30-4E10-406A-B143-6C7B9A7525F5}" type="presParOf" srcId="{B25DF585-45CD-4D81-B04B-054D45A21A1B}" destId="{59ADD4C5-1D90-4CBC-9504-9B9FB014C079}" srcOrd="3" destOrd="0" presId="urn:microsoft.com/office/officeart/2005/8/layout/orgChart1"/>
    <dgm:cxn modelId="{40C02B84-CB87-4BEB-BBB2-1499611586A8}" type="presParOf" srcId="{59ADD4C5-1D90-4CBC-9504-9B9FB014C079}" destId="{EA40E602-802C-4366-AF5E-CC158D74A80F}" srcOrd="0" destOrd="0" presId="urn:microsoft.com/office/officeart/2005/8/layout/orgChart1"/>
    <dgm:cxn modelId="{E7F60A15-0C60-4EEC-95CF-70D949252427}" type="presParOf" srcId="{EA40E602-802C-4366-AF5E-CC158D74A80F}" destId="{6266B744-F101-492E-A76F-4253B0422505}" srcOrd="0" destOrd="0" presId="urn:microsoft.com/office/officeart/2005/8/layout/orgChart1"/>
    <dgm:cxn modelId="{3C795398-0CB2-4447-A786-2D6E775B5462}" type="presParOf" srcId="{EA40E602-802C-4366-AF5E-CC158D74A80F}" destId="{CB7050D4-D5D9-4BAA-8E3C-C5F437500167}" srcOrd="1" destOrd="0" presId="urn:microsoft.com/office/officeart/2005/8/layout/orgChart1"/>
    <dgm:cxn modelId="{44BF462B-B886-4485-81FE-711951F9579C}" type="presParOf" srcId="{59ADD4C5-1D90-4CBC-9504-9B9FB014C079}" destId="{DE4A4276-FFAB-44A3-AB1B-9D77FD926297}" srcOrd="1" destOrd="0" presId="urn:microsoft.com/office/officeart/2005/8/layout/orgChart1"/>
    <dgm:cxn modelId="{09193B29-A5CD-491A-AFA2-B25A6A79B1ED}" type="presParOf" srcId="{DE4A4276-FFAB-44A3-AB1B-9D77FD926297}" destId="{B65BB76C-1FC0-4CB1-AF72-99C67CECB097}" srcOrd="0" destOrd="0" presId="urn:microsoft.com/office/officeart/2005/8/layout/orgChart1"/>
    <dgm:cxn modelId="{68FCA343-C49D-4C02-9B46-6C426DA974CF}" type="presParOf" srcId="{DE4A4276-FFAB-44A3-AB1B-9D77FD926297}" destId="{9FE31806-3753-4921-B809-E6BEB5DEA315}" srcOrd="1" destOrd="0" presId="urn:microsoft.com/office/officeart/2005/8/layout/orgChart1"/>
    <dgm:cxn modelId="{A338C99B-B93A-4906-B24E-5F879090B073}" type="presParOf" srcId="{9FE31806-3753-4921-B809-E6BEB5DEA315}" destId="{12403828-74EB-47A8-8AA2-19313CEEA5A7}" srcOrd="0" destOrd="0" presId="urn:microsoft.com/office/officeart/2005/8/layout/orgChart1"/>
    <dgm:cxn modelId="{712E31AF-1259-4A39-A9EB-C160A43D47FD}" type="presParOf" srcId="{12403828-74EB-47A8-8AA2-19313CEEA5A7}" destId="{68C345AE-5C86-4EF0-AF7D-9702E8571CC8}" srcOrd="0" destOrd="0" presId="urn:microsoft.com/office/officeart/2005/8/layout/orgChart1"/>
    <dgm:cxn modelId="{D706E050-E1B2-4470-86DC-5109CAD23D0D}" type="presParOf" srcId="{12403828-74EB-47A8-8AA2-19313CEEA5A7}" destId="{E7611C72-E257-4F6D-8857-5E8422B73950}" srcOrd="1" destOrd="0" presId="urn:microsoft.com/office/officeart/2005/8/layout/orgChart1"/>
    <dgm:cxn modelId="{4187DE1C-33CE-425D-9F3A-E65FCCCFE718}" type="presParOf" srcId="{9FE31806-3753-4921-B809-E6BEB5DEA315}" destId="{512265A9-A744-4487-A2CC-BB5EB3D98915}" srcOrd="1" destOrd="0" presId="urn:microsoft.com/office/officeart/2005/8/layout/orgChart1"/>
    <dgm:cxn modelId="{2B4D8F1B-DBDC-4D52-A362-37C6F9AB325F}" type="presParOf" srcId="{9FE31806-3753-4921-B809-E6BEB5DEA315}" destId="{BC02FB02-C4B4-4554-BB23-C12DE179A40B}" srcOrd="2" destOrd="0" presId="urn:microsoft.com/office/officeart/2005/8/layout/orgChart1"/>
    <dgm:cxn modelId="{C1DAE703-F40D-4D23-8A43-878271FD5A5E}" type="presParOf" srcId="{59ADD4C5-1D90-4CBC-9504-9B9FB014C079}" destId="{DCAFB46F-6987-4AA5-B41A-9D674887F4D7}" srcOrd="2" destOrd="0" presId="urn:microsoft.com/office/officeart/2005/8/layout/orgChart1"/>
    <dgm:cxn modelId="{5DFA92BB-2671-48CC-80D8-28763FB792B2}" type="presParOf" srcId="{F775AA6F-6103-44C8-9384-2F4EFCDE8A74}" destId="{AAE301A0-395C-45BA-9DD6-59CDE0701D5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CED767-861F-4206-9F51-ED3369094D4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AE73847E-9135-4162-AF99-826BC7569947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1200" b="1"/>
            <a:t>Ne</a:t>
          </a:r>
          <a:r>
            <a:rPr lang="cs-CZ" sz="1200" b="0"/>
            <a:t>, nemají společného dělitele (společným dělitelem je jen 1 a ta se nepočítá)</a:t>
          </a:r>
        </a:p>
      </dgm:t>
    </dgm:pt>
    <dgm:pt modelId="{1F4689D7-F677-449D-AF7C-8D3E287D73ED}" type="parTrans" cxnId="{E42869C6-FF8B-49C1-A725-7CB9804A0B06}">
      <dgm:prSet/>
      <dgm:spPr/>
      <dgm:t>
        <a:bodyPr/>
        <a:lstStyle/>
        <a:p>
          <a:endParaRPr lang="cs-CZ"/>
        </a:p>
      </dgm:t>
    </dgm:pt>
    <dgm:pt modelId="{55638C99-546C-4EA8-9B1F-67D9D8AA67C4}" type="sibTrans" cxnId="{E42869C6-FF8B-49C1-A725-7CB9804A0B06}">
      <dgm:prSet/>
      <dgm:spPr/>
      <dgm:t>
        <a:bodyPr/>
        <a:lstStyle/>
        <a:p>
          <a:endParaRPr lang="cs-CZ"/>
        </a:p>
      </dgm:t>
    </dgm:pt>
    <dgm:pt modelId="{457C066B-1447-44AE-A9B0-B12725FA106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cs-CZ"/>
        </a:p>
      </dgm:t>
    </dgm:pt>
    <dgm:pt modelId="{F00811EE-46E8-4608-9D7A-978CDB7A57FA}" type="parTrans" cxnId="{F952DEBA-1A8F-4149-9642-E1C1177DD1F8}">
      <dgm:prSet/>
      <dgm:spPr/>
      <dgm:t>
        <a:bodyPr/>
        <a:lstStyle/>
        <a:p>
          <a:endParaRPr lang="cs-CZ"/>
        </a:p>
      </dgm:t>
    </dgm:pt>
    <dgm:pt modelId="{3BB1D3FD-8C58-4468-9A5F-2D4D3E0D0647}" type="sibTrans" cxnId="{F952DEBA-1A8F-4149-9642-E1C1177DD1F8}">
      <dgm:prSet/>
      <dgm:spPr/>
      <dgm:t>
        <a:bodyPr/>
        <a:lstStyle/>
        <a:p>
          <a:endParaRPr lang="cs-CZ"/>
        </a:p>
      </dgm:t>
    </dgm:pt>
    <dgm:pt modelId="{17FF7C35-D51B-4471-BC43-46A8805020A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1200"/>
            <a:t>n(11,5) = 11.5 = 55</a:t>
          </a:r>
        </a:p>
      </dgm:t>
    </dgm:pt>
    <dgm:pt modelId="{C83F72F1-4A40-48FB-AE26-FBCD8CCCAF75}" type="parTrans" cxnId="{BB62EBB4-DCA0-4311-8445-B9A073FB8967}">
      <dgm:prSet/>
      <dgm:spPr/>
      <dgm:t>
        <a:bodyPr/>
        <a:lstStyle/>
        <a:p>
          <a:endParaRPr lang="cs-CZ"/>
        </a:p>
      </dgm:t>
    </dgm:pt>
    <dgm:pt modelId="{A6524A65-7CF4-4D2F-923B-295FDCDEB177}" type="sibTrans" cxnId="{BB62EBB4-DCA0-4311-8445-B9A073FB8967}">
      <dgm:prSet/>
      <dgm:spPr/>
      <dgm:t>
        <a:bodyPr/>
        <a:lstStyle/>
        <a:p>
          <a:endParaRPr lang="cs-CZ"/>
        </a:p>
      </dgm:t>
    </dgm:pt>
    <dgm:pt modelId="{5C19350C-5D57-44FD-B6F2-0AAE75C1C3CE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1200"/>
            <a:t>n</a:t>
          </a:r>
          <a:r>
            <a:rPr lang="cs-CZ" sz="1200" baseline="0"/>
            <a:t> (11,5) = ?</a:t>
          </a:r>
        </a:p>
        <a:p>
          <a:r>
            <a:rPr lang="cs-CZ" sz="1200" baseline="0"/>
            <a:t>Jsou 11 a 5 soudělná?</a:t>
          </a:r>
          <a:endParaRPr lang="cs-CZ" sz="1200"/>
        </a:p>
      </dgm:t>
    </dgm:pt>
    <dgm:pt modelId="{53E04F76-80DA-4F38-8283-CA13F13225EB}" type="sibTrans" cxnId="{2AAF2923-D989-4EE4-8796-98B8EFCFDD14}">
      <dgm:prSet/>
      <dgm:spPr/>
      <dgm:t>
        <a:bodyPr/>
        <a:lstStyle/>
        <a:p>
          <a:endParaRPr lang="cs-CZ"/>
        </a:p>
      </dgm:t>
    </dgm:pt>
    <dgm:pt modelId="{7862B934-8616-425D-8A35-0BBE08BF08BE}" type="parTrans" cxnId="{2AAF2923-D989-4EE4-8796-98B8EFCFDD14}">
      <dgm:prSet/>
      <dgm:spPr/>
      <dgm:t>
        <a:bodyPr/>
        <a:lstStyle/>
        <a:p>
          <a:endParaRPr lang="cs-CZ"/>
        </a:p>
      </dgm:t>
    </dgm:pt>
    <dgm:pt modelId="{5F365B54-AFD7-402E-B03A-DA215525B022}" type="pres">
      <dgm:prSet presAssocID="{73CED767-861F-4206-9F51-ED3369094D4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775AA6F-6103-44C8-9384-2F4EFCDE8A74}" type="pres">
      <dgm:prSet presAssocID="{5C19350C-5D57-44FD-B6F2-0AAE75C1C3CE}" presName="hierRoot1" presStyleCnt="0">
        <dgm:presLayoutVars>
          <dgm:hierBranch val="init"/>
        </dgm:presLayoutVars>
      </dgm:prSet>
      <dgm:spPr/>
    </dgm:pt>
    <dgm:pt modelId="{2D080941-0195-46B5-ABF9-771E0275F600}" type="pres">
      <dgm:prSet presAssocID="{5C19350C-5D57-44FD-B6F2-0AAE75C1C3CE}" presName="rootComposite1" presStyleCnt="0"/>
      <dgm:spPr/>
    </dgm:pt>
    <dgm:pt modelId="{CE9A84A0-F553-405E-ADCC-B567A5561815}" type="pres">
      <dgm:prSet presAssocID="{5C19350C-5D57-44FD-B6F2-0AAE75C1C3CE}" presName="rootText1" presStyleLbl="node0" presStyleIdx="0" presStyleCnt="1" custScaleX="131020" custScaleY="61456" custLinFactNeighborX="860" custLinFactNeighborY="2266">
        <dgm:presLayoutVars>
          <dgm:chPref val="3"/>
        </dgm:presLayoutVars>
      </dgm:prSet>
      <dgm:spPr/>
    </dgm:pt>
    <dgm:pt modelId="{DFED491B-42FE-4345-AA5F-15FD5BE3381E}" type="pres">
      <dgm:prSet presAssocID="{5C19350C-5D57-44FD-B6F2-0AAE75C1C3CE}" presName="rootConnector1" presStyleLbl="node1" presStyleIdx="0" presStyleCnt="0"/>
      <dgm:spPr/>
    </dgm:pt>
    <dgm:pt modelId="{B25DF585-45CD-4D81-B04B-054D45A21A1B}" type="pres">
      <dgm:prSet presAssocID="{5C19350C-5D57-44FD-B6F2-0AAE75C1C3CE}" presName="hierChild2" presStyleCnt="0"/>
      <dgm:spPr/>
    </dgm:pt>
    <dgm:pt modelId="{29C5F196-A530-49F3-A531-A8581476BE62}" type="pres">
      <dgm:prSet presAssocID="{1F4689D7-F677-449D-AF7C-8D3E287D73ED}" presName="Name37" presStyleLbl="parChTrans1D2" presStyleIdx="0" presStyleCnt="2"/>
      <dgm:spPr/>
    </dgm:pt>
    <dgm:pt modelId="{970A4CEE-1140-4616-8F92-D0D18C5AE782}" type="pres">
      <dgm:prSet presAssocID="{AE73847E-9135-4162-AF99-826BC7569947}" presName="hierRoot2" presStyleCnt="0">
        <dgm:presLayoutVars>
          <dgm:hierBranch val="init"/>
        </dgm:presLayoutVars>
      </dgm:prSet>
      <dgm:spPr/>
    </dgm:pt>
    <dgm:pt modelId="{401CE715-DCAB-4F97-9058-50D005F9249D}" type="pres">
      <dgm:prSet presAssocID="{AE73847E-9135-4162-AF99-826BC7569947}" presName="rootComposite" presStyleCnt="0"/>
      <dgm:spPr/>
    </dgm:pt>
    <dgm:pt modelId="{B612F3F3-3379-42A9-8301-1903FC42609D}" type="pres">
      <dgm:prSet presAssocID="{AE73847E-9135-4162-AF99-826BC7569947}" presName="rootText" presStyleLbl="node2" presStyleIdx="0" presStyleCnt="2" custScaleX="95321" custScaleY="59386">
        <dgm:presLayoutVars>
          <dgm:chPref val="3"/>
        </dgm:presLayoutVars>
      </dgm:prSet>
      <dgm:spPr/>
    </dgm:pt>
    <dgm:pt modelId="{E7B0DBF2-0E47-455E-A5E5-9077C869C696}" type="pres">
      <dgm:prSet presAssocID="{AE73847E-9135-4162-AF99-826BC7569947}" presName="rootConnector" presStyleLbl="node2" presStyleIdx="0" presStyleCnt="2"/>
      <dgm:spPr/>
    </dgm:pt>
    <dgm:pt modelId="{11DEAF68-01FB-4DCE-A056-90306AB1F07E}" type="pres">
      <dgm:prSet presAssocID="{AE73847E-9135-4162-AF99-826BC7569947}" presName="hierChild4" presStyleCnt="0"/>
      <dgm:spPr/>
    </dgm:pt>
    <dgm:pt modelId="{488BA345-F80E-4B61-827E-515A53777BB5}" type="pres">
      <dgm:prSet presAssocID="{C83F72F1-4A40-48FB-AE26-FBCD8CCCAF75}" presName="Name37" presStyleLbl="parChTrans1D3" presStyleIdx="0" presStyleCnt="1"/>
      <dgm:spPr/>
    </dgm:pt>
    <dgm:pt modelId="{8E741C5C-8111-44AC-B953-615DFA53DDA5}" type="pres">
      <dgm:prSet presAssocID="{17FF7C35-D51B-4471-BC43-46A8805020A6}" presName="hierRoot2" presStyleCnt="0">
        <dgm:presLayoutVars>
          <dgm:hierBranch val="init"/>
        </dgm:presLayoutVars>
      </dgm:prSet>
      <dgm:spPr/>
    </dgm:pt>
    <dgm:pt modelId="{85DC9F4B-808C-4AB7-A00C-FF4444FE7747}" type="pres">
      <dgm:prSet presAssocID="{17FF7C35-D51B-4471-BC43-46A8805020A6}" presName="rootComposite" presStyleCnt="0"/>
      <dgm:spPr/>
    </dgm:pt>
    <dgm:pt modelId="{25346411-C3FB-4DE9-9BBC-EDA93CA0D6D8}" type="pres">
      <dgm:prSet presAssocID="{17FF7C35-D51B-4471-BC43-46A8805020A6}" presName="rootText" presStyleLbl="node3" presStyleIdx="0" presStyleCnt="1" custScaleX="137633" custScaleY="45878">
        <dgm:presLayoutVars>
          <dgm:chPref val="3"/>
        </dgm:presLayoutVars>
      </dgm:prSet>
      <dgm:spPr/>
    </dgm:pt>
    <dgm:pt modelId="{69FFE21E-1DC7-41FD-B935-7E900A014DAB}" type="pres">
      <dgm:prSet presAssocID="{17FF7C35-D51B-4471-BC43-46A8805020A6}" presName="rootConnector" presStyleLbl="node3" presStyleIdx="0" presStyleCnt="1"/>
      <dgm:spPr/>
    </dgm:pt>
    <dgm:pt modelId="{2D967348-B4F7-4168-8E14-0E1B9912F9E6}" type="pres">
      <dgm:prSet presAssocID="{17FF7C35-D51B-4471-BC43-46A8805020A6}" presName="hierChild4" presStyleCnt="0"/>
      <dgm:spPr/>
    </dgm:pt>
    <dgm:pt modelId="{B9D3BE5D-D51F-4CBC-8AEA-FACBD143A8D0}" type="pres">
      <dgm:prSet presAssocID="{17FF7C35-D51B-4471-BC43-46A8805020A6}" presName="hierChild5" presStyleCnt="0"/>
      <dgm:spPr/>
    </dgm:pt>
    <dgm:pt modelId="{371A66F7-AC7E-4A5C-9E30-FB535603E3EB}" type="pres">
      <dgm:prSet presAssocID="{AE73847E-9135-4162-AF99-826BC7569947}" presName="hierChild5" presStyleCnt="0"/>
      <dgm:spPr/>
    </dgm:pt>
    <dgm:pt modelId="{DE97B9D6-2106-4579-891B-2E92C16D9ADF}" type="pres">
      <dgm:prSet presAssocID="{F00811EE-46E8-4608-9D7A-978CDB7A57FA}" presName="Name37" presStyleLbl="parChTrans1D2" presStyleIdx="1" presStyleCnt="2"/>
      <dgm:spPr/>
    </dgm:pt>
    <dgm:pt modelId="{59ADD4C5-1D90-4CBC-9504-9B9FB014C079}" type="pres">
      <dgm:prSet presAssocID="{457C066B-1447-44AE-A9B0-B12725FA106D}" presName="hierRoot2" presStyleCnt="0">
        <dgm:presLayoutVars>
          <dgm:hierBranch val="init"/>
        </dgm:presLayoutVars>
      </dgm:prSet>
      <dgm:spPr/>
    </dgm:pt>
    <dgm:pt modelId="{EA40E602-802C-4366-AF5E-CC158D74A80F}" type="pres">
      <dgm:prSet presAssocID="{457C066B-1447-44AE-A9B0-B12725FA106D}" presName="rootComposite" presStyleCnt="0"/>
      <dgm:spPr/>
    </dgm:pt>
    <dgm:pt modelId="{6266B744-F101-492E-A76F-4253B0422505}" type="pres">
      <dgm:prSet presAssocID="{457C066B-1447-44AE-A9B0-B12725FA106D}" presName="rootText" presStyleLbl="node2" presStyleIdx="1" presStyleCnt="2" custAng="10800000" custFlipVert="1" custScaleX="41939" custScaleY="32843">
        <dgm:presLayoutVars>
          <dgm:chPref val="3"/>
        </dgm:presLayoutVars>
      </dgm:prSet>
      <dgm:spPr/>
    </dgm:pt>
    <dgm:pt modelId="{CB7050D4-D5D9-4BAA-8E3C-C5F437500167}" type="pres">
      <dgm:prSet presAssocID="{457C066B-1447-44AE-A9B0-B12725FA106D}" presName="rootConnector" presStyleLbl="node2" presStyleIdx="1" presStyleCnt="2"/>
      <dgm:spPr/>
    </dgm:pt>
    <dgm:pt modelId="{DE4A4276-FFAB-44A3-AB1B-9D77FD926297}" type="pres">
      <dgm:prSet presAssocID="{457C066B-1447-44AE-A9B0-B12725FA106D}" presName="hierChild4" presStyleCnt="0"/>
      <dgm:spPr/>
    </dgm:pt>
    <dgm:pt modelId="{DCAFB46F-6987-4AA5-B41A-9D674887F4D7}" type="pres">
      <dgm:prSet presAssocID="{457C066B-1447-44AE-A9B0-B12725FA106D}" presName="hierChild5" presStyleCnt="0"/>
      <dgm:spPr/>
    </dgm:pt>
    <dgm:pt modelId="{AAE301A0-395C-45BA-9DD6-59CDE0701D57}" type="pres">
      <dgm:prSet presAssocID="{5C19350C-5D57-44FD-B6F2-0AAE75C1C3CE}" presName="hierChild3" presStyleCnt="0"/>
      <dgm:spPr/>
    </dgm:pt>
  </dgm:ptLst>
  <dgm:cxnLst>
    <dgm:cxn modelId="{2AAF2923-D989-4EE4-8796-98B8EFCFDD14}" srcId="{73CED767-861F-4206-9F51-ED3369094D44}" destId="{5C19350C-5D57-44FD-B6F2-0AAE75C1C3CE}" srcOrd="0" destOrd="0" parTransId="{7862B934-8616-425D-8A35-0BBE08BF08BE}" sibTransId="{53E04F76-80DA-4F38-8283-CA13F13225EB}"/>
    <dgm:cxn modelId="{60A95D24-F8AA-4F28-A2E5-726B2FA5B260}" type="presOf" srcId="{17FF7C35-D51B-4471-BC43-46A8805020A6}" destId="{69FFE21E-1DC7-41FD-B935-7E900A014DAB}" srcOrd="1" destOrd="0" presId="urn:microsoft.com/office/officeart/2005/8/layout/orgChart1"/>
    <dgm:cxn modelId="{8E553E31-9E29-4071-B7BE-96AABBF30F10}" type="presOf" srcId="{457C066B-1447-44AE-A9B0-B12725FA106D}" destId="{6266B744-F101-492E-A76F-4253B0422505}" srcOrd="0" destOrd="0" presId="urn:microsoft.com/office/officeart/2005/8/layout/orgChart1"/>
    <dgm:cxn modelId="{51797C3D-FE60-42C2-8E09-2A3CCA8C835F}" type="presOf" srcId="{457C066B-1447-44AE-A9B0-B12725FA106D}" destId="{CB7050D4-D5D9-4BAA-8E3C-C5F437500167}" srcOrd="1" destOrd="0" presId="urn:microsoft.com/office/officeart/2005/8/layout/orgChart1"/>
    <dgm:cxn modelId="{4B68176A-F8D1-4050-BFD1-C7F49FD68C6F}" type="presOf" srcId="{C83F72F1-4A40-48FB-AE26-FBCD8CCCAF75}" destId="{488BA345-F80E-4B61-827E-515A53777BB5}" srcOrd="0" destOrd="0" presId="urn:microsoft.com/office/officeart/2005/8/layout/orgChart1"/>
    <dgm:cxn modelId="{04DB3453-C2F9-486A-A2AB-E9A85790C66D}" type="presOf" srcId="{73CED767-861F-4206-9F51-ED3369094D44}" destId="{5F365B54-AFD7-402E-B03A-DA215525B022}" srcOrd="0" destOrd="0" presId="urn:microsoft.com/office/officeart/2005/8/layout/orgChart1"/>
    <dgm:cxn modelId="{517993AD-5A0D-449A-8363-A50A9ABDD9BA}" type="presOf" srcId="{17FF7C35-D51B-4471-BC43-46A8805020A6}" destId="{25346411-C3FB-4DE9-9BBC-EDA93CA0D6D8}" srcOrd="0" destOrd="0" presId="urn:microsoft.com/office/officeart/2005/8/layout/orgChart1"/>
    <dgm:cxn modelId="{652D1CB3-1B94-40A9-9F8E-2C1E83BD6BBC}" type="presOf" srcId="{AE73847E-9135-4162-AF99-826BC7569947}" destId="{E7B0DBF2-0E47-455E-A5E5-9077C869C696}" srcOrd="1" destOrd="0" presId="urn:microsoft.com/office/officeart/2005/8/layout/orgChart1"/>
    <dgm:cxn modelId="{95014CB4-62A0-48B9-940B-BD4EDAD330FD}" type="presOf" srcId="{1F4689D7-F677-449D-AF7C-8D3E287D73ED}" destId="{29C5F196-A530-49F3-A531-A8581476BE62}" srcOrd="0" destOrd="0" presId="urn:microsoft.com/office/officeart/2005/8/layout/orgChart1"/>
    <dgm:cxn modelId="{BB62EBB4-DCA0-4311-8445-B9A073FB8967}" srcId="{AE73847E-9135-4162-AF99-826BC7569947}" destId="{17FF7C35-D51B-4471-BC43-46A8805020A6}" srcOrd="0" destOrd="0" parTransId="{C83F72F1-4A40-48FB-AE26-FBCD8CCCAF75}" sibTransId="{A6524A65-7CF4-4D2F-923B-295FDCDEB177}"/>
    <dgm:cxn modelId="{833AF1B6-F319-4A0F-AC38-6AECFBD8E315}" type="presOf" srcId="{AE73847E-9135-4162-AF99-826BC7569947}" destId="{B612F3F3-3379-42A9-8301-1903FC42609D}" srcOrd="0" destOrd="0" presId="urn:microsoft.com/office/officeart/2005/8/layout/orgChart1"/>
    <dgm:cxn modelId="{F952DEBA-1A8F-4149-9642-E1C1177DD1F8}" srcId="{5C19350C-5D57-44FD-B6F2-0AAE75C1C3CE}" destId="{457C066B-1447-44AE-A9B0-B12725FA106D}" srcOrd="1" destOrd="0" parTransId="{F00811EE-46E8-4608-9D7A-978CDB7A57FA}" sibTransId="{3BB1D3FD-8C58-4468-9A5F-2D4D3E0D0647}"/>
    <dgm:cxn modelId="{62C35BBB-FEE5-4621-9D7B-5D33E969759C}" type="presOf" srcId="{5C19350C-5D57-44FD-B6F2-0AAE75C1C3CE}" destId="{CE9A84A0-F553-405E-ADCC-B567A5561815}" srcOrd="0" destOrd="0" presId="urn:microsoft.com/office/officeart/2005/8/layout/orgChart1"/>
    <dgm:cxn modelId="{E42869C6-FF8B-49C1-A725-7CB9804A0B06}" srcId="{5C19350C-5D57-44FD-B6F2-0AAE75C1C3CE}" destId="{AE73847E-9135-4162-AF99-826BC7569947}" srcOrd="0" destOrd="0" parTransId="{1F4689D7-F677-449D-AF7C-8D3E287D73ED}" sibTransId="{55638C99-546C-4EA8-9B1F-67D9D8AA67C4}"/>
    <dgm:cxn modelId="{A6C276F1-9D1B-4C4C-BBBA-D3D4DEBC0BEE}" type="presOf" srcId="{5C19350C-5D57-44FD-B6F2-0AAE75C1C3CE}" destId="{DFED491B-42FE-4345-AA5F-15FD5BE3381E}" srcOrd="1" destOrd="0" presId="urn:microsoft.com/office/officeart/2005/8/layout/orgChart1"/>
    <dgm:cxn modelId="{65F8F3F2-3429-42E6-8376-7F8AEA3C4623}" type="presOf" srcId="{F00811EE-46E8-4608-9D7A-978CDB7A57FA}" destId="{DE97B9D6-2106-4579-891B-2E92C16D9ADF}" srcOrd="0" destOrd="0" presId="urn:microsoft.com/office/officeart/2005/8/layout/orgChart1"/>
    <dgm:cxn modelId="{E21FE3DC-6CC1-4989-9D4C-9DADFE718955}" type="presParOf" srcId="{5F365B54-AFD7-402E-B03A-DA215525B022}" destId="{F775AA6F-6103-44C8-9384-2F4EFCDE8A74}" srcOrd="0" destOrd="0" presId="urn:microsoft.com/office/officeart/2005/8/layout/orgChart1"/>
    <dgm:cxn modelId="{9E15E972-0A18-4000-92D0-35AE4D651AE5}" type="presParOf" srcId="{F775AA6F-6103-44C8-9384-2F4EFCDE8A74}" destId="{2D080941-0195-46B5-ABF9-771E0275F600}" srcOrd="0" destOrd="0" presId="urn:microsoft.com/office/officeart/2005/8/layout/orgChart1"/>
    <dgm:cxn modelId="{802C8C3A-1DF3-4133-AF72-D082A754F707}" type="presParOf" srcId="{2D080941-0195-46B5-ABF9-771E0275F600}" destId="{CE9A84A0-F553-405E-ADCC-B567A5561815}" srcOrd="0" destOrd="0" presId="urn:microsoft.com/office/officeart/2005/8/layout/orgChart1"/>
    <dgm:cxn modelId="{6BEF7B2D-0EBD-44B8-A514-A8EAA4AC49AD}" type="presParOf" srcId="{2D080941-0195-46B5-ABF9-771E0275F600}" destId="{DFED491B-42FE-4345-AA5F-15FD5BE3381E}" srcOrd="1" destOrd="0" presId="urn:microsoft.com/office/officeart/2005/8/layout/orgChart1"/>
    <dgm:cxn modelId="{1D5256D6-DB64-4E4A-AF9F-C686D7E35AB1}" type="presParOf" srcId="{F775AA6F-6103-44C8-9384-2F4EFCDE8A74}" destId="{B25DF585-45CD-4D81-B04B-054D45A21A1B}" srcOrd="1" destOrd="0" presId="urn:microsoft.com/office/officeart/2005/8/layout/orgChart1"/>
    <dgm:cxn modelId="{097E236B-85F8-4A29-9ED3-28A4B7600979}" type="presParOf" srcId="{B25DF585-45CD-4D81-B04B-054D45A21A1B}" destId="{29C5F196-A530-49F3-A531-A8581476BE62}" srcOrd="0" destOrd="0" presId="urn:microsoft.com/office/officeart/2005/8/layout/orgChart1"/>
    <dgm:cxn modelId="{ABADD1FB-8FE1-4962-8EE1-623D4120F0E8}" type="presParOf" srcId="{B25DF585-45CD-4D81-B04B-054D45A21A1B}" destId="{970A4CEE-1140-4616-8F92-D0D18C5AE782}" srcOrd="1" destOrd="0" presId="urn:microsoft.com/office/officeart/2005/8/layout/orgChart1"/>
    <dgm:cxn modelId="{1E03C353-AA21-44FA-BD39-D1A71A774D62}" type="presParOf" srcId="{970A4CEE-1140-4616-8F92-D0D18C5AE782}" destId="{401CE715-DCAB-4F97-9058-50D005F9249D}" srcOrd="0" destOrd="0" presId="urn:microsoft.com/office/officeart/2005/8/layout/orgChart1"/>
    <dgm:cxn modelId="{3CC01B9E-0B55-460F-8282-E7E701B24D0B}" type="presParOf" srcId="{401CE715-DCAB-4F97-9058-50D005F9249D}" destId="{B612F3F3-3379-42A9-8301-1903FC42609D}" srcOrd="0" destOrd="0" presId="urn:microsoft.com/office/officeart/2005/8/layout/orgChart1"/>
    <dgm:cxn modelId="{1173144D-3A3F-42F6-A2A4-8149FC2717F8}" type="presParOf" srcId="{401CE715-DCAB-4F97-9058-50D005F9249D}" destId="{E7B0DBF2-0E47-455E-A5E5-9077C869C696}" srcOrd="1" destOrd="0" presId="urn:microsoft.com/office/officeart/2005/8/layout/orgChart1"/>
    <dgm:cxn modelId="{F0BD0018-9593-4ECB-9D92-90933D4F4102}" type="presParOf" srcId="{970A4CEE-1140-4616-8F92-D0D18C5AE782}" destId="{11DEAF68-01FB-4DCE-A056-90306AB1F07E}" srcOrd="1" destOrd="0" presId="urn:microsoft.com/office/officeart/2005/8/layout/orgChart1"/>
    <dgm:cxn modelId="{CAF625BB-46F1-465B-9BED-F1B20D1B7023}" type="presParOf" srcId="{11DEAF68-01FB-4DCE-A056-90306AB1F07E}" destId="{488BA345-F80E-4B61-827E-515A53777BB5}" srcOrd="0" destOrd="0" presId="urn:microsoft.com/office/officeart/2005/8/layout/orgChart1"/>
    <dgm:cxn modelId="{179066CD-F098-4424-A894-73A2882C36B1}" type="presParOf" srcId="{11DEAF68-01FB-4DCE-A056-90306AB1F07E}" destId="{8E741C5C-8111-44AC-B953-615DFA53DDA5}" srcOrd="1" destOrd="0" presId="urn:microsoft.com/office/officeart/2005/8/layout/orgChart1"/>
    <dgm:cxn modelId="{1C1EF9BE-ABCE-423E-9A80-8BB1F2253C29}" type="presParOf" srcId="{8E741C5C-8111-44AC-B953-615DFA53DDA5}" destId="{85DC9F4B-808C-4AB7-A00C-FF4444FE7747}" srcOrd="0" destOrd="0" presId="urn:microsoft.com/office/officeart/2005/8/layout/orgChart1"/>
    <dgm:cxn modelId="{39D678BF-9590-4ED6-9260-FFB7ABC161D6}" type="presParOf" srcId="{85DC9F4B-808C-4AB7-A00C-FF4444FE7747}" destId="{25346411-C3FB-4DE9-9BBC-EDA93CA0D6D8}" srcOrd="0" destOrd="0" presId="urn:microsoft.com/office/officeart/2005/8/layout/orgChart1"/>
    <dgm:cxn modelId="{709C4516-F5B0-414F-A0CB-6E04DA39C9D7}" type="presParOf" srcId="{85DC9F4B-808C-4AB7-A00C-FF4444FE7747}" destId="{69FFE21E-1DC7-41FD-B935-7E900A014DAB}" srcOrd="1" destOrd="0" presId="urn:microsoft.com/office/officeart/2005/8/layout/orgChart1"/>
    <dgm:cxn modelId="{3F7C6A6E-DD39-4DB6-B3C1-5BE8988721E1}" type="presParOf" srcId="{8E741C5C-8111-44AC-B953-615DFA53DDA5}" destId="{2D967348-B4F7-4168-8E14-0E1B9912F9E6}" srcOrd="1" destOrd="0" presId="urn:microsoft.com/office/officeart/2005/8/layout/orgChart1"/>
    <dgm:cxn modelId="{AB4EA026-035A-4363-A8F8-9AC7673453A4}" type="presParOf" srcId="{8E741C5C-8111-44AC-B953-615DFA53DDA5}" destId="{B9D3BE5D-D51F-4CBC-8AEA-FACBD143A8D0}" srcOrd="2" destOrd="0" presId="urn:microsoft.com/office/officeart/2005/8/layout/orgChart1"/>
    <dgm:cxn modelId="{AB012974-A377-4147-ACAF-66A5E2DE17D7}" type="presParOf" srcId="{970A4CEE-1140-4616-8F92-D0D18C5AE782}" destId="{371A66F7-AC7E-4A5C-9E30-FB535603E3EB}" srcOrd="2" destOrd="0" presId="urn:microsoft.com/office/officeart/2005/8/layout/orgChart1"/>
    <dgm:cxn modelId="{541D8FFE-0348-41E2-B688-A1B885568587}" type="presParOf" srcId="{B25DF585-45CD-4D81-B04B-054D45A21A1B}" destId="{DE97B9D6-2106-4579-891B-2E92C16D9ADF}" srcOrd="2" destOrd="0" presId="urn:microsoft.com/office/officeart/2005/8/layout/orgChart1"/>
    <dgm:cxn modelId="{AFBE5B30-4E10-406A-B143-6C7B9A7525F5}" type="presParOf" srcId="{B25DF585-45CD-4D81-B04B-054D45A21A1B}" destId="{59ADD4C5-1D90-4CBC-9504-9B9FB014C079}" srcOrd="3" destOrd="0" presId="urn:microsoft.com/office/officeart/2005/8/layout/orgChart1"/>
    <dgm:cxn modelId="{40C02B84-CB87-4BEB-BBB2-1499611586A8}" type="presParOf" srcId="{59ADD4C5-1D90-4CBC-9504-9B9FB014C079}" destId="{EA40E602-802C-4366-AF5E-CC158D74A80F}" srcOrd="0" destOrd="0" presId="urn:microsoft.com/office/officeart/2005/8/layout/orgChart1"/>
    <dgm:cxn modelId="{E7F60A15-0C60-4EEC-95CF-70D949252427}" type="presParOf" srcId="{EA40E602-802C-4366-AF5E-CC158D74A80F}" destId="{6266B744-F101-492E-A76F-4253B0422505}" srcOrd="0" destOrd="0" presId="urn:microsoft.com/office/officeart/2005/8/layout/orgChart1"/>
    <dgm:cxn modelId="{3C795398-0CB2-4447-A786-2D6E775B5462}" type="presParOf" srcId="{EA40E602-802C-4366-AF5E-CC158D74A80F}" destId="{CB7050D4-D5D9-4BAA-8E3C-C5F437500167}" srcOrd="1" destOrd="0" presId="urn:microsoft.com/office/officeart/2005/8/layout/orgChart1"/>
    <dgm:cxn modelId="{44BF462B-B886-4485-81FE-711951F9579C}" type="presParOf" srcId="{59ADD4C5-1D90-4CBC-9504-9B9FB014C079}" destId="{DE4A4276-FFAB-44A3-AB1B-9D77FD926297}" srcOrd="1" destOrd="0" presId="urn:microsoft.com/office/officeart/2005/8/layout/orgChart1"/>
    <dgm:cxn modelId="{C1DAE703-F40D-4D23-8A43-878271FD5A5E}" type="presParOf" srcId="{59ADD4C5-1D90-4CBC-9504-9B9FB014C079}" destId="{DCAFB46F-6987-4AA5-B41A-9D674887F4D7}" srcOrd="2" destOrd="0" presId="urn:microsoft.com/office/officeart/2005/8/layout/orgChart1"/>
    <dgm:cxn modelId="{5DFA92BB-2671-48CC-80D8-28763FB792B2}" type="presParOf" srcId="{F775AA6F-6103-44C8-9384-2F4EFCDE8A74}" destId="{AAE301A0-395C-45BA-9DD6-59CDE0701D5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3CED767-861F-4206-9F51-ED3369094D4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5C19350C-5D57-44FD-B6F2-0AAE75C1C3CE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/>
            <a:t>n(12,15) = ?</a:t>
          </a:r>
        </a:p>
        <a:p>
          <a:r>
            <a:rPr lang="cs-CZ"/>
            <a:t>Jsou 12 a 15 soudělná?</a:t>
          </a:r>
        </a:p>
      </dgm:t>
    </dgm:pt>
    <dgm:pt modelId="{7862B934-8616-425D-8A35-0BBE08BF08BE}" type="parTrans" cxnId="{2AAF2923-D989-4EE4-8796-98B8EFCFDD14}">
      <dgm:prSet/>
      <dgm:spPr/>
      <dgm:t>
        <a:bodyPr/>
        <a:lstStyle/>
        <a:p>
          <a:endParaRPr lang="cs-CZ"/>
        </a:p>
      </dgm:t>
    </dgm:pt>
    <dgm:pt modelId="{53E04F76-80DA-4F38-8283-CA13F13225EB}" type="sibTrans" cxnId="{2AAF2923-D989-4EE4-8796-98B8EFCFDD14}">
      <dgm:prSet/>
      <dgm:spPr/>
      <dgm:t>
        <a:bodyPr/>
        <a:lstStyle/>
        <a:p>
          <a:endParaRPr lang="cs-CZ"/>
        </a:p>
      </dgm:t>
    </dgm:pt>
    <dgm:pt modelId="{AE73847E-9135-4162-AF99-826BC756994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cs-CZ"/>
        </a:p>
      </dgm:t>
    </dgm:pt>
    <dgm:pt modelId="{1F4689D7-F677-449D-AF7C-8D3E287D73ED}" type="parTrans" cxnId="{E42869C6-FF8B-49C1-A725-7CB9804A0B06}">
      <dgm:prSet/>
      <dgm:spPr/>
      <dgm:t>
        <a:bodyPr/>
        <a:lstStyle/>
        <a:p>
          <a:endParaRPr lang="cs-CZ"/>
        </a:p>
      </dgm:t>
    </dgm:pt>
    <dgm:pt modelId="{55638C99-546C-4EA8-9B1F-67D9D8AA67C4}" type="sibTrans" cxnId="{E42869C6-FF8B-49C1-A725-7CB9804A0B06}">
      <dgm:prSet/>
      <dgm:spPr/>
      <dgm:t>
        <a:bodyPr/>
        <a:lstStyle/>
        <a:p>
          <a:endParaRPr lang="cs-CZ"/>
        </a:p>
      </dgm:t>
    </dgm:pt>
    <dgm:pt modelId="{457C066B-1447-44AE-A9B0-B12725FA106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b="1"/>
            <a:t>Ano </a:t>
          </a:r>
          <a:r>
            <a:rPr lang="cs-CZ"/>
            <a:t>-12 a 5 mají společného dělitele D(12,15) = 3   </a:t>
          </a:r>
        </a:p>
      </dgm:t>
    </dgm:pt>
    <dgm:pt modelId="{F00811EE-46E8-4608-9D7A-978CDB7A57FA}" type="parTrans" cxnId="{F952DEBA-1A8F-4149-9642-E1C1177DD1F8}">
      <dgm:prSet/>
      <dgm:spPr/>
      <dgm:t>
        <a:bodyPr/>
        <a:lstStyle/>
        <a:p>
          <a:endParaRPr lang="cs-CZ"/>
        </a:p>
      </dgm:t>
    </dgm:pt>
    <dgm:pt modelId="{3BB1D3FD-8C58-4468-9A5F-2D4D3E0D0647}" type="sibTrans" cxnId="{F952DEBA-1A8F-4149-9642-E1C1177DD1F8}">
      <dgm:prSet/>
      <dgm:spPr/>
      <dgm:t>
        <a:bodyPr/>
        <a:lstStyle/>
        <a:p>
          <a:endParaRPr lang="cs-CZ"/>
        </a:p>
      </dgm:t>
    </dgm:pt>
    <dgm:pt modelId="{49081B34-8A09-4D85-B163-89C49E047D04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>
              <a:solidFill>
                <a:sysClr val="windowText" lastClr="000000"/>
              </a:solidFill>
            </a:rPr>
            <a:t>n(12,15) = 15 . 2 . 2 = 60                   </a:t>
          </a:r>
        </a:p>
      </dgm:t>
    </dgm:pt>
    <dgm:pt modelId="{26CF42CB-2028-4439-97BB-FF8CE6A1FBA9}" type="parTrans" cxnId="{C4D830BF-8E1B-42D4-9E96-C7B73BC51476}">
      <dgm:prSet/>
      <dgm:spPr/>
      <dgm:t>
        <a:bodyPr/>
        <a:lstStyle/>
        <a:p>
          <a:endParaRPr lang="cs-CZ"/>
        </a:p>
      </dgm:t>
    </dgm:pt>
    <dgm:pt modelId="{B18CE9C1-59A8-4F61-8EE5-4E19696219A5}" type="sibTrans" cxnId="{C4D830BF-8E1B-42D4-9E96-C7B73BC51476}">
      <dgm:prSet/>
      <dgm:spPr/>
      <dgm:t>
        <a:bodyPr/>
        <a:lstStyle/>
        <a:p>
          <a:endParaRPr lang="cs-CZ"/>
        </a:p>
      </dgm:t>
    </dgm:pt>
    <dgm:pt modelId="{17FF7C35-D51B-4471-BC43-46A8805020A6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cs-CZ"/>
        </a:p>
      </dgm:t>
    </dgm:pt>
    <dgm:pt modelId="{C83F72F1-4A40-48FB-AE26-FBCD8CCCAF75}" type="parTrans" cxnId="{BB62EBB4-DCA0-4311-8445-B9A073FB8967}">
      <dgm:prSet/>
      <dgm:spPr/>
      <dgm:t>
        <a:bodyPr/>
        <a:lstStyle/>
        <a:p>
          <a:endParaRPr lang="cs-CZ"/>
        </a:p>
      </dgm:t>
    </dgm:pt>
    <dgm:pt modelId="{A6524A65-7CF4-4D2F-923B-295FDCDEB177}" type="sibTrans" cxnId="{BB62EBB4-DCA0-4311-8445-B9A073FB8967}">
      <dgm:prSet/>
      <dgm:spPr/>
      <dgm:t>
        <a:bodyPr/>
        <a:lstStyle/>
        <a:p>
          <a:endParaRPr lang="cs-CZ"/>
        </a:p>
      </dgm:t>
    </dgm:pt>
    <dgm:pt modelId="{25B11DE0-66CD-47B7-9AB2-F72EC3B2ADC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/>
            <a:t>12 = 2 . 2 . </a:t>
          </a:r>
          <a:r>
            <a:rPr lang="cs-CZ" b="1">
              <a:solidFill>
                <a:srgbClr val="FF0000"/>
              </a:solidFill>
            </a:rPr>
            <a:t>3</a:t>
          </a:r>
          <a:r>
            <a:rPr lang="cs-CZ" b="0"/>
            <a:t>, 15 = </a:t>
          </a:r>
          <a:r>
            <a:rPr lang="cs-CZ" b="1">
              <a:solidFill>
                <a:srgbClr val="FF0000"/>
              </a:solidFill>
            </a:rPr>
            <a:t>3 </a:t>
          </a:r>
          <a:r>
            <a:rPr lang="cs-CZ" b="0"/>
            <a:t>. 5  trojka z 12 je schovaná v 15, a proto z 12 bereme jen 2.2</a:t>
          </a:r>
        </a:p>
      </dgm:t>
    </dgm:pt>
    <dgm:pt modelId="{26DF74E4-ADAF-4E10-AEB7-93AB0B8DA9E1}" type="parTrans" cxnId="{02E3A84F-3D28-4F1F-98F6-A144FAED3B9C}">
      <dgm:prSet/>
      <dgm:spPr/>
      <dgm:t>
        <a:bodyPr/>
        <a:lstStyle/>
        <a:p>
          <a:endParaRPr lang="cs-CZ"/>
        </a:p>
      </dgm:t>
    </dgm:pt>
    <dgm:pt modelId="{4C875F45-FCFC-4323-AE47-918A21851A97}" type="sibTrans" cxnId="{02E3A84F-3D28-4F1F-98F6-A144FAED3B9C}">
      <dgm:prSet/>
      <dgm:spPr/>
      <dgm:t>
        <a:bodyPr/>
        <a:lstStyle/>
        <a:p>
          <a:endParaRPr lang="cs-CZ"/>
        </a:p>
      </dgm:t>
    </dgm:pt>
    <dgm:pt modelId="{5F365B54-AFD7-402E-B03A-DA215525B022}" type="pres">
      <dgm:prSet presAssocID="{73CED767-861F-4206-9F51-ED3369094D4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775AA6F-6103-44C8-9384-2F4EFCDE8A74}" type="pres">
      <dgm:prSet presAssocID="{5C19350C-5D57-44FD-B6F2-0AAE75C1C3CE}" presName="hierRoot1" presStyleCnt="0">
        <dgm:presLayoutVars>
          <dgm:hierBranch val="init"/>
        </dgm:presLayoutVars>
      </dgm:prSet>
      <dgm:spPr/>
    </dgm:pt>
    <dgm:pt modelId="{2D080941-0195-46B5-ABF9-771E0275F600}" type="pres">
      <dgm:prSet presAssocID="{5C19350C-5D57-44FD-B6F2-0AAE75C1C3CE}" presName="rootComposite1" presStyleCnt="0"/>
      <dgm:spPr/>
    </dgm:pt>
    <dgm:pt modelId="{CE9A84A0-F553-405E-ADCC-B567A5561815}" type="pres">
      <dgm:prSet presAssocID="{5C19350C-5D57-44FD-B6F2-0AAE75C1C3CE}" presName="rootText1" presStyleLbl="node0" presStyleIdx="0" presStyleCnt="1" custScaleX="58734" custScaleY="61456">
        <dgm:presLayoutVars>
          <dgm:chPref val="3"/>
        </dgm:presLayoutVars>
      </dgm:prSet>
      <dgm:spPr/>
    </dgm:pt>
    <dgm:pt modelId="{DFED491B-42FE-4345-AA5F-15FD5BE3381E}" type="pres">
      <dgm:prSet presAssocID="{5C19350C-5D57-44FD-B6F2-0AAE75C1C3CE}" presName="rootConnector1" presStyleLbl="node1" presStyleIdx="0" presStyleCnt="0"/>
      <dgm:spPr/>
    </dgm:pt>
    <dgm:pt modelId="{B25DF585-45CD-4D81-B04B-054D45A21A1B}" type="pres">
      <dgm:prSet presAssocID="{5C19350C-5D57-44FD-B6F2-0AAE75C1C3CE}" presName="hierChild2" presStyleCnt="0"/>
      <dgm:spPr/>
    </dgm:pt>
    <dgm:pt modelId="{29C5F196-A530-49F3-A531-A8581476BE62}" type="pres">
      <dgm:prSet presAssocID="{1F4689D7-F677-449D-AF7C-8D3E287D73ED}" presName="Name37" presStyleLbl="parChTrans1D2" presStyleIdx="0" presStyleCnt="2"/>
      <dgm:spPr/>
    </dgm:pt>
    <dgm:pt modelId="{970A4CEE-1140-4616-8F92-D0D18C5AE782}" type="pres">
      <dgm:prSet presAssocID="{AE73847E-9135-4162-AF99-826BC7569947}" presName="hierRoot2" presStyleCnt="0">
        <dgm:presLayoutVars>
          <dgm:hierBranch val="init"/>
        </dgm:presLayoutVars>
      </dgm:prSet>
      <dgm:spPr/>
    </dgm:pt>
    <dgm:pt modelId="{401CE715-DCAB-4F97-9058-50D005F9249D}" type="pres">
      <dgm:prSet presAssocID="{AE73847E-9135-4162-AF99-826BC7569947}" presName="rootComposite" presStyleCnt="0"/>
      <dgm:spPr/>
    </dgm:pt>
    <dgm:pt modelId="{B612F3F3-3379-42A9-8301-1903FC42609D}" type="pres">
      <dgm:prSet presAssocID="{AE73847E-9135-4162-AF99-826BC7569947}" presName="rootText" presStyleLbl="node2" presStyleIdx="0" presStyleCnt="2" custScaleX="42628" custScaleY="32933">
        <dgm:presLayoutVars>
          <dgm:chPref val="3"/>
        </dgm:presLayoutVars>
      </dgm:prSet>
      <dgm:spPr/>
    </dgm:pt>
    <dgm:pt modelId="{E7B0DBF2-0E47-455E-A5E5-9077C869C696}" type="pres">
      <dgm:prSet presAssocID="{AE73847E-9135-4162-AF99-826BC7569947}" presName="rootConnector" presStyleLbl="node2" presStyleIdx="0" presStyleCnt="2"/>
      <dgm:spPr/>
    </dgm:pt>
    <dgm:pt modelId="{11DEAF68-01FB-4DCE-A056-90306AB1F07E}" type="pres">
      <dgm:prSet presAssocID="{AE73847E-9135-4162-AF99-826BC7569947}" presName="hierChild4" presStyleCnt="0"/>
      <dgm:spPr/>
    </dgm:pt>
    <dgm:pt modelId="{488BA345-F80E-4B61-827E-515A53777BB5}" type="pres">
      <dgm:prSet presAssocID="{C83F72F1-4A40-48FB-AE26-FBCD8CCCAF75}" presName="Name37" presStyleLbl="parChTrans1D3" presStyleIdx="0" presStyleCnt="3"/>
      <dgm:spPr/>
    </dgm:pt>
    <dgm:pt modelId="{8E741C5C-8111-44AC-B953-615DFA53DDA5}" type="pres">
      <dgm:prSet presAssocID="{17FF7C35-D51B-4471-BC43-46A8805020A6}" presName="hierRoot2" presStyleCnt="0">
        <dgm:presLayoutVars>
          <dgm:hierBranch val="init"/>
        </dgm:presLayoutVars>
      </dgm:prSet>
      <dgm:spPr/>
    </dgm:pt>
    <dgm:pt modelId="{85DC9F4B-808C-4AB7-A00C-FF4444FE7747}" type="pres">
      <dgm:prSet presAssocID="{17FF7C35-D51B-4471-BC43-46A8805020A6}" presName="rootComposite" presStyleCnt="0"/>
      <dgm:spPr/>
    </dgm:pt>
    <dgm:pt modelId="{25346411-C3FB-4DE9-9BBC-EDA93CA0D6D8}" type="pres">
      <dgm:prSet presAssocID="{17FF7C35-D51B-4471-BC43-46A8805020A6}" presName="rootText" presStyleLbl="node3" presStyleIdx="0" presStyleCnt="3" custScaleX="77172" custScaleY="62952">
        <dgm:presLayoutVars>
          <dgm:chPref val="3"/>
        </dgm:presLayoutVars>
      </dgm:prSet>
      <dgm:spPr/>
    </dgm:pt>
    <dgm:pt modelId="{69FFE21E-1DC7-41FD-B935-7E900A014DAB}" type="pres">
      <dgm:prSet presAssocID="{17FF7C35-D51B-4471-BC43-46A8805020A6}" presName="rootConnector" presStyleLbl="node3" presStyleIdx="0" presStyleCnt="3"/>
      <dgm:spPr/>
    </dgm:pt>
    <dgm:pt modelId="{2D967348-B4F7-4168-8E14-0E1B9912F9E6}" type="pres">
      <dgm:prSet presAssocID="{17FF7C35-D51B-4471-BC43-46A8805020A6}" presName="hierChild4" presStyleCnt="0"/>
      <dgm:spPr/>
    </dgm:pt>
    <dgm:pt modelId="{B9D3BE5D-D51F-4CBC-8AEA-FACBD143A8D0}" type="pres">
      <dgm:prSet presAssocID="{17FF7C35-D51B-4471-BC43-46A8805020A6}" presName="hierChild5" presStyleCnt="0"/>
      <dgm:spPr/>
    </dgm:pt>
    <dgm:pt modelId="{371A66F7-AC7E-4A5C-9E30-FB535603E3EB}" type="pres">
      <dgm:prSet presAssocID="{AE73847E-9135-4162-AF99-826BC7569947}" presName="hierChild5" presStyleCnt="0"/>
      <dgm:spPr/>
    </dgm:pt>
    <dgm:pt modelId="{DE97B9D6-2106-4579-891B-2E92C16D9ADF}" type="pres">
      <dgm:prSet presAssocID="{F00811EE-46E8-4608-9D7A-978CDB7A57FA}" presName="Name37" presStyleLbl="parChTrans1D2" presStyleIdx="1" presStyleCnt="2"/>
      <dgm:spPr/>
    </dgm:pt>
    <dgm:pt modelId="{59ADD4C5-1D90-4CBC-9504-9B9FB014C079}" type="pres">
      <dgm:prSet presAssocID="{457C066B-1447-44AE-A9B0-B12725FA106D}" presName="hierRoot2" presStyleCnt="0">
        <dgm:presLayoutVars>
          <dgm:hierBranch val="init"/>
        </dgm:presLayoutVars>
      </dgm:prSet>
      <dgm:spPr/>
    </dgm:pt>
    <dgm:pt modelId="{EA40E602-802C-4366-AF5E-CC158D74A80F}" type="pres">
      <dgm:prSet presAssocID="{457C066B-1447-44AE-A9B0-B12725FA106D}" presName="rootComposite" presStyleCnt="0"/>
      <dgm:spPr/>
    </dgm:pt>
    <dgm:pt modelId="{6266B744-F101-492E-A76F-4253B0422505}" type="pres">
      <dgm:prSet presAssocID="{457C066B-1447-44AE-A9B0-B12725FA106D}" presName="rootText" presStyleLbl="node2" presStyleIdx="1" presStyleCnt="2" custAng="10800000" custFlipVert="1" custScaleX="41939" custScaleY="32843">
        <dgm:presLayoutVars>
          <dgm:chPref val="3"/>
        </dgm:presLayoutVars>
      </dgm:prSet>
      <dgm:spPr/>
    </dgm:pt>
    <dgm:pt modelId="{CB7050D4-D5D9-4BAA-8E3C-C5F437500167}" type="pres">
      <dgm:prSet presAssocID="{457C066B-1447-44AE-A9B0-B12725FA106D}" presName="rootConnector" presStyleLbl="node2" presStyleIdx="1" presStyleCnt="2"/>
      <dgm:spPr/>
    </dgm:pt>
    <dgm:pt modelId="{DE4A4276-FFAB-44A3-AB1B-9D77FD926297}" type="pres">
      <dgm:prSet presAssocID="{457C066B-1447-44AE-A9B0-B12725FA106D}" presName="hierChild4" presStyleCnt="0"/>
      <dgm:spPr/>
    </dgm:pt>
    <dgm:pt modelId="{3A46A0C9-3158-4C1B-9D16-9380BF4ED28A}" type="pres">
      <dgm:prSet presAssocID="{26DF74E4-ADAF-4E10-AEB7-93AB0B8DA9E1}" presName="Name37" presStyleLbl="parChTrans1D3" presStyleIdx="1" presStyleCnt="3"/>
      <dgm:spPr/>
    </dgm:pt>
    <dgm:pt modelId="{8F800128-9739-4218-8B75-10CFD0903896}" type="pres">
      <dgm:prSet presAssocID="{25B11DE0-66CD-47B7-9AB2-F72EC3B2ADC7}" presName="hierRoot2" presStyleCnt="0">
        <dgm:presLayoutVars>
          <dgm:hierBranch val="init"/>
        </dgm:presLayoutVars>
      </dgm:prSet>
      <dgm:spPr/>
    </dgm:pt>
    <dgm:pt modelId="{1E2A48AF-C62D-452A-9575-3F2F1E1DE5FA}" type="pres">
      <dgm:prSet presAssocID="{25B11DE0-66CD-47B7-9AB2-F72EC3B2ADC7}" presName="rootComposite" presStyleCnt="0"/>
      <dgm:spPr/>
    </dgm:pt>
    <dgm:pt modelId="{CB7B30C5-D89E-465D-AB81-BE32E568FE5B}" type="pres">
      <dgm:prSet presAssocID="{25B11DE0-66CD-47B7-9AB2-F72EC3B2ADC7}" presName="rootText" presStyleLbl="node3" presStyleIdx="1" presStyleCnt="3" custScaleX="61576" custScaleY="51655">
        <dgm:presLayoutVars>
          <dgm:chPref val="3"/>
        </dgm:presLayoutVars>
      </dgm:prSet>
      <dgm:spPr/>
    </dgm:pt>
    <dgm:pt modelId="{21FD6B03-ED88-4D95-8713-7BAADE1AEFBC}" type="pres">
      <dgm:prSet presAssocID="{25B11DE0-66CD-47B7-9AB2-F72EC3B2ADC7}" presName="rootConnector" presStyleLbl="node3" presStyleIdx="1" presStyleCnt="3"/>
      <dgm:spPr/>
    </dgm:pt>
    <dgm:pt modelId="{A063E735-8B46-47A7-8D52-2F21DFFF6290}" type="pres">
      <dgm:prSet presAssocID="{25B11DE0-66CD-47B7-9AB2-F72EC3B2ADC7}" presName="hierChild4" presStyleCnt="0"/>
      <dgm:spPr/>
    </dgm:pt>
    <dgm:pt modelId="{5AB87115-B718-4470-BC7F-469BAE5E9846}" type="pres">
      <dgm:prSet presAssocID="{25B11DE0-66CD-47B7-9AB2-F72EC3B2ADC7}" presName="hierChild5" presStyleCnt="0"/>
      <dgm:spPr/>
    </dgm:pt>
    <dgm:pt modelId="{B65BB76C-1FC0-4CB1-AF72-99C67CECB097}" type="pres">
      <dgm:prSet presAssocID="{26CF42CB-2028-4439-97BB-FF8CE6A1FBA9}" presName="Name37" presStyleLbl="parChTrans1D3" presStyleIdx="2" presStyleCnt="3"/>
      <dgm:spPr/>
    </dgm:pt>
    <dgm:pt modelId="{9FE31806-3753-4921-B809-E6BEB5DEA315}" type="pres">
      <dgm:prSet presAssocID="{49081B34-8A09-4D85-B163-89C49E047D04}" presName="hierRoot2" presStyleCnt="0">
        <dgm:presLayoutVars>
          <dgm:hierBranch val="init"/>
        </dgm:presLayoutVars>
      </dgm:prSet>
      <dgm:spPr/>
    </dgm:pt>
    <dgm:pt modelId="{12403828-74EB-47A8-8AA2-19313CEEA5A7}" type="pres">
      <dgm:prSet presAssocID="{49081B34-8A09-4D85-B163-89C49E047D04}" presName="rootComposite" presStyleCnt="0"/>
      <dgm:spPr/>
    </dgm:pt>
    <dgm:pt modelId="{68C345AE-5C86-4EF0-AF7D-9702E8571CC8}" type="pres">
      <dgm:prSet presAssocID="{49081B34-8A09-4D85-B163-89C49E047D04}" presName="rootText" presStyleLbl="node3" presStyleIdx="2" presStyleCnt="3" custScaleX="72287" custScaleY="72150">
        <dgm:presLayoutVars>
          <dgm:chPref val="3"/>
        </dgm:presLayoutVars>
      </dgm:prSet>
      <dgm:spPr/>
    </dgm:pt>
    <dgm:pt modelId="{E7611C72-E257-4F6D-8857-5E8422B73950}" type="pres">
      <dgm:prSet presAssocID="{49081B34-8A09-4D85-B163-89C49E047D04}" presName="rootConnector" presStyleLbl="node3" presStyleIdx="2" presStyleCnt="3"/>
      <dgm:spPr/>
    </dgm:pt>
    <dgm:pt modelId="{512265A9-A744-4487-A2CC-BB5EB3D98915}" type="pres">
      <dgm:prSet presAssocID="{49081B34-8A09-4D85-B163-89C49E047D04}" presName="hierChild4" presStyleCnt="0"/>
      <dgm:spPr/>
    </dgm:pt>
    <dgm:pt modelId="{BC02FB02-C4B4-4554-BB23-C12DE179A40B}" type="pres">
      <dgm:prSet presAssocID="{49081B34-8A09-4D85-B163-89C49E047D04}" presName="hierChild5" presStyleCnt="0"/>
      <dgm:spPr/>
    </dgm:pt>
    <dgm:pt modelId="{DCAFB46F-6987-4AA5-B41A-9D674887F4D7}" type="pres">
      <dgm:prSet presAssocID="{457C066B-1447-44AE-A9B0-B12725FA106D}" presName="hierChild5" presStyleCnt="0"/>
      <dgm:spPr/>
    </dgm:pt>
    <dgm:pt modelId="{AAE301A0-395C-45BA-9DD6-59CDE0701D57}" type="pres">
      <dgm:prSet presAssocID="{5C19350C-5D57-44FD-B6F2-0AAE75C1C3CE}" presName="hierChild3" presStyleCnt="0"/>
      <dgm:spPr/>
    </dgm:pt>
  </dgm:ptLst>
  <dgm:cxnLst>
    <dgm:cxn modelId="{9488DF0E-7C89-4DBD-B8F0-C891A0C1AD39}" type="presOf" srcId="{26DF74E4-ADAF-4E10-AEB7-93AB0B8DA9E1}" destId="{3A46A0C9-3158-4C1B-9D16-9380BF4ED28A}" srcOrd="0" destOrd="0" presId="urn:microsoft.com/office/officeart/2005/8/layout/orgChart1"/>
    <dgm:cxn modelId="{2AAF2923-D989-4EE4-8796-98B8EFCFDD14}" srcId="{73CED767-861F-4206-9F51-ED3369094D44}" destId="{5C19350C-5D57-44FD-B6F2-0AAE75C1C3CE}" srcOrd="0" destOrd="0" parTransId="{7862B934-8616-425D-8A35-0BBE08BF08BE}" sibTransId="{53E04F76-80DA-4F38-8283-CA13F13225EB}"/>
    <dgm:cxn modelId="{60A95D24-F8AA-4F28-A2E5-726B2FA5B260}" type="presOf" srcId="{17FF7C35-D51B-4471-BC43-46A8805020A6}" destId="{69FFE21E-1DC7-41FD-B935-7E900A014DAB}" srcOrd="1" destOrd="0" presId="urn:microsoft.com/office/officeart/2005/8/layout/orgChart1"/>
    <dgm:cxn modelId="{8E553E31-9E29-4071-B7BE-96AABBF30F10}" type="presOf" srcId="{457C066B-1447-44AE-A9B0-B12725FA106D}" destId="{6266B744-F101-492E-A76F-4253B0422505}" srcOrd="0" destOrd="0" presId="urn:microsoft.com/office/officeart/2005/8/layout/orgChart1"/>
    <dgm:cxn modelId="{35064431-6E79-4D93-838D-ED93EAF3E581}" type="presOf" srcId="{49081B34-8A09-4D85-B163-89C49E047D04}" destId="{E7611C72-E257-4F6D-8857-5E8422B73950}" srcOrd="1" destOrd="0" presId="urn:microsoft.com/office/officeart/2005/8/layout/orgChart1"/>
    <dgm:cxn modelId="{51797C3D-FE60-42C2-8E09-2A3CCA8C835F}" type="presOf" srcId="{457C066B-1447-44AE-A9B0-B12725FA106D}" destId="{CB7050D4-D5D9-4BAA-8E3C-C5F437500167}" srcOrd="1" destOrd="0" presId="urn:microsoft.com/office/officeart/2005/8/layout/orgChart1"/>
    <dgm:cxn modelId="{4B68176A-F8D1-4050-BFD1-C7F49FD68C6F}" type="presOf" srcId="{C83F72F1-4A40-48FB-AE26-FBCD8CCCAF75}" destId="{488BA345-F80E-4B61-827E-515A53777BB5}" srcOrd="0" destOrd="0" presId="urn:microsoft.com/office/officeart/2005/8/layout/orgChart1"/>
    <dgm:cxn modelId="{02E3A84F-3D28-4F1F-98F6-A144FAED3B9C}" srcId="{457C066B-1447-44AE-A9B0-B12725FA106D}" destId="{25B11DE0-66CD-47B7-9AB2-F72EC3B2ADC7}" srcOrd="0" destOrd="0" parTransId="{26DF74E4-ADAF-4E10-AEB7-93AB0B8DA9E1}" sibTransId="{4C875F45-FCFC-4323-AE47-918A21851A97}"/>
    <dgm:cxn modelId="{04DB3453-C2F9-486A-A2AB-E9A85790C66D}" type="presOf" srcId="{73CED767-861F-4206-9F51-ED3369094D44}" destId="{5F365B54-AFD7-402E-B03A-DA215525B022}" srcOrd="0" destOrd="0" presId="urn:microsoft.com/office/officeart/2005/8/layout/orgChart1"/>
    <dgm:cxn modelId="{97DC748E-2981-423C-ACE7-0CCEED3E5AA4}" type="presOf" srcId="{26CF42CB-2028-4439-97BB-FF8CE6A1FBA9}" destId="{B65BB76C-1FC0-4CB1-AF72-99C67CECB097}" srcOrd="0" destOrd="0" presId="urn:microsoft.com/office/officeart/2005/8/layout/orgChart1"/>
    <dgm:cxn modelId="{517993AD-5A0D-449A-8363-A50A9ABDD9BA}" type="presOf" srcId="{17FF7C35-D51B-4471-BC43-46A8805020A6}" destId="{25346411-C3FB-4DE9-9BBC-EDA93CA0D6D8}" srcOrd="0" destOrd="0" presId="urn:microsoft.com/office/officeart/2005/8/layout/orgChart1"/>
    <dgm:cxn modelId="{652D1CB3-1B94-40A9-9F8E-2C1E83BD6BBC}" type="presOf" srcId="{AE73847E-9135-4162-AF99-826BC7569947}" destId="{E7B0DBF2-0E47-455E-A5E5-9077C869C696}" srcOrd="1" destOrd="0" presId="urn:microsoft.com/office/officeart/2005/8/layout/orgChart1"/>
    <dgm:cxn modelId="{95014CB4-62A0-48B9-940B-BD4EDAD330FD}" type="presOf" srcId="{1F4689D7-F677-449D-AF7C-8D3E287D73ED}" destId="{29C5F196-A530-49F3-A531-A8581476BE62}" srcOrd="0" destOrd="0" presId="urn:microsoft.com/office/officeart/2005/8/layout/orgChart1"/>
    <dgm:cxn modelId="{BB62EBB4-DCA0-4311-8445-B9A073FB8967}" srcId="{AE73847E-9135-4162-AF99-826BC7569947}" destId="{17FF7C35-D51B-4471-BC43-46A8805020A6}" srcOrd="0" destOrd="0" parTransId="{C83F72F1-4A40-48FB-AE26-FBCD8CCCAF75}" sibTransId="{A6524A65-7CF4-4D2F-923B-295FDCDEB177}"/>
    <dgm:cxn modelId="{833AF1B6-F319-4A0F-AC38-6AECFBD8E315}" type="presOf" srcId="{AE73847E-9135-4162-AF99-826BC7569947}" destId="{B612F3F3-3379-42A9-8301-1903FC42609D}" srcOrd="0" destOrd="0" presId="urn:microsoft.com/office/officeart/2005/8/layout/orgChart1"/>
    <dgm:cxn modelId="{F952DEBA-1A8F-4149-9642-E1C1177DD1F8}" srcId="{5C19350C-5D57-44FD-B6F2-0AAE75C1C3CE}" destId="{457C066B-1447-44AE-A9B0-B12725FA106D}" srcOrd="1" destOrd="0" parTransId="{F00811EE-46E8-4608-9D7A-978CDB7A57FA}" sibTransId="{3BB1D3FD-8C58-4468-9A5F-2D4D3E0D0647}"/>
    <dgm:cxn modelId="{62C35BBB-FEE5-4621-9D7B-5D33E969759C}" type="presOf" srcId="{5C19350C-5D57-44FD-B6F2-0AAE75C1C3CE}" destId="{CE9A84A0-F553-405E-ADCC-B567A5561815}" srcOrd="0" destOrd="0" presId="urn:microsoft.com/office/officeart/2005/8/layout/orgChart1"/>
    <dgm:cxn modelId="{7C66B0BB-33F0-493A-8B98-4FC61CE7A3B5}" type="presOf" srcId="{25B11DE0-66CD-47B7-9AB2-F72EC3B2ADC7}" destId="{21FD6B03-ED88-4D95-8713-7BAADE1AEFBC}" srcOrd="1" destOrd="0" presId="urn:microsoft.com/office/officeart/2005/8/layout/orgChart1"/>
    <dgm:cxn modelId="{C4D830BF-8E1B-42D4-9E96-C7B73BC51476}" srcId="{457C066B-1447-44AE-A9B0-B12725FA106D}" destId="{49081B34-8A09-4D85-B163-89C49E047D04}" srcOrd="1" destOrd="0" parTransId="{26CF42CB-2028-4439-97BB-FF8CE6A1FBA9}" sibTransId="{B18CE9C1-59A8-4F61-8EE5-4E19696219A5}"/>
    <dgm:cxn modelId="{E42869C6-FF8B-49C1-A725-7CB9804A0B06}" srcId="{5C19350C-5D57-44FD-B6F2-0AAE75C1C3CE}" destId="{AE73847E-9135-4162-AF99-826BC7569947}" srcOrd="0" destOrd="0" parTransId="{1F4689D7-F677-449D-AF7C-8D3E287D73ED}" sibTransId="{55638C99-546C-4EA8-9B1F-67D9D8AA67C4}"/>
    <dgm:cxn modelId="{72D115DA-D9EB-4549-AF05-242A29254057}" type="presOf" srcId="{25B11DE0-66CD-47B7-9AB2-F72EC3B2ADC7}" destId="{CB7B30C5-D89E-465D-AB81-BE32E568FE5B}" srcOrd="0" destOrd="0" presId="urn:microsoft.com/office/officeart/2005/8/layout/orgChart1"/>
    <dgm:cxn modelId="{116551E0-0435-4EE0-B669-6D54DA5242E5}" type="presOf" srcId="{49081B34-8A09-4D85-B163-89C49E047D04}" destId="{68C345AE-5C86-4EF0-AF7D-9702E8571CC8}" srcOrd="0" destOrd="0" presId="urn:microsoft.com/office/officeart/2005/8/layout/orgChart1"/>
    <dgm:cxn modelId="{A6C276F1-9D1B-4C4C-BBBA-D3D4DEBC0BEE}" type="presOf" srcId="{5C19350C-5D57-44FD-B6F2-0AAE75C1C3CE}" destId="{DFED491B-42FE-4345-AA5F-15FD5BE3381E}" srcOrd="1" destOrd="0" presId="urn:microsoft.com/office/officeart/2005/8/layout/orgChart1"/>
    <dgm:cxn modelId="{65F8F3F2-3429-42E6-8376-7F8AEA3C4623}" type="presOf" srcId="{F00811EE-46E8-4608-9D7A-978CDB7A57FA}" destId="{DE97B9D6-2106-4579-891B-2E92C16D9ADF}" srcOrd="0" destOrd="0" presId="urn:microsoft.com/office/officeart/2005/8/layout/orgChart1"/>
    <dgm:cxn modelId="{E21FE3DC-6CC1-4989-9D4C-9DADFE718955}" type="presParOf" srcId="{5F365B54-AFD7-402E-B03A-DA215525B022}" destId="{F775AA6F-6103-44C8-9384-2F4EFCDE8A74}" srcOrd="0" destOrd="0" presId="urn:microsoft.com/office/officeart/2005/8/layout/orgChart1"/>
    <dgm:cxn modelId="{9E15E972-0A18-4000-92D0-35AE4D651AE5}" type="presParOf" srcId="{F775AA6F-6103-44C8-9384-2F4EFCDE8A74}" destId="{2D080941-0195-46B5-ABF9-771E0275F600}" srcOrd="0" destOrd="0" presId="urn:microsoft.com/office/officeart/2005/8/layout/orgChart1"/>
    <dgm:cxn modelId="{802C8C3A-1DF3-4133-AF72-D082A754F707}" type="presParOf" srcId="{2D080941-0195-46B5-ABF9-771E0275F600}" destId="{CE9A84A0-F553-405E-ADCC-B567A5561815}" srcOrd="0" destOrd="0" presId="urn:microsoft.com/office/officeart/2005/8/layout/orgChart1"/>
    <dgm:cxn modelId="{6BEF7B2D-0EBD-44B8-A514-A8EAA4AC49AD}" type="presParOf" srcId="{2D080941-0195-46B5-ABF9-771E0275F600}" destId="{DFED491B-42FE-4345-AA5F-15FD5BE3381E}" srcOrd="1" destOrd="0" presId="urn:microsoft.com/office/officeart/2005/8/layout/orgChart1"/>
    <dgm:cxn modelId="{1D5256D6-DB64-4E4A-AF9F-C686D7E35AB1}" type="presParOf" srcId="{F775AA6F-6103-44C8-9384-2F4EFCDE8A74}" destId="{B25DF585-45CD-4D81-B04B-054D45A21A1B}" srcOrd="1" destOrd="0" presId="urn:microsoft.com/office/officeart/2005/8/layout/orgChart1"/>
    <dgm:cxn modelId="{097E236B-85F8-4A29-9ED3-28A4B7600979}" type="presParOf" srcId="{B25DF585-45CD-4D81-B04B-054D45A21A1B}" destId="{29C5F196-A530-49F3-A531-A8581476BE62}" srcOrd="0" destOrd="0" presId="urn:microsoft.com/office/officeart/2005/8/layout/orgChart1"/>
    <dgm:cxn modelId="{ABADD1FB-8FE1-4962-8EE1-623D4120F0E8}" type="presParOf" srcId="{B25DF585-45CD-4D81-B04B-054D45A21A1B}" destId="{970A4CEE-1140-4616-8F92-D0D18C5AE782}" srcOrd="1" destOrd="0" presId="urn:microsoft.com/office/officeart/2005/8/layout/orgChart1"/>
    <dgm:cxn modelId="{1E03C353-AA21-44FA-BD39-D1A71A774D62}" type="presParOf" srcId="{970A4CEE-1140-4616-8F92-D0D18C5AE782}" destId="{401CE715-DCAB-4F97-9058-50D005F9249D}" srcOrd="0" destOrd="0" presId="urn:microsoft.com/office/officeart/2005/8/layout/orgChart1"/>
    <dgm:cxn modelId="{3CC01B9E-0B55-460F-8282-E7E701B24D0B}" type="presParOf" srcId="{401CE715-DCAB-4F97-9058-50D005F9249D}" destId="{B612F3F3-3379-42A9-8301-1903FC42609D}" srcOrd="0" destOrd="0" presId="urn:microsoft.com/office/officeart/2005/8/layout/orgChart1"/>
    <dgm:cxn modelId="{1173144D-3A3F-42F6-A2A4-8149FC2717F8}" type="presParOf" srcId="{401CE715-DCAB-4F97-9058-50D005F9249D}" destId="{E7B0DBF2-0E47-455E-A5E5-9077C869C696}" srcOrd="1" destOrd="0" presId="urn:microsoft.com/office/officeart/2005/8/layout/orgChart1"/>
    <dgm:cxn modelId="{F0BD0018-9593-4ECB-9D92-90933D4F4102}" type="presParOf" srcId="{970A4CEE-1140-4616-8F92-D0D18C5AE782}" destId="{11DEAF68-01FB-4DCE-A056-90306AB1F07E}" srcOrd="1" destOrd="0" presId="urn:microsoft.com/office/officeart/2005/8/layout/orgChart1"/>
    <dgm:cxn modelId="{CAF625BB-46F1-465B-9BED-F1B20D1B7023}" type="presParOf" srcId="{11DEAF68-01FB-4DCE-A056-90306AB1F07E}" destId="{488BA345-F80E-4B61-827E-515A53777BB5}" srcOrd="0" destOrd="0" presId="urn:microsoft.com/office/officeart/2005/8/layout/orgChart1"/>
    <dgm:cxn modelId="{179066CD-F098-4424-A894-73A2882C36B1}" type="presParOf" srcId="{11DEAF68-01FB-4DCE-A056-90306AB1F07E}" destId="{8E741C5C-8111-44AC-B953-615DFA53DDA5}" srcOrd="1" destOrd="0" presId="urn:microsoft.com/office/officeart/2005/8/layout/orgChart1"/>
    <dgm:cxn modelId="{1C1EF9BE-ABCE-423E-9A80-8BB1F2253C29}" type="presParOf" srcId="{8E741C5C-8111-44AC-B953-615DFA53DDA5}" destId="{85DC9F4B-808C-4AB7-A00C-FF4444FE7747}" srcOrd="0" destOrd="0" presId="urn:microsoft.com/office/officeart/2005/8/layout/orgChart1"/>
    <dgm:cxn modelId="{39D678BF-9590-4ED6-9260-FFB7ABC161D6}" type="presParOf" srcId="{85DC9F4B-808C-4AB7-A00C-FF4444FE7747}" destId="{25346411-C3FB-4DE9-9BBC-EDA93CA0D6D8}" srcOrd="0" destOrd="0" presId="urn:microsoft.com/office/officeart/2005/8/layout/orgChart1"/>
    <dgm:cxn modelId="{709C4516-F5B0-414F-A0CB-6E04DA39C9D7}" type="presParOf" srcId="{85DC9F4B-808C-4AB7-A00C-FF4444FE7747}" destId="{69FFE21E-1DC7-41FD-B935-7E900A014DAB}" srcOrd="1" destOrd="0" presId="urn:microsoft.com/office/officeart/2005/8/layout/orgChart1"/>
    <dgm:cxn modelId="{3F7C6A6E-DD39-4DB6-B3C1-5BE8988721E1}" type="presParOf" srcId="{8E741C5C-8111-44AC-B953-615DFA53DDA5}" destId="{2D967348-B4F7-4168-8E14-0E1B9912F9E6}" srcOrd="1" destOrd="0" presId="urn:microsoft.com/office/officeart/2005/8/layout/orgChart1"/>
    <dgm:cxn modelId="{AB4EA026-035A-4363-A8F8-9AC7673453A4}" type="presParOf" srcId="{8E741C5C-8111-44AC-B953-615DFA53DDA5}" destId="{B9D3BE5D-D51F-4CBC-8AEA-FACBD143A8D0}" srcOrd="2" destOrd="0" presId="urn:microsoft.com/office/officeart/2005/8/layout/orgChart1"/>
    <dgm:cxn modelId="{AB012974-A377-4147-ACAF-66A5E2DE17D7}" type="presParOf" srcId="{970A4CEE-1140-4616-8F92-D0D18C5AE782}" destId="{371A66F7-AC7E-4A5C-9E30-FB535603E3EB}" srcOrd="2" destOrd="0" presId="urn:microsoft.com/office/officeart/2005/8/layout/orgChart1"/>
    <dgm:cxn modelId="{541D8FFE-0348-41E2-B688-A1B885568587}" type="presParOf" srcId="{B25DF585-45CD-4D81-B04B-054D45A21A1B}" destId="{DE97B9D6-2106-4579-891B-2E92C16D9ADF}" srcOrd="2" destOrd="0" presId="urn:microsoft.com/office/officeart/2005/8/layout/orgChart1"/>
    <dgm:cxn modelId="{AFBE5B30-4E10-406A-B143-6C7B9A7525F5}" type="presParOf" srcId="{B25DF585-45CD-4D81-B04B-054D45A21A1B}" destId="{59ADD4C5-1D90-4CBC-9504-9B9FB014C079}" srcOrd="3" destOrd="0" presId="urn:microsoft.com/office/officeart/2005/8/layout/orgChart1"/>
    <dgm:cxn modelId="{40C02B84-CB87-4BEB-BBB2-1499611586A8}" type="presParOf" srcId="{59ADD4C5-1D90-4CBC-9504-9B9FB014C079}" destId="{EA40E602-802C-4366-AF5E-CC158D74A80F}" srcOrd="0" destOrd="0" presId="urn:microsoft.com/office/officeart/2005/8/layout/orgChart1"/>
    <dgm:cxn modelId="{E7F60A15-0C60-4EEC-95CF-70D949252427}" type="presParOf" srcId="{EA40E602-802C-4366-AF5E-CC158D74A80F}" destId="{6266B744-F101-492E-A76F-4253B0422505}" srcOrd="0" destOrd="0" presId="urn:microsoft.com/office/officeart/2005/8/layout/orgChart1"/>
    <dgm:cxn modelId="{3C795398-0CB2-4447-A786-2D6E775B5462}" type="presParOf" srcId="{EA40E602-802C-4366-AF5E-CC158D74A80F}" destId="{CB7050D4-D5D9-4BAA-8E3C-C5F437500167}" srcOrd="1" destOrd="0" presId="urn:microsoft.com/office/officeart/2005/8/layout/orgChart1"/>
    <dgm:cxn modelId="{44BF462B-B886-4485-81FE-711951F9579C}" type="presParOf" srcId="{59ADD4C5-1D90-4CBC-9504-9B9FB014C079}" destId="{DE4A4276-FFAB-44A3-AB1B-9D77FD926297}" srcOrd="1" destOrd="0" presId="urn:microsoft.com/office/officeart/2005/8/layout/orgChart1"/>
    <dgm:cxn modelId="{32BDE48A-59BB-4502-AAA2-C5DCBE01BD71}" type="presParOf" srcId="{DE4A4276-FFAB-44A3-AB1B-9D77FD926297}" destId="{3A46A0C9-3158-4C1B-9D16-9380BF4ED28A}" srcOrd="0" destOrd="0" presId="urn:microsoft.com/office/officeart/2005/8/layout/orgChart1"/>
    <dgm:cxn modelId="{10E658A7-78F4-44AA-B282-7BBE9998564C}" type="presParOf" srcId="{DE4A4276-FFAB-44A3-AB1B-9D77FD926297}" destId="{8F800128-9739-4218-8B75-10CFD0903896}" srcOrd="1" destOrd="0" presId="urn:microsoft.com/office/officeart/2005/8/layout/orgChart1"/>
    <dgm:cxn modelId="{2DB90D7D-0E38-448C-BF67-A8275AB7DC19}" type="presParOf" srcId="{8F800128-9739-4218-8B75-10CFD0903896}" destId="{1E2A48AF-C62D-452A-9575-3F2F1E1DE5FA}" srcOrd="0" destOrd="0" presId="urn:microsoft.com/office/officeart/2005/8/layout/orgChart1"/>
    <dgm:cxn modelId="{D2B882DD-5606-4212-BDFF-638204DD0E62}" type="presParOf" srcId="{1E2A48AF-C62D-452A-9575-3F2F1E1DE5FA}" destId="{CB7B30C5-D89E-465D-AB81-BE32E568FE5B}" srcOrd="0" destOrd="0" presId="urn:microsoft.com/office/officeart/2005/8/layout/orgChart1"/>
    <dgm:cxn modelId="{62BBB0C6-2724-47D5-9C17-647106032726}" type="presParOf" srcId="{1E2A48AF-C62D-452A-9575-3F2F1E1DE5FA}" destId="{21FD6B03-ED88-4D95-8713-7BAADE1AEFBC}" srcOrd="1" destOrd="0" presId="urn:microsoft.com/office/officeart/2005/8/layout/orgChart1"/>
    <dgm:cxn modelId="{A0F7C054-C029-4775-94BD-54E51698FD76}" type="presParOf" srcId="{8F800128-9739-4218-8B75-10CFD0903896}" destId="{A063E735-8B46-47A7-8D52-2F21DFFF6290}" srcOrd="1" destOrd="0" presId="urn:microsoft.com/office/officeart/2005/8/layout/orgChart1"/>
    <dgm:cxn modelId="{649D5552-0FCC-45DD-88F0-EAB0EB8E6B5E}" type="presParOf" srcId="{8F800128-9739-4218-8B75-10CFD0903896}" destId="{5AB87115-B718-4470-BC7F-469BAE5E9846}" srcOrd="2" destOrd="0" presId="urn:microsoft.com/office/officeart/2005/8/layout/orgChart1"/>
    <dgm:cxn modelId="{1890DC20-7FCA-41F4-98CB-7C29AD742C8D}" type="presParOf" srcId="{DE4A4276-FFAB-44A3-AB1B-9D77FD926297}" destId="{B65BB76C-1FC0-4CB1-AF72-99C67CECB097}" srcOrd="2" destOrd="0" presId="urn:microsoft.com/office/officeart/2005/8/layout/orgChart1"/>
    <dgm:cxn modelId="{21F4706F-2677-41C4-B284-562D042D1C89}" type="presParOf" srcId="{DE4A4276-FFAB-44A3-AB1B-9D77FD926297}" destId="{9FE31806-3753-4921-B809-E6BEB5DEA315}" srcOrd="3" destOrd="0" presId="urn:microsoft.com/office/officeart/2005/8/layout/orgChart1"/>
    <dgm:cxn modelId="{3B08BCE6-B0A1-40F0-AB98-7B648D6832B8}" type="presParOf" srcId="{9FE31806-3753-4921-B809-E6BEB5DEA315}" destId="{12403828-74EB-47A8-8AA2-19313CEEA5A7}" srcOrd="0" destOrd="0" presId="urn:microsoft.com/office/officeart/2005/8/layout/orgChart1"/>
    <dgm:cxn modelId="{7970F899-CF57-4F4E-A1E4-CB8010492A14}" type="presParOf" srcId="{12403828-74EB-47A8-8AA2-19313CEEA5A7}" destId="{68C345AE-5C86-4EF0-AF7D-9702E8571CC8}" srcOrd="0" destOrd="0" presId="urn:microsoft.com/office/officeart/2005/8/layout/orgChart1"/>
    <dgm:cxn modelId="{27E146B9-A6B7-4EFF-80DC-9FF9923CE9A8}" type="presParOf" srcId="{12403828-74EB-47A8-8AA2-19313CEEA5A7}" destId="{E7611C72-E257-4F6D-8857-5E8422B73950}" srcOrd="1" destOrd="0" presId="urn:microsoft.com/office/officeart/2005/8/layout/orgChart1"/>
    <dgm:cxn modelId="{DD70C357-FB97-457A-8D23-41D3388E4090}" type="presParOf" srcId="{9FE31806-3753-4921-B809-E6BEB5DEA315}" destId="{512265A9-A744-4487-A2CC-BB5EB3D98915}" srcOrd="1" destOrd="0" presId="urn:microsoft.com/office/officeart/2005/8/layout/orgChart1"/>
    <dgm:cxn modelId="{5BE59CB8-4094-4A45-94AD-6AE57677A57D}" type="presParOf" srcId="{9FE31806-3753-4921-B809-E6BEB5DEA315}" destId="{BC02FB02-C4B4-4554-BB23-C12DE179A40B}" srcOrd="2" destOrd="0" presId="urn:microsoft.com/office/officeart/2005/8/layout/orgChart1"/>
    <dgm:cxn modelId="{C1DAE703-F40D-4D23-8A43-878271FD5A5E}" type="presParOf" srcId="{59ADD4C5-1D90-4CBC-9504-9B9FB014C079}" destId="{DCAFB46F-6987-4AA5-B41A-9D674887F4D7}" srcOrd="2" destOrd="0" presId="urn:microsoft.com/office/officeart/2005/8/layout/orgChart1"/>
    <dgm:cxn modelId="{5DFA92BB-2671-48CC-80D8-28763FB792B2}" type="presParOf" srcId="{F775AA6F-6103-44C8-9384-2F4EFCDE8A74}" destId="{AAE301A0-395C-45BA-9DD6-59CDE0701D5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5BB76C-1FC0-4CB1-AF72-99C67CECB097}">
      <dsp:nvSpPr>
        <dsp:cNvPr id="0" name=""/>
        <dsp:cNvSpPr/>
      </dsp:nvSpPr>
      <dsp:spPr>
        <a:xfrm>
          <a:off x="2699551" y="1745846"/>
          <a:ext cx="161140" cy="9999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945"/>
              </a:lnTo>
              <a:lnTo>
                <a:pt x="161140" y="9999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97B9D6-2106-4579-891B-2E92C16D9ADF}">
      <dsp:nvSpPr>
        <dsp:cNvPr id="0" name=""/>
        <dsp:cNvSpPr/>
      </dsp:nvSpPr>
      <dsp:spPr>
        <a:xfrm>
          <a:off x="1869714" y="787295"/>
          <a:ext cx="1259543" cy="537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957"/>
              </a:lnTo>
              <a:lnTo>
                <a:pt x="1259543" y="268957"/>
              </a:lnTo>
              <a:lnTo>
                <a:pt x="1259543" y="5379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BA345-F80E-4B61-827E-515A53777BB5}">
      <dsp:nvSpPr>
        <dsp:cNvPr id="0" name=""/>
        <dsp:cNvSpPr/>
      </dsp:nvSpPr>
      <dsp:spPr>
        <a:xfrm>
          <a:off x="182228" y="1746999"/>
          <a:ext cx="163787" cy="9410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1043"/>
              </a:lnTo>
              <a:lnTo>
                <a:pt x="163787" y="9410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5F196-A530-49F3-A531-A8581476BE62}">
      <dsp:nvSpPr>
        <dsp:cNvPr id="0" name=""/>
        <dsp:cNvSpPr/>
      </dsp:nvSpPr>
      <dsp:spPr>
        <a:xfrm>
          <a:off x="618995" y="787295"/>
          <a:ext cx="1250719" cy="537914"/>
        </a:xfrm>
        <a:custGeom>
          <a:avLst/>
          <a:gdLst/>
          <a:ahLst/>
          <a:cxnLst/>
          <a:rect l="0" t="0" r="0" b="0"/>
          <a:pathLst>
            <a:path>
              <a:moveTo>
                <a:pt x="1250719" y="0"/>
              </a:moveTo>
              <a:lnTo>
                <a:pt x="1250719" y="268957"/>
              </a:lnTo>
              <a:lnTo>
                <a:pt x="0" y="268957"/>
              </a:lnTo>
              <a:lnTo>
                <a:pt x="0" y="5379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9A84A0-F553-405E-ADCC-B567A5561815}">
      <dsp:nvSpPr>
        <dsp:cNvPr id="0" name=""/>
        <dsp:cNvSpPr/>
      </dsp:nvSpPr>
      <dsp:spPr>
        <a:xfrm>
          <a:off x="1117479" y="197"/>
          <a:ext cx="1504471" cy="78709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Máme čísla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Jsou soudělná?</a:t>
          </a:r>
        </a:p>
      </dsp:txBody>
      <dsp:txXfrm>
        <a:off x="1117479" y="197"/>
        <a:ext cx="1504471" cy="787097"/>
      </dsp:txXfrm>
    </dsp:sp>
    <dsp:sp modelId="{B612F3F3-3379-42A9-8301-1903FC42609D}">
      <dsp:nvSpPr>
        <dsp:cNvPr id="0" name=""/>
        <dsp:cNvSpPr/>
      </dsp:nvSpPr>
      <dsp:spPr>
        <a:xfrm>
          <a:off x="73037" y="1325209"/>
          <a:ext cx="1091915" cy="42178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Ne</a:t>
          </a:r>
        </a:p>
      </dsp:txBody>
      <dsp:txXfrm>
        <a:off x="73037" y="1325209"/>
        <a:ext cx="1091915" cy="421789"/>
      </dsp:txXfrm>
    </dsp:sp>
    <dsp:sp modelId="{25346411-C3FB-4DE9-9BBC-EDA93CA0D6D8}">
      <dsp:nvSpPr>
        <dsp:cNvPr id="0" name=""/>
        <dsp:cNvSpPr/>
      </dsp:nvSpPr>
      <dsp:spPr>
        <a:xfrm>
          <a:off x="346016" y="2284914"/>
          <a:ext cx="1976760" cy="80625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Nejmenší společný násobek = součin čísel</a:t>
          </a:r>
        </a:p>
      </dsp:txBody>
      <dsp:txXfrm>
        <a:off x="346016" y="2284914"/>
        <a:ext cx="1976760" cy="806257"/>
      </dsp:txXfrm>
    </dsp:sp>
    <dsp:sp modelId="{6266B744-F101-492E-A76F-4253B0422505}">
      <dsp:nvSpPr>
        <dsp:cNvPr id="0" name=""/>
        <dsp:cNvSpPr/>
      </dsp:nvSpPr>
      <dsp:spPr>
        <a:xfrm rot="10800000" flipV="1">
          <a:off x="2592124" y="1325209"/>
          <a:ext cx="1074267" cy="42063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Ano</a:t>
          </a:r>
        </a:p>
      </dsp:txBody>
      <dsp:txXfrm rot="-10800000">
        <a:off x="2592124" y="1325209"/>
        <a:ext cx="1074267" cy="420636"/>
      </dsp:txXfrm>
    </dsp:sp>
    <dsp:sp modelId="{68C345AE-5C86-4EF0-AF7D-9702E8571CC8}">
      <dsp:nvSpPr>
        <dsp:cNvPr id="0" name=""/>
        <dsp:cNvSpPr/>
      </dsp:nvSpPr>
      <dsp:spPr>
        <a:xfrm>
          <a:off x="2860691" y="2283761"/>
          <a:ext cx="1851631" cy="92406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Nejmenší společný násobek = součin jednoho z čísel a zbytku druhého čísla </a:t>
          </a:r>
          <a:r>
            <a:rPr lang="cs-CZ" sz="1000" b="1" i="1" kern="1200">
              <a:solidFill>
                <a:schemeClr val="accent1"/>
              </a:solidFill>
            </a:rPr>
            <a:t>(z druhého čísla vezmeme jen ta prvočísla, která nejsou společným dělitelem)</a:t>
          </a:r>
          <a:endParaRPr lang="cs-CZ" sz="1000" kern="1200">
            <a:solidFill>
              <a:schemeClr val="accent1"/>
            </a:solidFill>
          </a:endParaRPr>
        </a:p>
      </dsp:txBody>
      <dsp:txXfrm>
        <a:off x="2860691" y="2283761"/>
        <a:ext cx="1851631" cy="9240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97B9D6-2106-4579-891B-2E92C16D9ADF}">
      <dsp:nvSpPr>
        <dsp:cNvPr id="0" name=""/>
        <dsp:cNvSpPr/>
      </dsp:nvSpPr>
      <dsp:spPr>
        <a:xfrm>
          <a:off x="3021038" y="669003"/>
          <a:ext cx="1200052" cy="416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174"/>
              </a:lnTo>
              <a:lnTo>
                <a:pt x="1200052" y="196174"/>
              </a:lnTo>
              <a:lnTo>
                <a:pt x="1200052" y="4160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BA345-F80E-4B61-827E-515A53777BB5}">
      <dsp:nvSpPr>
        <dsp:cNvPr id="0" name=""/>
        <dsp:cNvSpPr/>
      </dsp:nvSpPr>
      <dsp:spPr>
        <a:xfrm>
          <a:off x="1545428" y="1706945"/>
          <a:ext cx="299448" cy="680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013"/>
              </a:lnTo>
              <a:lnTo>
                <a:pt x="299448" y="6800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5F196-A530-49F3-A531-A8581476BE62}">
      <dsp:nvSpPr>
        <dsp:cNvPr id="0" name=""/>
        <dsp:cNvSpPr/>
      </dsp:nvSpPr>
      <dsp:spPr>
        <a:xfrm>
          <a:off x="2343956" y="669003"/>
          <a:ext cx="677081" cy="416077"/>
        </a:xfrm>
        <a:custGeom>
          <a:avLst/>
          <a:gdLst/>
          <a:ahLst/>
          <a:cxnLst/>
          <a:rect l="0" t="0" r="0" b="0"/>
          <a:pathLst>
            <a:path>
              <a:moveTo>
                <a:pt x="677081" y="0"/>
              </a:moveTo>
              <a:lnTo>
                <a:pt x="677081" y="196174"/>
              </a:lnTo>
              <a:lnTo>
                <a:pt x="0" y="196174"/>
              </a:lnTo>
              <a:lnTo>
                <a:pt x="0" y="4160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9A84A0-F553-405E-ADCC-B567A5561815}">
      <dsp:nvSpPr>
        <dsp:cNvPr id="0" name=""/>
        <dsp:cNvSpPr/>
      </dsp:nvSpPr>
      <dsp:spPr>
        <a:xfrm>
          <a:off x="1649052" y="25462"/>
          <a:ext cx="2743970" cy="64354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n</a:t>
          </a:r>
          <a:r>
            <a:rPr lang="cs-CZ" sz="1200" kern="1200" baseline="0"/>
            <a:t> (11,5) = 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 baseline="0"/>
            <a:t>Jsou 11 a 5 soudělná?</a:t>
          </a:r>
          <a:endParaRPr lang="cs-CZ" sz="1200" kern="1200"/>
        </a:p>
      </dsp:txBody>
      <dsp:txXfrm>
        <a:off x="1649052" y="25462"/>
        <a:ext cx="2743970" cy="643540"/>
      </dsp:txXfrm>
    </dsp:sp>
    <dsp:sp modelId="{B612F3F3-3379-42A9-8301-1903FC42609D}">
      <dsp:nvSpPr>
        <dsp:cNvPr id="0" name=""/>
        <dsp:cNvSpPr/>
      </dsp:nvSpPr>
      <dsp:spPr>
        <a:xfrm>
          <a:off x="1345796" y="1085080"/>
          <a:ext cx="1996321" cy="62186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Ne</a:t>
          </a:r>
          <a:r>
            <a:rPr lang="cs-CZ" sz="1200" b="0" kern="1200"/>
            <a:t>, nemají společného dělitele (společným dělitelem je jen 1 a ta se nepočítá)</a:t>
          </a:r>
        </a:p>
      </dsp:txBody>
      <dsp:txXfrm>
        <a:off x="1345796" y="1085080"/>
        <a:ext cx="1996321" cy="621864"/>
      </dsp:txXfrm>
    </dsp:sp>
    <dsp:sp modelId="{25346411-C3FB-4DE9-9BBC-EDA93CA0D6D8}">
      <dsp:nvSpPr>
        <dsp:cNvPr id="0" name=""/>
        <dsp:cNvSpPr/>
      </dsp:nvSpPr>
      <dsp:spPr>
        <a:xfrm>
          <a:off x="1844876" y="2146751"/>
          <a:ext cx="2882467" cy="48041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n(11,5) = 11.5 = 55</a:t>
          </a:r>
        </a:p>
      </dsp:txBody>
      <dsp:txXfrm>
        <a:off x="1844876" y="2146751"/>
        <a:ext cx="2882467" cy="480414"/>
      </dsp:txXfrm>
    </dsp:sp>
    <dsp:sp modelId="{6266B744-F101-492E-A76F-4253B0422505}">
      <dsp:nvSpPr>
        <dsp:cNvPr id="0" name=""/>
        <dsp:cNvSpPr/>
      </dsp:nvSpPr>
      <dsp:spPr>
        <a:xfrm rot="10800000" flipV="1">
          <a:off x="3781923" y="1085080"/>
          <a:ext cx="878334" cy="34391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2200" kern="1200"/>
        </a:p>
      </dsp:txBody>
      <dsp:txXfrm rot="-10800000">
        <a:off x="3781923" y="1085080"/>
        <a:ext cx="878334" cy="34391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5BB76C-1FC0-4CB1-AF72-99C67CECB097}">
      <dsp:nvSpPr>
        <dsp:cNvPr id="0" name=""/>
        <dsp:cNvSpPr/>
      </dsp:nvSpPr>
      <dsp:spPr>
        <a:xfrm>
          <a:off x="2708999" y="2042596"/>
          <a:ext cx="166101" cy="2267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144"/>
              </a:lnTo>
              <a:lnTo>
                <a:pt x="166101" y="22671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6A0C9-3158-4C1B-9D16-9380BF4ED28A}">
      <dsp:nvSpPr>
        <dsp:cNvPr id="0" name=""/>
        <dsp:cNvSpPr/>
      </dsp:nvSpPr>
      <dsp:spPr>
        <a:xfrm>
          <a:off x="2708999" y="2042596"/>
          <a:ext cx="166101" cy="8954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445"/>
              </a:lnTo>
              <a:lnTo>
                <a:pt x="166101" y="8954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97B9D6-2106-4579-891B-2E92C16D9ADF}">
      <dsp:nvSpPr>
        <dsp:cNvPr id="0" name=""/>
        <dsp:cNvSpPr/>
      </dsp:nvSpPr>
      <dsp:spPr>
        <a:xfrm>
          <a:off x="1853614" y="1054533"/>
          <a:ext cx="1298321" cy="554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237"/>
              </a:lnTo>
              <a:lnTo>
                <a:pt x="1298321" y="277237"/>
              </a:lnTo>
              <a:lnTo>
                <a:pt x="1298321" y="5544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BA345-F80E-4B61-827E-515A53777BB5}">
      <dsp:nvSpPr>
        <dsp:cNvPr id="0" name=""/>
        <dsp:cNvSpPr/>
      </dsp:nvSpPr>
      <dsp:spPr>
        <a:xfrm>
          <a:off x="114176" y="2043784"/>
          <a:ext cx="168829" cy="970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015"/>
              </a:lnTo>
              <a:lnTo>
                <a:pt x="168829" y="9700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5F196-A530-49F3-A531-A8581476BE62}">
      <dsp:nvSpPr>
        <dsp:cNvPr id="0" name=""/>
        <dsp:cNvSpPr/>
      </dsp:nvSpPr>
      <dsp:spPr>
        <a:xfrm>
          <a:off x="564389" y="1054533"/>
          <a:ext cx="1289224" cy="554475"/>
        </a:xfrm>
        <a:custGeom>
          <a:avLst/>
          <a:gdLst/>
          <a:ahLst/>
          <a:cxnLst/>
          <a:rect l="0" t="0" r="0" b="0"/>
          <a:pathLst>
            <a:path>
              <a:moveTo>
                <a:pt x="1289224" y="0"/>
              </a:moveTo>
              <a:lnTo>
                <a:pt x="1289224" y="277237"/>
              </a:lnTo>
              <a:lnTo>
                <a:pt x="0" y="277237"/>
              </a:lnTo>
              <a:lnTo>
                <a:pt x="0" y="5544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9A84A0-F553-405E-ADCC-B567A5561815}">
      <dsp:nvSpPr>
        <dsp:cNvPr id="0" name=""/>
        <dsp:cNvSpPr/>
      </dsp:nvSpPr>
      <dsp:spPr>
        <a:xfrm>
          <a:off x="1078219" y="243204"/>
          <a:ext cx="1550788" cy="81132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n(12,15) = ?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Jsou 12 a 15 soudělná?</a:t>
          </a:r>
        </a:p>
      </dsp:txBody>
      <dsp:txXfrm>
        <a:off x="1078219" y="243204"/>
        <a:ext cx="1550788" cy="811329"/>
      </dsp:txXfrm>
    </dsp:sp>
    <dsp:sp modelId="{B612F3F3-3379-42A9-8301-1903FC42609D}">
      <dsp:nvSpPr>
        <dsp:cNvPr id="0" name=""/>
        <dsp:cNvSpPr/>
      </dsp:nvSpPr>
      <dsp:spPr>
        <a:xfrm>
          <a:off x="1623" y="1609009"/>
          <a:ext cx="1125532" cy="43477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/>
        </a:p>
      </dsp:txBody>
      <dsp:txXfrm>
        <a:off x="1623" y="1609009"/>
        <a:ext cx="1125532" cy="434774"/>
      </dsp:txXfrm>
    </dsp:sp>
    <dsp:sp modelId="{25346411-C3FB-4DE9-9BBC-EDA93CA0D6D8}">
      <dsp:nvSpPr>
        <dsp:cNvPr id="0" name=""/>
        <dsp:cNvSpPr/>
      </dsp:nvSpPr>
      <dsp:spPr>
        <a:xfrm>
          <a:off x="283006" y="2598259"/>
          <a:ext cx="2037618" cy="83107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/>
        </a:p>
      </dsp:txBody>
      <dsp:txXfrm>
        <a:off x="283006" y="2598259"/>
        <a:ext cx="2037618" cy="831079"/>
      </dsp:txXfrm>
    </dsp:sp>
    <dsp:sp modelId="{6266B744-F101-492E-A76F-4253B0422505}">
      <dsp:nvSpPr>
        <dsp:cNvPr id="0" name=""/>
        <dsp:cNvSpPr/>
      </dsp:nvSpPr>
      <dsp:spPr>
        <a:xfrm rot="10800000" flipV="1">
          <a:off x="2598265" y="1609009"/>
          <a:ext cx="1107340" cy="43358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/>
            <a:t>Ano </a:t>
          </a:r>
          <a:r>
            <a:rPr lang="cs-CZ" sz="1000" kern="1200"/>
            <a:t>-12 a 5 mají společného dělitele D(12,15) = 3   </a:t>
          </a:r>
        </a:p>
      </dsp:txBody>
      <dsp:txXfrm rot="-10800000">
        <a:off x="2598265" y="1609009"/>
        <a:ext cx="1107340" cy="433586"/>
      </dsp:txXfrm>
    </dsp:sp>
    <dsp:sp modelId="{CB7B30C5-D89E-465D-AB81-BE32E568FE5B}">
      <dsp:nvSpPr>
        <dsp:cNvPr id="0" name=""/>
        <dsp:cNvSpPr/>
      </dsp:nvSpPr>
      <dsp:spPr>
        <a:xfrm>
          <a:off x="2875100" y="2597071"/>
          <a:ext cx="1625827" cy="68193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12 = 2 . 2 . </a:t>
          </a:r>
          <a:r>
            <a:rPr lang="cs-CZ" sz="1000" b="1" kern="1200">
              <a:solidFill>
                <a:srgbClr val="FF0000"/>
              </a:solidFill>
            </a:rPr>
            <a:t>3</a:t>
          </a:r>
          <a:r>
            <a:rPr lang="cs-CZ" sz="1000" b="0" kern="1200"/>
            <a:t>, 15 = </a:t>
          </a:r>
          <a:r>
            <a:rPr lang="cs-CZ" sz="1000" b="1" kern="1200">
              <a:solidFill>
                <a:srgbClr val="FF0000"/>
              </a:solidFill>
            </a:rPr>
            <a:t>3 </a:t>
          </a:r>
          <a:r>
            <a:rPr lang="cs-CZ" sz="1000" b="0" kern="1200"/>
            <a:t>. 5  trojka z 12 je schovaná v 15, a proto z 12 bereme jen 2.2</a:t>
          </a:r>
        </a:p>
      </dsp:txBody>
      <dsp:txXfrm>
        <a:off x="2875100" y="2597071"/>
        <a:ext cx="1625827" cy="681938"/>
      </dsp:txXfrm>
    </dsp:sp>
    <dsp:sp modelId="{68C345AE-5C86-4EF0-AF7D-9702E8571CC8}">
      <dsp:nvSpPr>
        <dsp:cNvPr id="0" name=""/>
        <dsp:cNvSpPr/>
      </dsp:nvSpPr>
      <dsp:spPr>
        <a:xfrm>
          <a:off x="2875100" y="3833486"/>
          <a:ext cx="1908636" cy="95250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solidFill>
                <a:sysClr val="windowText" lastClr="000000"/>
              </a:solidFill>
            </a:rPr>
            <a:t>n(12,15) = 15 . 2 . 2 = 60                   </a:t>
          </a:r>
        </a:p>
      </dsp:txBody>
      <dsp:txXfrm>
        <a:off x="2875100" y="3833486"/>
        <a:ext cx="1908636" cy="9525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2</cp:revision>
  <dcterms:created xsi:type="dcterms:W3CDTF">2020-03-18T10:13:00Z</dcterms:created>
  <dcterms:modified xsi:type="dcterms:W3CDTF">2020-03-18T16:06:00Z</dcterms:modified>
</cp:coreProperties>
</file>