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0DDF0C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0DDF0C1" w:rsidRDefault="00515185" w14:paraId="672A6659" w14:textId="4574542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0DDF0C1" w:rsidR="152EEF96">
              <w:rPr>
                <w:i w:val="1"/>
                <w:iCs w:val="1"/>
                <w:sz w:val="36"/>
                <w:szCs w:val="36"/>
              </w:rPr>
              <w:t>3</w:t>
            </w:r>
            <w:r w:rsidRPr="40DDF0C1" w:rsidR="19D0B4ED">
              <w:rPr>
                <w:i w:val="1"/>
                <w:iCs w:val="1"/>
                <w:sz w:val="36"/>
                <w:szCs w:val="36"/>
              </w:rPr>
              <w:t>1</w:t>
            </w:r>
            <w:r w:rsidRPr="40DDF0C1" w:rsidR="152EEF96">
              <w:rPr>
                <w:i w:val="1"/>
                <w:iCs w:val="1"/>
                <w:sz w:val="36"/>
                <w:szCs w:val="36"/>
              </w:rPr>
              <w:t xml:space="preserve">. 5. - </w:t>
            </w:r>
            <w:r w:rsidRPr="40DDF0C1" w:rsidR="62E2B669">
              <w:rPr>
                <w:i w:val="1"/>
                <w:iCs w:val="1"/>
                <w:sz w:val="36"/>
                <w:szCs w:val="36"/>
              </w:rPr>
              <w:t>4</w:t>
            </w:r>
            <w:r w:rsidRPr="40DDF0C1" w:rsidR="152EEF96">
              <w:rPr>
                <w:i w:val="1"/>
                <w:iCs w:val="1"/>
                <w:sz w:val="36"/>
                <w:szCs w:val="36"/>
              </w:rPr>
              <w:t xml:space="preserve">. </w:t>
            </w:r>
            <w:r w:rsidRPr="40DDF0C1" w:rsidR="1B409F79">
              <w:rPr>
                <w:i w:val="1"/>
                <w:iCs w:val="1"/>
                <w:sz w:val="36"/>
                <w:szCs w:val="36"/>
              </w:rPr>
              <w:t>6</w:t>
            </w:r>
            <w:r w:rsidRPr="40DDF0C1" w:rsidR="152EEF96">
              <w:rPr>
                <w:i w:val="1"/>
                <w:iCs w:val="1"/>
                <w:sz w:val="36"/>
                <w:szCs w:val="36"/>
              </w:rPr>
              <w:t>. 2021</w:t>
            </w:r>
          </w:p>
        </w:tc>
      </w:tr>
      <w:tr w:rsidR="003640B0" w:rsidTr="40DDF0C1" w14:paraId="7C546FE4" w14:textId="77777777">
        <w:tc>
          <w:tcPr>
            <w:tcW w:w="9062" w:type="dxa"/>
            <w:gridSpan w:val="2"/>
            <w:tcMar/>
          </w:tcPr>
          <w:p w:rsidR="003640B0" w:rsidP="59F47825" w:rsidRDefault="003640B0" w14:paraId="4B991D1C" w14:textId="28042249">
            <w:pPr>
              <w:rPr>
                <w:i w:val="1"/>
                <w:iCs w:val="1"/>
                <w:sz w:val="24"/>
                <w:szCs w:val="24"/>
              </w:rPr>
            </w:pPr>
            <w:r w:rsidRPr="59F47825" w:rsidR="003640B0">
              <w:rPr>
                <w:sz w:val="24"/>
                <w:szCs w:val="24"/>
              </w:rPr>
              <w:t>Třída:</w:t>
            </w:r>
            <w:r w:rsidRPr="59F47825" w:rsidR="376A0E6A">
              <w:rPr>
                <w:sz w:val="24"/>
                <w:szCs w:val="24"/>
              </w:rPr>
              <w:t xml:space="preserve">  </w:t>
            </w:r>
            <w:r w:rsidRPr="59F47825" w:rsidR="3C373D03">
              <w:rPr>
                <w:sz w:val="24"/>
                <w:szCs w:val="24"/>
              </w:rPr>
              <w:t>2. 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DDF0C1" w14:paraId="209F4260" w14:textId="77777777">
        <w:tc>
          <w:tcPr>
            <w:tcW w:w="1696" w:type="dxa"/>
            <w:tcMar/>
          </w:tcPr>
          <w:p w:rsidRPr="003640B0" w:rsidR="003640B0" w:rsidP="59F47825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F47825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59F47825" w:rsidRDefault="00A10DBC" w14:paraId="1F7CAB1A" w14:textId="1D3A133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27DE80A0">
              <w:rPr>
                <w:rFonts w:ascii="Times New Roman" w:hAnsi="Times New Roman" w:eastAsia="Times New Roman" w:cs="Times New Roman"/>
                <w:sz w:val="24"/>
                <w:szCs w:val="24"/>
              </w:rPr>
              <w:t>ČJ: párové souhlásky,</w:t>
            </w:r>
            <w:r w:rsidRPr="40DDF0C1" w:rsidR="4FD5CF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tvrdé X měkké slabiky,</w:t>
            </w:r>
            <w:r w:rsidRPr="40DDF0C1" w:rsidR="27DE80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porozumění textu, diktát, přepis,</w:t>
            </w:r>
            <w:r w:rsidRPr="40DDF0C1" w:rsidR="6D48F5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opis, práce s chybou,</w:t>
            </w:r>
            <w:r w:rsidRPr="40DDF0C1" w:rsidR="27DE80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běhací diktát, předložky, </w:t>
            </w:r>
            <w:r w:rsidRPr="40DDF0C1" w:rsidR="349643F0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jména, slovesa,</w:t>
            </w:r>
            <w:r w:rsidRPr="40DDF0C1" w:rsidR="4ED49BF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básnička, recitace</w:t>
            </w:r>
          </w:p>
          <w:p w:rsidRPr="003640B0" w:rsidR="00A10DBC" w:rsidP="59F47825" w:rsidRDefault="00A10DBC" w14:paraId="5684DCE4" w14:textId="6921B43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349643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str. </w:t>
            </w:r>
            <w:r w:rsidRPr="40DDF0C1" w:rsidR="2E270E94">
              <w:rPr>
                <w:rFonts w:ascii="Times New Roman" w:hAnsi="Times New Roman" w:eastAsia="Times New Roman" w:cs="Times New Roman"/>
                <w:sz w:val="24"/>
                <w:szCs w:val="24"/>
              </w:rPr>
              <w:t>123</w:t>
            </w:r>
          </w:p>
          <w:p w:rsidRPr="003640B0" w:rsidR="00A10DBC" w:rsidP="59F47825" w:rsidRDefault="00A10DBC" w14:paraId="1FB7C937" w14:textId="7E47319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349643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r w:rsidRPr="40DDF0C1" w:rsidR="0918DDF0"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  <w:p w:rsidRPr="003640B0" w:rsidR="00A10DBC" w:rsidP="59F47825" w:rsidRDefault="00A10DBC" w14:paraId="5F6B54C2" w14:textId="4CDD7D3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59F47825" w:rsidRDefault="00A10DBC" w14:paraId="141A2EDE" w14:textId="23A78AE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349643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ČT: </w:t>
            </w:r>
            <w:r w:rsidRPr="40DDF0C1" w:rsidR="2844AA52">
              <w:rPr>
                <w:rFonts w:ascii="Times New Roman" w:hAnsi="Times New Roman" w:eastAsia="Times New Roman" w:cs="Times New Roman"/>
                <w:sz w:val="24"/>
                <w:szCs w:val="24"/>
              </w:rPr>
              <w:t>co si pamatuji z čítanky, krasopis, tiskací písmo, Stříbrný paprsek</w:t>
            </w:r>
          </w:p>
          <w:p w:rsidRPr="003640B0" w:rsidR="00A10DBC" w:rsidP="59F47825" w:rsidRDefault="00A10DBC" w14:paraId="5A39BBE3" w14:textId="43E96D2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3F6656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r w:rsidRPr="40DDF0C1" w:rsidR="66E98F83">
              <w:rPr>
                <w:rFonts w:ascii="Times New Roman" w:hAnsi="Times New Roman" w:eastAsia="Times New Roman" w:cs="Times New Roman"/>
                <w:sz w:val="24"/>
                <w:szCs w:val="24"/>
              </w:rPr>
              <w:t>22, 23, 32</w:t>
            </w:r>
          </w:p>
        </w:tc>
      </w:tr>
      <w:tr w:rsidR="003640B0" w:rsidTr="40DDF0C1" w14:paraId="339D29E2" w14:textId="77777777">
        <w:tc>
          <w:tcPr>
            <w:tcW w:w="1696" w:type="dxa"/>
            <w:tcMar/>
          </w:tcPr>
          <w:p w:rsidRPr="003640B0" w:rsidR="003640B0" w:rsidP="59F47825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F47825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9F47825" w:rsidRDefault="00A10DBC" w14:paraId="313E87B7" w14:textId="3BC3F09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0DDF0C1" w:rsidR="6384E524">
              <w:rPr>
                <w:rFonts w:ascii="Times New Roman" w:hAnsi="Times New Roman" w:eastAsia="Times New Roman" w:cs="Times New Roman"/>
                <w:sz w:val="24"/>
                <w:szCs w:val="24"/>
              </w:rPr>
              <w:t>Z</w:t>
            </w:r>
            <w:r w:rsidRPr="40DDF0C1" w:rsidR="60FFD584">
              <w:rPr>
                <w:rFonts w:ascii="Times New Roman" w:hAnsi="Times New Roman" w:eastAsia="Times New Roman" w:cs="Times New Roman"/>
                <w:sz w:val="24"/>
                <w:szCs w:val="24"/>
              </w:rPr>
              <w:t>naménka &gt;</w:t>
            </w:r>
            <w:proofErr w:type="gramEnd"/>
            <w:r w:rsidRPr="40DDF0C1" w:rsidR="3CB020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&lt;, =, zajímáme se o tvary, </w:t>
            </w:r>
            <w:proofErr w:type="spellStart"/>
            <w:r w:rsidRPr="40DDF0C1" w:rsidR="3CB02070">
              <w:rPr>
                <w:rFonts w:ascii="Times New Roman" w:hAnsi="Times New Roman" w:eastAsia="Times New Roman" w:cs="Times New Roman"/>
                <w:sz w:val="24"/>
                <w:szCs w:val="24"/>
              </w:rPr>
              <w:t>geodesky</w:t>
            </w:r>
            <w:proofErr w:type="spellEnd"/>
            <w:r w:rsidRPr="40DDF0C1" w:rsidR="3CB02070">
              <w:rPr>
                <w:rFonts w:ascii="Times New Roman" w:hAnsi="Times New Roman" w:eastAsia="Times New Roman" w:cs="Times New Roman"/>
                <w:sz w:val="24"/>
                <w:szCs w:val="24"/>
              </w:rPr>
              <w:t>, násobení a dělení</w:t>
            </w:r>
            <w:r w:rsidRPr="40DDF0C1" w:rsidR="7727A316">
              <w:rPr>
                <w:rFonts w:ascii="Times New Roman" w:hAnsi="Times New Roman" w:eastAsia="Times New Roman" w:cs="Times New Roman"/>
                <w:sz w:val="24"/>
                <w:szCs w:val="24"/>
              </w:rPr>
              <w:t>, slovní a logické úlohy, finanční gramotnost</w:t>
            </w:r>
            <w:r w:rsidRPr="40DDF0C1" w:rsidR="146449B3">
              <w:rPr>
                <w:rFonts w:ascii="Times New Roman" w:hAnsi="Times New Roman" w:eastAsia="Times New Roman" w:cs="Times New Roman"/>
                <w:sz w:val="24"/>
                <w:szCs w:val="24"/>
              </w:rPr>
              <w:t>, skupinová práce</w:t>
            </w:r>
          </w:p>
          <w:p w:rsidRPr="003640B0" w:rsidR="003640B0" w:rsidP="59F47825" w:rsidRDefault="003640B0" w14:paraId="271C8D85" w14:textId="60FB8823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3640B0" w:rsidP="59F47825" w:rsidRDefault="003640B0" w14:paraId="2C24CD97" w14:textId="66A5FED3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7727A3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r w:rsidRPr="40DDF0C1" w:rsidR="211C0D03"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  <w:r w:rsidRPr="40DDF0C1" w:rsidR="5BE840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- 55</w:t>
            </w:r>
          </w:p>
          <w:p w:rsidRPr="003640B0" w:rsidR="003640B0" w:rsidP="59F47825" w:rsidRDefault="003640B0" w14:paraId="0D0B940D" w14:textId="6749C982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7727A3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Minutovky str. </w:t>
            </w:r>
            <w:r w:rsidRPr="40DDF0C1" w:rsidR="13B17217">
              <w:rPr>
                <w:rFonts w:ascii="Times New Roman" w:hAnsi="Times New Roman" w:eastAsia="Times New Roman" w:cs="Times New Roman"/>
                <w:sz w:val="24"/>
                <w:szCs w:val="24"/>
              </w:rPr>
              <w:t>30 - 31</w:t>
            </w:r>
          </w:p>
        </w:tc>
      </w:tr>
      <w:tr w:rsidR="003640B0" w:rsidTr="40DDF0C1" w14:paraId="6CB806B8" w14:textId="77777777">
        <w:tc>
          <w:tcPr>
            <w:tcW w:w="1696" w:type="dxa"/>
            <w:tcMar/>
          </w:tcPr>
          <w:p w:rsidRPr="003640B0" w:rsidR="003640B0" w:rsidP="59F47825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F47825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9F47825" w:rsidRDefault="003640B0" w14:paraId="3FADBE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9F47825" w:rsidRDefault="00A10DBC" w14:paraId="64157D7D" w14:textId="4F417169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F47825" w:rsidR="4866AFDA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Pr="003640B0" w:rsidR="00A10DBC" w:rsidP="59F47825" w:rsidRDefault="00A10DBC" w14:paraId="44EAFD9C" w14:textId="1290FA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0DDF0C1" w14:paraId="09AE0047" w14:textId="77777777">
        <w:tc>
          <w:tcPr>
            <w:tcW w:w="1696" w:type="dxa"/>
            <w:tcMar/>
          </w:tcPr>
          <w:p w:rsidRPr="003640B0" w:rsidR="003640B0" w:rsidP="59F47825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F47825" w:rsidR="17144AB9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59F47825" w:rsidRDefault="003640B0" w14:paraId="5D2476FA" w14:textId="072F73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DDF0C1" w:rsidR="49BCE1A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REFERÁTY - </w:t>
            </w:r>
            <w:r w:rsidRPr="40DDF0C1" w:rsidR="7A53D1BB">
              <w:rPr>
                <w:rFonts w:ascii="Times New Roman" w:hAnsi="Times New Roman" w:eastAsia="Times New Roman" w:cs="Times New Roman"/>
                <w:sz w:val="24"/>
                <w:szCs w:val="24"/>
              </w:rPr>
              <w:t>Život v rybníce</w:t>
            </w:r>
            <w:r w:rsidRPr="40DDF0C1" w:rsidR="13821FA6">
              <w:rPr>
                <w:rFonts w:ascii="Times New Roman" w:hAnsi="Times New Roman" w:eastAsia="Times New Roman" w:cs="Times New Roman"/>
                <w:sz w:val="24"/>
                <w:szCs w:val="24"/>
              </w:rPr>
              <w:t>, řece a</w:t>
            </w:r>
            <w:r w:rsidRPr="40DDF0C1" w:rsidR="7A53D1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okolí</w:t>
            </w:r>
          </w:p>
          <w:p w:rsidRPr="003640B0" w:rsidR="00A10DBC" w:rsidP="59F47825" w:rsidRDefault="00A10DBC" w14:paraId="3656B9AB" w14:textId="1155206A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3640B0" w:rsidP="59F47825" w:rsidRDefault="003640B0" w14:paraId="23DE523C" w14:textId="77777777">
      <w:pPr>
        <w:rPr>
          <w:rFonts w:ascii="Times New Roman" w:hAnsi="Times New Roman"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DDF0C1" w14:paraId="4DD9167A" w14:textId="77777777">
        <w:tc>
          <w:tcPr>
            <w:tcW w:w="1696" w:type="dxa"/>
            <w:tcMar/>
          </w:tcPr>
          <w:p w:rsidR="003640B0" w:rsidP="59F47825" w:rsidRDefault="003640B0" w14:paraId="0C2B8AB2" w14:textId="77777777">
            <w:pPr>
              <w:rPr>
                <w:rFonts w:ascii="Times New Roman" w:hAnsi="Times New Roman" w:eastAsia="Times New Roman" w:cs="Times New Roman"/>
              </w:rPr>
            </w:pPr>
            <w:r w:rsidRPr="59F47825" w:rsidR="003640B0">
              <w:rPr>
                <w:rFonts w:ascii="Times New Roman" w:hAnsi="Times New Roman" w:eastAsia="Times New Roman" w:cs="Times New Roman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59F47825" w:rsidRDefault="003640B0" w14:paraId="07547A01" w14:textId="01513D22">
            <w:pPr>
              <w:rPr>
                <w:rFonts w:ascii="Times New Roman" w:hAnsi="Times New Roman" w:eastAsia="Times New Roman" w:cs="Times New Roman"/>
              </w:rPr>
            </w:pPr>
            <w:r w:rsidRPr="40DDF0C1" w:rsidR="006776E0">
              <w:rPr>
                <w:rFonts w:ascii="Times New Roman" w:hAnsi="Times New Roman" w:eastAsia="Times New Roman" w:cs="Times New Roman"/>
              </w:rPr>
              <w:t xml:space="preserve">V tomto týdnu </w:t>
            </w:r>
            <w:r w:rsidRPr="40DDF0C1" w:rsidR="0C11997F">
              <w:rPr>
                <w:rFonts w:ascii="Times New Roman" w:hAnsi="Times New Roman" w:eastAsia="Times New Roman" w:cs="Times New Roman"/>
              </w:rPr>
              <w:t>nás čeká</w:t>
            </w:r>
            <w:r w:rsidRPr="40DDF0C1" w:rsidR="654F8681">
              <w:rPr>
                <w:rFonts w:ascii="Times New Roman" w:hAnsi="Times New Roman" w:eastAsia="Times New Roman" w:cs="Times New Roman"/>
              </w:rPr>
              <w:t xml:space="preserve"> prověrka čtenářských dov</w:t>
            </w:r>
            <w:r w:rsidRPr="40DDF0C1" w:rsidR="33B2D7D9">
              <w:rPr>
                <w:rFonts w:ascii="Times New Roman" w:hAnsi="Times New Roman" w:eastAsia="Times New Roman" w:cs="Times New Roman"/>
              </w:rPr>
              <w:t>e</w:t>
            </w:r>
            <w:r w:rsidRPr="40DDF0C1" w:rsidR="654F8681">
              <w:rPr>
                <w:rFonts w:ascii="Times New Roman" w:hAnsi="Times New Roman" w:eastAsia="Times New Roman" w:cs="Times New Roman"/>
              </w:rPr>
              <w:t>dností</w:t>
            </w:r>
            <w:r w:rsidRPr="40DDF0C1" w:rsidR="60A90B09">
              <w:rPr>
                <w:rFonts w:ascii="Times New Roman" w:hAnsi="Times New Roman" w:eastAsia="Times New Roman" w:cs="Times New Roman"/>
              </w:rPr>
              <w:t>.</w:t>
            </w:r>
          </w:p>
          <w:p w:rsidR="40DDF0C1" w:rsidP="40DDF0C1" w:rsidRDefault="40DDF0C1" w14:paraId="7FD2F7FD" w14:textId="51F1342C">
            <w:pPr>
              <w:pStyle w:val="Normln"/>
              <w:rPr>
                <w:rFonts w:ascii="Times New Roman" w:hAnsi="Times New Roman" w:eastAsia="Times New Roman" w:cs="Times New Roman"/>
              </w:rPr>
            </w:pPr>
          </w:p>
          <w:p w:rsidR="003640B0" w:rsidP="59F47825" w:rsidRDefault="003640B0" w14:paraId="5043CB0F" w14:textId="0B53DC21">
            <w:pPr>
              <w:rPr>
                <w:rFonts w:ascii="Times New Roman" w:hAnsi="Times New Roman" w:eastAsia="Times New Roman" w:cs="Times New Roman"/>
              </w:rPr>
            </w:pPr>
            <w:r w:rsidRPr="59F47825" w:rsidR="1EB1BFEA">
              <w:rPr>
                <w:rFonts w:ascii="Times New Roman" w:hAnsi="Times New Roman" w:eastAsia="Times New Roman" w:cs="Times New Roman"/>
              </w:rPr>
              <w:t>Mgr. Tereza Povýšilová</w:t>
            </w:r>
          </w:p>
        </w:tc>
      </w:tr>
    </w:tbl>
    <w:p w:rsidRPr="00C30A0A" w:rsidR="003640B0" w:rsidP="59F47825" w:rsidRDefault="003640B0" w14:paraId="07459315" w14:textId="77777777">
      <w:pPr>
        <w:rPr>
          <w:rFonts w:ascii="Times New Roman" w:hAnsi="Times New Roman" w:eastAsia="Times New Roman" w:cs="Times New Roman"/>
        </w:rPr>
      </w:pPr>
    </w:p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776E0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17ACA"/>
    <w:rsid w:val="00D4542F"/>
    <w:rsid w:val="00D656D5"/>
    <w:rsid w:val="00DA196A"/>
    <w:rsid w:val="00EB4DE9"/>
    <w:rsid w:val="015960FD"/>
    <w:rsid w:val="0281067F"/>
    <w:rsid w:val="0640C3E1"/>
    <w:rsid w:val="06CB0C07"/>
    <w:rsid w:val="06DCCD14"/>
    <w:rsid w:val="08A0B236"/>
    <w:rsid w:val="0918DDF0"/>
    <w:rsid w:val="0B2A6D00"/>
    <w:rsid w:val="0BD852F8"/>
    <w:rsid w:val="0C0D2E93"/>
    <w:rsid w:val="0C11997F"/>
    <w:rsid w:val="12DD8E58"/>
    <w:rsid w:val="13821FA6"/>
    <w:rsid w:val="13B17217"/>
    <w:rsid w:val="146449B3"/>
    <w:rsid w:val="14B7D855"/>
    <w:rsid w:val="152EEF96"/>
    <w:rsid w:val="17144AB9"/>
    <w:rsid w:val="1797D71E"/>
    <w:rsid w:val="188EC13F"/>
    <w:rsid w:val="19D0B4ED"/>
    <w:rsid w:val="1B409F79"/>
    <w:rsid w:val="1EB1BFEA"/>
    <w:rsid w:val="211C0D03"/>
    <w:rsid w:val="21D610B5"/>
    <w:rsid w:val="2273458B"/>
    <w:rsid w:val="24BAFAE0"/>
    <w:rsid w:val="257DE40F"/>
    <w:rsid w:val="2774F168"/>
    <w:rsid w:val="27DE80A0"/>
    <w:rsid w:val="2815341A"/>
    <w:rsid w:val="2844AA52"/>
    <w:rsid w:val="284A93D0"/>
    <w:rsid w:val="28508B71"/>
    <w:rsid w:val="2AED8930"/>
    <w:rsid w:val="2CAB2682"/>
    <w:rsid w:val="2E270E94"/>
    <w:rsid w:val="2FDEEF71"/>
    <w:rsid w:val="315CCAB4"/>
    <w:rsid w:val="31997DE8"/>
    <w:rsid w:val="33B2D7D9"/>
    <w:rsid w:val="349643F0"/>
    <w:rsid w:val="367403D6"/>
    <w:rsid w:val="37389D3D"/>
    <w:rsid w:val="376A0E6A"/>
    <w:rsid w:val="389E06EE"/>
    <w:rsid w:val="38AB3E2F"/>
    <w:rsid w:val="38F8B6ED"/>
    <w:rsid w:val="3C373D03"/>
    <w:rsid w:val="3CB02070"/>
    <w:rsid w:val="3CD531B1"/>
    <w:rsid w:val="3DA7DEC1"/>
    <w:rsid w:val="3F66560D"/>
    <w:rsid w:val="400CD273"/>
    <w:rsid w:val="40DDF0C1"/>
    <w:rsid w:val="43447335"/>
    <w:rsid w:val="43972798"/>
    <w:rsid w:val="44E04396"/>
    <w:rsid w:val="452BC674"/>
    <w:rsid w:val="4866AFDA"/>
    <w:rsid w:val="49BCE1AE"/>
    <w:rsid w:val="4A3B77B2"/>
    <w:rsid w:val="4B465AFE"/>
    <w:rsid w:val="4C523471"/>
    <w:rsid w:val="4D24E181"/>
    <w:rsid w:val="4D975EF8"/>
    <w:rsid w:val="4DEE04D2"/>
    <w:rsid w:val="4ED49BFB"/>
    <w:rsid w:val="4F5362DC"/>
    <w:rsid w:val="4FB9E481"/>
    <w:rsid w:val="4FD5CFE1"/>
    <w:rsid w:val="5125A594"/>
    <w:rsid w:val="56D8E66C"/>
    <w:rsid w:val="59F47825"/>
    <w:rsid w:val="5BE84096"/>
    <w:rsid w:val="5C217EA2"/>
    <w:rsid w:val="5C8EE2EE"/>
    <w:rsid w:val="5D4F31D1"/>
    <w:rsid w:val="5D83A200"/>
    <w:rsid w:val="5ECFD6CE"/>
    <w:rsid w:val="60A90B09"/>
    <w:rsid w:val="60FFD584"/>
    <w:rsid w:val="62279ECB"/>
    <w:rsid w:val="62E2B669"/>
    <w:rsid w:val="63401219"/>
    <w:rsid w:val="6384E524"/>
    <w:rsid w:val="654F8681"/>
    <w:rsid w:val="65CDFD63"/>
    <w:rsid w:val="66CFD3FF"/>
    <w:rsid w:val="66E98F83"/>
    <w:rsid w:val="67D5654E"/>
    <w:rsid w:val="6D48F589"/>
    <w:rsid w:val="725120AE"/>
    <w:rsid w:val="7300FB36"/>
    <w:rsid w:val="73CB5F96"/>
    <w:rsid w:val="74503E52"/>
    <w:rsid w:val="7548FDD9"/>
    <w:rsid w:val="76FB4762"/>
    <w:rsid w:val="7727A316"/>
    <w:rsid w:val="7A53D1B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8</revision>
  <lastPrinted>2020-03-11T10:20:00.0000000Z</lastPrinted>
  <dcterms:created xsi:type="dcterms:W3CDTF">2020-03-22T09:54:00.0000000Z</dcterms:created>
  <dcterms:modified xsi:type="dcterms:W3CDTF">2021-05-28T11:31:31.6475432Z</dcterms:modified>
</coreProperties>
</file>