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4F7140B7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4F7140B7" w:rsidRDefault="00515185" w14:paraId="672A6659" w14:textId="0C7EB552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4F7140B7" w:rsidR="02BE0535">
              <w:rPr>
                <w:i w:val="1"/>
                <w:iCs w:val="1"/>
                <w:sz w:val="36"/>
                <w:szCs w:val="36"/>
              </w:rPr>
              <w:t>10.5. - 14.5.</w:t>
            </w:r>
          </w:p>
        </w:tc>
      </w:tr>
      <w:tr w:rsidR="003640B0" w:rsidTr="4F7140B7" w14:paraId="7C546FE4" w14:textId="77777777">
        <w:tc>
          <w:tcPr>
            <w:tcW w:w="9062" w:type="dxa"/>
            <w:gridSpan w:val="2"/>
            <w:tcMar/>
          </w:tcPr>
          <w:p w:rsidR="003640B0" w:rsidP="725120AE" w:rsidRDefault="003640B0" w14:paraId="4B991D1C" w14:textId="4BB41F25">
            <w:pPr>
              <w:rPr>
                <w:sz w:val="24"/>
                <w:szCs w:val="24"/>
              </w:rPr>
            </w:pPr>
            <w:r w:rsidRPr="4F7140B7" w:rsidR="003640B0">
              <w:rPr>
                <w:sz w:val="24"/>
                <w:szCs w:val="24"/>
              </w:rPr>
              <w:t>Třída:</w:t>
            </w:r>
            <w:r w:rsidRPr="4F7140B7" w:rsidR="376A0E6A">
              <w:rPr>
                <w:sz w:val="24"/>
                <w:szCs w:val="24"/>
              </w:rPr>
              <w:t xml:space="preserve">  </w:t>
            </w:r>
            <w:r w:rsidRPr="4F7140B7" w:rsidR="3486F91B">
              <w:rPr>
                <w:sz w:val="24"/>
                <w:szCs w:val="24"/>
              </w:rPr>
              <w:t>3.E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4F7140B7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4F7140B7" w:rsidRDefault="00A10DBC" w14:paraId="22628D34" w14:textId="7DAC2A19">
            <w:pPr>
              <w:spacing w:line="257" w:lineRule="auto"/>
            </w:pPr>
            <w:r w:rsidRPr="4F7140B7" w:rsidR="663DDA58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10.5.   PS: str: 69</w:t>
            </w:r>
          </w:p>
          <w:p w:rsidR="00A10DBC" w:rsidP="4F7140B7" w:rsidRDefault="00A10DBC" w14:paraId="1A216E5B" w14:textId="674A4E9F">
            <w:pPr>
              <w:spacing w:line="257" w:lineRule="auto"/>
            </w:pPr>
            <w:r w:rsidRPr="4F7140B7" w:rsidR="663DDA58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11.5.   PS: str: 70</w:t>
            </w:r>
          </w:p>
          <w:p w:rsidR="00A10DBC" w:rsidP="4F7140B7" w:rsidRDefault="00A10DBC" w14:paraId="58B83492" w14:textId="60DC4582">
            <w:pPr>
              <w:spacing w:line="257" w:lineRule="auto"/>
            </w:pPr>
            <w:r w:rsidRPr="4F7140B7" w:rsidR="663DDA58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12.5.   PS: str: 71, 72</w:t>
            </w:r>
          </w:p>
          <w:p w:rsidR="00A10DBC" w:rsidP="4F7140B7" w:rsidRDefault="00A10DBC" w14:paraId="36145793" w14:textId="287F4003">
            <w:pPr>
              <w:spacing w:line="257" w:lineRule="auto"/>
            </w:pPr>
            <w:r w:rsidRPr="4F7140B7" w:rsidR="663DDA58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13.5.   PS: str: 72, 73</w:t>
            </w:r>
          </w:p>
          <w:p w:rsidR="00A10DBC" w:rsidP="4F7140B7" w:rsidRDefault="00A10DBC" w14:paraId="64DE9F6E" w14:textId="189A4745">
            <w:pPr>
              <w:spacing w:line="257" w:lineRule="auto"/>
            </w:pPr>
            <w:r w:rsidRPr="4F7140B7" w:rsidR="663DDA58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14.5.   čítanka str: 60, 61</w:t>
            </w:r>
          </w:p>
          <w:p w:rsidR="00A10DBC" w:rsidP="4F7140B7" w:rsidRDefault="00A10DBC" w14:paraId="0AF3C426" w14:textId="783C515B">
            <w:pPr>
              <w:spacing w:line="257" w:lineRule="auto"/>
            </w:pPr>
            <w:r w:rsidRPr="4F7140B7" w:rsidR="663DDA58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Každý den si přečíst několik stránek z knihy.</w:t>
            </w:r>
          </w:p>
          <w:p w:rsidR="00A10DBC" w:rsidP="4F7140B7" w:rsidRDefault="00A10DBC" w14:paraId="1F7CAB1A" w14:textId="1D697159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3F980285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4F7140B7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4F7140B7" w:rsidRDefault="003640B0" w14:paraId="52BF9DA8" w14:textId="78A97926">
            <w:pPr>
              <w:spacing w:line="257" w:lineRule="auto"/>
            </w:pPr>
            <w:r w:rsidRPr="4F7140B7" w:rsidR="538E494E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10.5.   učebnice str: 75</w:t>
            </w:r>
          </w:p>
          <w:p w:rsidR="003640B0" w:rsidP="4F7140B7" w:rsidRDefault="003640B0" w14:paraId="35616C18" w14:textId="062181DB">
            <w:pPr>
              <w:spacing w:line="257" w:lineRule="auto"/>
            </w:pPr>
            <w:r w:rsidRPr="4F7140B7" w:rsidR="538E494E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11.5.   PS: str: 21</w:t>
            </w:r>
          </w:p>
          <w:p w:rsidR="003640B0" w:rsidP="4F7140B7" w:rsidRDefault="003640B0" w14:paraId="33879592" w14:textId="49DA11E6">
            <w:pPr>
              <w:spacing w:line="257" w:lineRule="auto"/>
            </w:pPr>
            <w:r w:rsidRPr="4F7140B7" w:rsidR="538E494E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12.5.   učebnice str: 76</w:t>
            </w:r>
          </w:p>
          <w:p w:rsidR="003640B0" w:rsidP="4F7140B7" w:rsidRDefault="003640B0" w14:paraId="607046F4" w14:textId="100AE29B">
            <w:pPr>
              <w:spacing w:line="257" w:lineRule="auto"/>
            </w:pPr>
            <w:r w:rsidRPr="4F7140B7" w:rsidR="538E494E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14.5.   PS: str: 22</w:t>
            </w:r>
          </w:p>
          <w:p w:rsidR="003640B0" w:rsidP="4F7140B7" w:rsidRDefault="003640B0" w14:paraId="055D711F" w14:textId="04AF933D">
            <w:pPr>
              <w:spacing w:line="257" w:lineRule="auto"/>
            </w:pPr>
            <w:r w:rsidRPr="4F7140B7" w:rsidR="538E494E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Početník str: 9</w:t>
            </w:r>
          </w:p>
          <w:p w:rsidR="003640B0" w:rsidP="4F7140B7" w:rsidRDefault="003640B0" w14:paraId="72A3D3EC" w14:textId="632BA5CA">
            <w:pPr>
              <w:pStyle w:val="Normln"/>
              <w:rPr>
                <w:sz w:val="24"/>
                <w:szCs w:val="24"/>
              </w:rPr>
            </w:pPr>
          </w:p>
          <w:p w:rsidR="00A10DBC" w:rsidP="00C30A0A" w:rsidRDefault="00A10DBC" w14:paraId="313E87B7" w14:textId="46E94C39">
            <w:pPr>
              <w:rPr>
                <w:sz w:val="24"/>
                <w:szCs w:val="24"/>
              </w:rPr>
            </w:pPr>
          </w:p>
          <w:p w:rsidR="00A10DBC" w:rsidP="00C30A0A" w:rsidRDefault="00A10DBC" w14:paraId="7F1E1140" w14:textId="3F88CFB1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4F7140B7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00C30A0A" w:rsidRDefault="003640B0" w14:paraId="3FADBEC8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5C64C7FA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64157D7D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44EAFD9C" w14:textId="1290FACF">
            <w:pPr>
              <w:rPr>
                <w:sz w:val="24"/>
                <w:szCs w:val="24"/>
              </w:rPr>
            </w:pPr>
          </w:p>
        </w:tc>
      </w:tr>
      <w:tr w:rsidR="003640B0" w:rsidTr="4F7140B7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77777777">
            <w:pPr>
              <w:rPr>
                <w:sz w:val="24"/>
                <w:szCs w:val="24"/>
              </w:rPr>
            </w:pPr>
          </w:p>
          <w:p w:rsidR="00A10DBC" w:rsidP="4F7140B7" w:rsidRDefault="00A10DBC" w14:paraId="527CBD3F" w14:textId="04DC6786">
            <w:pPr>
              <w:spacing w:line="257" w:lineRule="auto"/>
            </w:pPr>
            <w:r w:rsidRPr="4F7140B7" w:rsidR="12332E80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Učebnice str: 48, 49 – a) Obratlovci</w:t>
            </w:r>
          </w:p>
          <w:p w:rsidR="00A10DBC" w:rsidP="4F7140B7" w:rsidRDefault="00A10DBC" w14:paraId="12AA56B0" w14:textId="17CB8DFA">
            <w:pPr>
              <w:spacing w:line="257" w:lineRule="auto"/>
            </w:pPr>
            <w:r w:rsidRPr="4F7140B7" w:rsidR="12332E80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Zapsat si nebo nalepit zápis do sešitu, nakreslit si všechny obrázky s popisem na straně 48.</w:t>
            </w:r>
          </w:p>
          <w:p w:rsidR="00A10DBC" w:rsidP="4F7140B7" w:rsidRDefault="00A10DBC" w14:paraId="1512484C" w14:textId="08CF8882">
            <w:pPr>
              <w:spacing w:line="257" w:lineRule="auto"/>
            </w:pPr>
            <w:r w:rsidRPr="4F7140B7" w:rsidR="12332E80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PS: str: 52, 53</w:t>
            </w:r>
          </w:p>
          <w:p w:rsidR="00A10DBC" w:rsidP="4F7140B7" w:rsidRDefault="00A10DBC" w14:paraId="0F9526D2" w14:textId="0EB8624F">
            <w:pPr>
              <w:pStyle w:val="Normln"/>
              <w:rPr>
                <w:sz w:val="24"/>
                <w:szCs w:val="24"/>
              </w:rPr>
            </w:pP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003640B0" w14:paraId="4DD9167A" w14:textId="77777777">
        <w:tc>
          <w:tcPr>
            <w:tcW w:w="1696" w:type="dxa"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</w:tcPr>
          <w:p w:rsidR="004B177C" w:rsidP="00C30A0A" w:rsidRDefault="004B177C" w14:paraId="28B61E51" w14:textId="6DB5D088"/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2BE0535"/>
    <w:rsid w:val="0640C3E1"/>
    <w:rsid w:val="06CB0C07"/>
    <w:rsid w:val="0B2A6D00"/>
    <w:rsid w:val="12332E80"/>
    <w:rsid w:val="21D610B5"/>
    <w:rsid w:val="2273458B"/>
    <w:rsid w:val="257DE40F"/>
    <w:rsid w:val="2815341A"/>
    <w:rsid w:val="28508B71"/>
    <w:rsid w:val="2CAB2682"/>
    <w:rsid w:val="3486F91B"/>
    <w:rsid w:val="376A0E6A"/>
    <w:rsid w:val="389E06EE"/>
    <w:rsid w:val="38E3EDE3"/>
    <w:rsid w:val="452BC674"/>
    <w:rsid w:val="4A3B77B2"/>
    <w:rsid w:val="4B465AFE"/>
    <w:rsid w:val="4C399FF5"/>
    <w:rsid w:val="4F5362DC"/>
    <w:rsid w:val="4F7140B7"/>
    <w:rsid w:val="4FB9E481"/>
    <w:rsid w:val="538E494E"/>
    <w:rsid w:val="56D8E66C"/>
    <w:rsid w:val="5C217EA2"/>
    <w:rsid w:val="5C8EE2EE"/>
    <w:rsid w:val="5D4F31D1"/>
    <w:rsid w:val="5D83A200"/>
    <w:rsid w:val="663DDA58"/>
    <w:rsid w:val="67D5654E"/>
    <w:rsid w:val="6AB8DC51"/>
    <w:rsid w:val="725120AE"/>
    <w:rsid w:val="73CB5F96"/>
    <w:rsid w:val="7548FDD9"/>
    <w:rsid w:val="76FB4762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Kaločová Taťána</lastModifiedBy>
  <revision>7</revision>
  <lastPrinted>2020-03-11T10:20:00.0000000Z</lastPrinted>
  <dcterms:created xsi:type="dcterms:W3CDTF">2020-03-22T09:54:00.0000000Z</dcterms:created>
  <dcterms:modified xsi:type="dcterms:W3CDTF">2021-05-09T08:35:48.5793094Z</dcterms:modified>
</coreProperties>
</file>