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729E01" w14:textId="77777777" w:rsidR="00613356" w:rsidRPr="005B7F5B" w:rsidRDefault="00613356" w:rsidP="00613356">
      <w:pPr>
        <w:rPr>
          <w:rFonts w:ascii="Arial" w:hAnsi="Arial" w:cs="Arial"/>
          <w:b/>
          <w:sz w:val="32"/>
          <w:szCs w:val="32"/>
        </w:rPr>
      </w:pPr>
      <w:r w:rsidRPr="005B7F5B">
        <w:rPr>
          <w:rFonts w:ascii="Arial" w:hAnsi="Arial" w:cs="Arial"/>
          <w:b/>
          <w:sz w:val="32"/>
          <w:szCs w:val="32"/>
        </w:rPr>
        <w:t>Učební osnovy</w:t>
      </w:r>
    </w:p>
    <w:p w14:paraId="672A6659" w14:textId="77777777" w:rsidR="00613356" w:rsidRPr="00D8406E" w:rsidRDefault="00613356" w:rsidP="00613356">
      <w:pPr>
        <w:rPr>
          <w:sz w:val="28"/>
        </w:rPr>
      </w:pPr>
    </w:p>
    <w:tbl>
      <w:tblPr>
        <w:tblW w:w="9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4"/>
        <w:gridCol w:w="6796"/>
      </w:tblGrid>
      <w:tr w:rsidR="00613356" w:rsidRPr="00E202F5" w14:paraId="7BBDFDA2" w14:textId="77777777" w:rsidTr="5D7BA678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161C11A3" w14:textId="77777777" w:rsidR="00613356" w:rsidRDefault="00613356" w:rsidP="00B30CD8">
            <w:pPr>
              <w:rPr>
                <w:rFonts w:ascii="Arial" w:hAnsi="Arial" w:cs="Arial"/>
                <w:b/>
              </w:rPr>
            </w:pPr>
            <w:r w:rsidRPr="00E202F5">
              <w:rPr>
                <w:rFonts w:ascii="Arial" w:hAnsi="Arial" w:cs="Arial"/>
                <w:b/>
              </w:rPr>
              <w:t>Vzdělávací oblast</w:t>
            </w:r>
          </w:p>
        </w:tc>
        <w:tc>
          <w:tcPr>
            <w:tcW w:w="6796" w:type="dxa"/>
            <w:shd w:val="clear" w:color="auto" w:fill="auto"/>
            <w:vAlign w:val="center"/>
          </w:tcPr>
          <w:p w14:paraId="0A37501D" w14:textId="64CC90E1" w:rsidR="00613356" w:rsidRPr="00EE1F5F" w:rsidRDefault="00111F8B" w:rsidP="00B30CD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Doplňující vzdělávací obory – VOLITELNÉ PŘEDMĚTY </w:t>
            </w:r>
          </w:p>
        </w:tc>
      </w:tr>
      <w:tr w:rsidR="00613356" w:rsidRPr="00E202F5" w14:paraId="5A33BD8A" w14:textId="77777777" w:rsidTr="5D7BA678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35A54C89" w14:textId="77777777" w:rsidR="00613356" w:rsidRDefault="00613356" w:rsidP="00B30CD8">
            <w:pPr>
              <w:rPr>
                <w:rFonts w:ascii="Arial" w:hAnsi="Arial" w:cs="Arial"/>
                <w:b/>
              </w:rPr>
            </w:pPr>
            <w:r w:rsidRPr="00E202F5">
              <w:rPr>
                <w:rFonts w:ascii="Arial" w:hAnsi="Arial" w:cs="Arial"/>
                <w:b/>
              </w:rPr>
              <w:t>Vyučovací předmět</w:t>
            </w:r>
          </w:p>
        </w:tc>
        <w:tc>
          <w:tcPr>
            <w:tcW w:w="6796" w:type="dxa"/>
            <w:shd w:val="clear" w:color="auto" w:fill="auto"/>
            <w:vAlign w:val="center"/>
          </w:tcPr>
          <w:p w14:paraId="5DAB6C7B" w14:textId="707A370A" w:rsidR="00613356" w:rsidRPr="00111F8B" w:rsidRDefault="5D7BA678" w:rsidP="5D7BA678">
            <w:pPr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111F8B">
              <w:rPr>
                <w:rFonts w:ascii="Arial" w:hAnsi="Arial" w:cs="Arial"/>
                <w:b/>
                <w:bCs/>
                <w:sz w:val="28"/>
                <w:szCs w:val="28"/>
              </w:rPr>
              <w:t>EKONOMIKA DOMÁCNOSTI</w:t>
            </w:r>
            <w:r w:rsidR="00CE36C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– VOLITELNÝ BLOK</w:t>
            </w:r>
          </w:p>
        </w:tc>
      </w:tr>
      <w:tr w:rsidR="00613356" w:rsidRPr="00E202F5" w14:paraId="45D0CB09" w14:textId="77777777" w:rsidTr="5D7BA678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0AD52CDC" w14:textId="77777777" w:rsidR="00613356" w:rsidRPr="00E202F5" w:rsidRDefault="00613356" w:rsidP="00B30CD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</w:t>
            </w:r>
            <w:r w:rsidRPr="00E202F5">
              <w:rPr>
                <w:rFonts w:ascii="Arial" w:hAnsi="Arial" w:cs="Arial"/>
                <w:b/>
              </w:rPr>
              <w:t xml:space="preserve">očník </w:t>
            </w:r>
            <w:r>
              <w:rPr>
                <w:rFonts w:ascii="Arial" w:hAnsi="Arial" w:cs="Arial"/>
                <w:b/>
              </w:rPr>
              <w:t xml:space="preserve">/ </w:t>
            </w:r>
            <w:r w:rsidRPr="00E202F5">
              <w:rPr>
                <w:rFonts w:ascii="Arial" w:hAnsi="Arial" w:cs="Arial"/>
                <w:b/>
              </w:rPr>
              <w:t xml:space="preserve">Období </w:t>
            </w:r>
          </w:p>
        </w:tc>
        <w:tc>
          <w:tcPr>
            <w:tcW w:w="6796" w:type="dxa"/>
            <w:shd w:val="clear" w:color="auto" w:fill="auto"/>
            <w:vAlign w:val="center"/>
          </w:tcPr>
          <w:p w14:paraId="53DF34A5" w14:textId="3B1CB933" w:rsidR="00613356" w:rsidRPr="00EE1F5F" w:rsidRDefault="00954C2F" w:rsidP="004817BD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9</w:t>
            </w:r>
            <w:r w:rsidR="00613356">
              <w:rPr>
                <w:rFonts w:ascii="Arial" w:hAnsi="Arial" w:cs="Arial"/>
                <w:b/>
                <w:sz w:val="28"/>
                <w:szCs w:val="28"/>
              </w:rPr>
              <w:t xml:space="preserve">. </w:t>
            </w:r>
            <w:r w:rsidR="00401373">
              <w:rPr>
                <w:rFonts w:ascii="Arial" w:hAnsi="Arial" w:cs="Arial"/>
                <w:b/>
                <w:sz w:val="28"/>
                <w:szCs w:val="28"/>
              </w:rPr>
              <w:t>ročník</w:t>
            </w:r>
            <w:r w:rsidR="00111F8B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CE36C0">
              <w:rPr>
                <w:rFonts w:ascii="Arial" w:hAnsi="Arial" w:cs="Arial"/>
                <w:b/>
                <w:sz w:val="28"/>
                <w:szCs w:val="28"/>
              </w:rPr>
              <w:t>/ 3. období</w:t>
            </w:r>
          </w:p>
        </w:tc>
      </w:tr>
      <w:tr w:rsidR="00613356" w:rsidRPr="00E202F5" w14:paraId="4B755C63" w14:textId="77777777" w:rsidTr="5D7BA678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7277A697" w14:textId="77777777" w:rsidR="00613356" w:rsidRPr="00E202F5" w:rsidRDefault="00613356" w:rsidP="00B30CD8">
            <w:pPr>
              <w:rPr>
                <w:rFonts w:ascii="Arial" w:hAnsi="Arial" w:cs="Arial"/>
                <w:b/>
              </w:rPr>
            </w:pPr>
            <w:r w:rsidRPr="00E202F5">
              <w:rPr>
                <w:rFonts w:ascii="Arial" w:hAnsi="Arial" w:cs="Arial"/>
                <w:b/>
              </w:rPr>
              <w:t xml:space="preserve">Počet hodin </w:t>
            </w:r>
          </w:p>
        </w:tc>
        <w:tc>
          <w:tcPr>
            <w:tcW w:w="6796" w:type="dxa"/>
            <w:shd w:val="clear" w:color="auto" w:fill="auto"/>
            <w:vAlign w:val="center"/>
          </w:tcPr>
          <w:p w14:paraId="6D32DCCA" w14:textId="77777777" w:rsidR="00613356" w:rsidRPr="00EE1F5F" w:rsidRDefault="00221DAA" w:rsidP="00B30CD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</w:t>
            </w:r>
            <w:r w:rsidR="00613356">
              <w:rPr>
                <w:rFonts w:ascii="Arial" w:hAnsi="Arial" w:cs="Arial"/>
                <w:b/>
                <w:sz w:val="28"/>
                <w:szCs w:val="28"/>
              </w:rPr>
              <w:t xml:space="preserve"> hodin</w:t>
            </w:r>
            <w:r>
              <w:rPr>
                <w:rFonts w:ascii="Arial" w:hAnsi="Arial" w:cs="Arial"/>
                <w:b/>
                <w:sz w:val="28"/>
                <w:szCs w:val="28"/>
              </w:rPr>
              <w:t>y</w:t>
            </w:r>
            <w:r w:rsidR="00401373">
              <w:rPr>
                <w:rFonts w:ascii="Arial" w:hAnsi="Arial" w:cs="Arial"/>
                <w:b/>
                <w:sz w:val="28"/>
                <w:szCs w:val="28"/>
              </w:rPr>
              <w:t xml:space="preserve"> v bloku za 14 dní</w:t>
            </w:r>
          </w:p>
        </w:tc>
      </w:tr>
    </w:tbl>
    <w:p w14:paraId="02EB378F" w14:textId="77777777" w:rsidR="00B30CD8" w:rsidRDefault="00B30CD8"/>
    <w:p w14:paraId="6A05A809" w14:textId="77777777" w:rsidR="00B30CD8" w:rsidRDefault="00B30CD8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90"/>
      </w:tblGrid>
      <w:tr w:rsidR="00613356" w:rsidRPr="00DF59AF" w14:paraId="12F9D6D0" w14:textId="77777777" w:rsidTr="5D7BA678">
        <w:trPr>
          <w:trHeight w:val="348"/>
        </w:trPr>
        <w:tc>
          <w:tcPr>
            <w:tcW w:w="8890" w:type="dxa"/>
            <w:shd w:val="clear" w:color="auto" w:fill="E6E6E6"/>
            <w:vAlign w:val="center"/>
          </w:tcPr>
          <w:p w14:paraId="7FAF10D2" w14:textId="72C64B2E" w:rsidR="00613356" w:rsidRPr="00DF59AF" w:rsidRDefault="00613356" w:rsidP="00807A0C">
            <w:pPr>
              <w:pStyle w:val="Nadpis1"/>
              <w:rPr>
                <w:rFonts w:ascii="Arial" w:hAnsi="Arial" w:cs="Arial"/>
                <w:szCs w:val="28"/>
              </w:rPr>
            </w:pPr>
            <w:r w:rsidRPr="00DF59AF">
              <w:rPr>
                <w:rFonts w:ascii="Arial" w:hAnsi="Arial" w:cs="Arial"/>
                <w:szCs w:val="28"/>
              </w:rPr>
              <w:t>Cílové zaměření před</w:t>
            </w:r>
            <w:r>
              <w:rPr>
                <w:rFonts w:ascii="Arial" w:hAnsi="Arial" w:cs="Arial"/>
                <w:szCs w:val="28"/>
              </w:rPr>
              <w:t>mět</w:t>
            </w:r>
            <w:r w:rsidR="00111F8B">
              <w:rPr>
                <w:rFonts w:ascii="Arial" w:hAnsi="Arial" w:cs="Arial"/>
                <w:szCs w:val="28"/>
              </w:rPr>
              <w:t>u</w:t>
            </w:r>
            <w:r w:rsidR="00401373">
              <w:rPr>
                <w:rFonts w:ascii="Arial" w:hAnsi="Arial" w:cs="Arial"/>
                <w:szCs w:val="28"/>
              </w:rPr>
              <w:t xml:space="preserve"> </w:t>
            </w:r>
            <w:r w:rsidR="00111F8B">
              <w:rPr>
                <w:rFonts w:ascii="Arial" w:hAnsi="Arial" w:cs="Arial"/>
                <w:szCs w:val="28"/>
              </w:rPr>
              <w:t xml:space="preserve">EKONOMIKA </w:t>
            </w:r>
            <w:proofErr w:type="gramStart"/>
            <w:r w:rsidR="00807A0C">
              <w:rPr>
                <w:rFonts w:ascii="Arial" w:hAnsi="Arial" w:cs="Arial"/>
                <w:szCs w:val="28"/>
              </w:rPr>
              <w:t>DOMÁCNOSTI v 9.ročníku</w:t>
            </w:r>
            <w:proofErr w:type="gramEnd"/>
            <w:r w:rsidRPr="00DF59AF">
              <w:rPr>
                <w:rFonts w:ascii="Arial" w:hAnsi="Arial" w:cs="Arial"/>
                <w:szCs w:val="28"/>
              </w:rPr>
              <w:t xml:space="preserve"> </w:t>
            </w:r>
          </w:p>
        </w:tc>
      </w:tr>
      <w:tr w:rsidR="00613356" w:rsidRPr="00DF59AF" w14:paraId="44104AD2" w14:textId="77777777" w:rsidTr="5D7BA678">
        <w:trPr>
          <w:trHeight w:val="7084"/>
        </w:trPr>
        <w:tc>
          <w:tcPr>
            <w:tcW w:w="8890" w:type="dxa"/>
            <w:tcBorders>
              <w:bottom w:val="single" w:sz="4" w:space="0" w:color="auto"/>
            </w:tcBorders>
            <w:shd w:val="clear" w:color="auto" w:fill="auto"/>
          </w:tcPr>
          <w:p w14:paraId="5A39BBE3" w14:textId="77777777" w:rsidR="00613356" w:rsidRDefault="00613356" w:rsidP="00B30CD8">
            <w:pPr>
              <w:rPr>
                <w:rFonts w:ascii="Arial" w:hAnsi="Arial" w:cs="Arial"/>
                <w:sz w:val="22"/>
              </w:rPr>
            </w:pPr>
          </w:p>
          <w:p w14:paraId="31EC52F9" w14:textId="7F840F7D" w:rsidR="00613356" w:rsidRDefault="5D7BA678" w:rsidP="5D7BA678">
            <w:pPr>
              <w:rPr>
                <w:rFonts w:ascii="Arial" w:hAnsi="Arial" w:cs="Arial"/>
                <w:b/>
                <w:bCs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 </w:t>
            </w:r>
            <w:r w:rsidRPr="5D7BA678">
              <w:rPr>
                <w:rFonts w:ascii="Arial" w:hAnsi="Arial" w:cs="Arial"/>
                <w:b/>
                <w:bCs/>
              </w:rPr>
              <w:t>Vzdělávání v </w:t>
            </w:r>
            <w:r w:rsidR="002E38BB" w:rsidRPr="5D7BA678">
              <w:rPr>
                <w:rFonts w:ascii="Arial" w:hAnsi="Arial" w:cs="Arial"/>
                <w:b/>
                <w:bCs/>
              </w:rPr>
              <w:t>předmětu EKONOMIKA</w:t>
            </w:r>
            <w:r w:rsidR="00111F8B">
              <w:rPr>
                <w:rFonts w:ascii="Arial" w:hAnsi="Arial" w:cs="Arial"/>
                <w:b/>
                <w:bCs/>
              </w:rPr>
              <w:t xml:space="preserve"> DOMÁCNOSTI </w:t>
            </w:r>
            <w:r w:rsidRPr="5D7BA678">
              <w:rPr>
                <w:rFonts w:ascii="Arial" w:hAnsi="Arial" w:cs="Arial"/>
                <w:b/>
                <w:bCs/>
              </w:rPr>
              <w:t xml:space="preserve">v </w:t>
            </w:r>
            <w:r w:rsidR="00DD2D45">
              <w:rPr>
                <w:rFonts w:ascii="Arial" w:hAnsi="Arial" w:cs="Arial"/>
                <w:b/>
                <w:bCs/>
              </w:rPr>
              <w:t>9</w:t>
            </w:r>
            <w:r w:rsidRPr="5D7BA678">
              <w:rPr>
                <w:rFonts w:ascii="Arial" w:hAnsi="Arial" w:cs="Arial"/>
                <w:b/>
                <w:bCs/>
              </w:rPr>
              <w:t>. ročníku směřuje k:</w:t>
            </w:r>
          </w:p>
          <w:p w14:paraId="70C6EB38" w14:textId="39142FD0" w:rsidR="5D7BA678" w:rsidRDefault="5D7BA678" w:rsidP="5D7BA678">
            <w:pPr>
              <w:rPr>
                <w:rFonts w:ascii="Arial" w:hAnsi="Arial" w:cs="Arial"/>
                <w:b/>
                <w:bCs/>
              </w:rPr>
            </w:pPr>
          </w:p>
          <w:p w14:paraId="11C3B9BC" w14:textId="77777777" w:rsidR="00EC01E4" w:rsidRPr="00DE57BE" w:rsidRDefault="00EC01E4" w:rsidP="00EC01E4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získání</w:t>
            </w:r>
            <w:r w:rsidRPr="00DE57BE">
              <w:rPr>
                <w:rFonts w:asciiTheme="minorHAnsi" w:hAnsiTheme="minorHAnsi" w:cstheme="minorHAnsi"/>
                <w:sz w:val="26"/>
                <w:szCs w:val="26"/>
              </w:rPr>
              <w:t xml:space="preserve"> povědomí o hospodaření s penězi,</w:t>
            </w:r>
          </w:p>
          <w:p w14:paraId="1CB9124D" w14:textId="77777777" w:rsidR="00EC01E4" w:rsidRDefault="00EC01E4" w:rsidP="00EC01E4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získání</w:t>
            </w:r>
            <w:r w:rsidRPr="00DE57BE">
              <w:rPr>
                <w:rFonts w:asciiTheme="minorHAnsi" w:hAnsiTheme="minorHAnsi" w:cstheme="minorHAnsi"/>
                <w:sz w:val="26"/>
                <w:szCs w:val="26"/>
              </w:rPr>
              <w:t xml:space="preserve"> povědomí o různých druzích rozpočtu</w:t>
            </w:r>
            <w:r>
              <w:rPr>
                <w:rFonts w:asciiTheme="minorHAnsi" w:hAnsiTheme="minorHAnsi" w:cstheme="minorHAnsi"/>
                <w:sz w:val="26"/>
                <w:szCs w:val="26"/>
              </w:rPr>
              <w:t>,</w:t>
            </w:r>
          </w:p>
          <w:p w14:paraId="5CF1F5C5" w14:textId="09335843" w:rsidR="00DE57BE" w:rsidRDefault="00954C2F" w:rsidP="00DE57BE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rozvíjení základů ekonomického myšlení</w:t>
            </w:r>
            <w:r w:rsidR="00DE57BE">
              <w:rPr>
                <w:rFonts w:asciiTheme="minorHAnsi" w:hAnsiTheme="minorHAnsi" w:cstheme="minorHAnsi"/>
                <w:sz w:val="26"/>
                <w:szCs w:val="26"/>
              </w:rPr>
              <w:t>,</w:t>
            </w:r>
          </w:p>
          <w:p w14:paraId="78E68482" w14:textId="72576583" w:rsidR="0068347D" w:rsidRPr="0068347D" w:rsidRDefault="00954C2F" w:rsidP="0068347D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rozvíjení vědomostí o finanční matematice</w:t>
            </w:r>
          </w:p>
          <w:p w14:paraId="4C30C24B" w14:textId="3B4120EA" w:rsidR="5D7BA678" w:rsidRPr="00A129F8" w:rsidRDefault="5D7BA678" w:rsidP="5D7BA678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rPr>
                <w:sz w:val="26"/>
                <w:szCs w:val="26"/>
              </w:rPr>
            </w:pPr>
            <w:r w:rsidRPr="5D7BA678">
              <w:rPr>
                <w:rFonts w:ascii="Calibri" w:eastAsia="Calibri" w:hAnsi="Calibri" w:cs="Calibri"/>
                <w:sz w:val="26"/>
                <w:szCs w:val="26"/>
              </w:rPr>
              <w:t>hledání si různých zdrojů informací a kritické práci s nimi,</w:t>
            </w:r>
          </w:p>
          <w:p w14:paraId="4C9872DF" w14:textId="77777777" w:rsidR="00A129F8" w:rsidRDefault="00A129F8" w:rsidP="5D7BA678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rPr>
                <w:sz w:val="26"/>
                <w:szCs w:val="26"/>
              </w:rPr>
            </w:pPr>
            <w:bookmarkStart w:id="0" w:name="_GoBack"/>
            <w:bookmarkEnd w:id="0"/>
          </w:p>
          <w:p w14:paraId="46814E8E" w14:textId="77777777" w:rsidR="00A129F8" w:rsidRPr="00A129F8" w:rsidRDefault="00A129F8" w:rsidP="00A129F8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rPr>
                <w:rFonts w:asciiTheme="minorHAnsi" w:hAnsiTheme="minorHAnsi" w:cstheme="minorHAnsi"/>
                <w:color w:val="FF0000"/>
                <w:sz w:val="26"/>
                <w:szCs w:val="26"/>
              </w:rPr>
            </w:pPr>
            <w:r w:rsidRPr="00A129F8">
              <w:rPr>
                <w:rFonts w:asciiTheme="minorHAnsi" w:hAnsiTheme="minorHAnsi" w:cstheme="minorHAnsi"/>
                <w:color w:val="FF0000"/>
                <w:sz w:val="26"/>
                <w:szCs w:val="26"/>
              </w:rPr>
              <w:t>aktivně využívá v učebním procesu digitální zařízení a technologie</w:t>
            </w:r>
          </w:p>
          <w:p w14:paraId="69AF7493" w14:textId="77777777" w:rsidR="00A129F8" w:rsidRPr="00A129F8" w:rsidRDefault="00A129F8" w:rsidP="00A129F8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rPr>
                <w:rFonts w:asciiTheme="minorHAnsi" w:hAnsiTheme="minorHAnsi" w:cstheme="minorHAnsi"/>
                <w:color w:val="FF0000"/>
                <w:sz w:val="26"/>
                <w:szCs w:val="26"/>
              </w:rPr>
            </w:pPr>
            <w:r w:rsidRPr="00A129F8">
              <w:rPr>
                <w:rFonts w:asciiTheme="minorHAnsi" w:hAnsiTheme="minorHAnsi" w:cstheme="minorHAnsi"/>
                <w:color w:val="FF0000"/>
                <w:sz w:val="26"/>
                <w:szCs w:val="26"/>
              </w:rPr>
              <w:t>- vhodně aplikuje a hledá správné využívání technologií při řešení problému</w:t>
            </w:r>
          </w:p>
          <w:p w14:paraId="0B182730" w14:textId="77777777" w:rsidR="00A129F8" w:rsidRPr="00A129F8" w:rsidRDefault="00A129F8" w:rsidP="00A129F8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rPr>
                <w:rFonts w:asciiTheme="minorHAnsi" w:hAnsiTheme="minorHAnsi" w:cstheme="minorHAnsi"/>
                <w:color w:val="FF0000"/>
                <w:sz w:val="26"/>
                <w:szCs w:val="26"/>
              </w:rPr>
            </w:pPr>
            <w:r w:rsidRPr="00A129F8">
              <w:rPr>
                <w:rFonts w:asciiTheme="minorHAnsi" w:hAnsiTheme="minorHAnsi" w:cstheme="minorHAnsi"/>
                <w:color w:val="FF0000"/>
                <w:sz w:val="26"/>
                <w:szCs w:val="26"/>
              </w:rPr>
              <w:t>- získává a sdílí data i informace v digitálním prostředí</w:t>
            </w:r>
          </w:p>
          <w:p w14:paraId="38A4129D" w14:textId="77777777" w:rsidR="00A129F8" w:rsidRPr="00A129F8" w:rsidRDefault="00A129F8" w:rsidP="00A129F8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rPr>
                <w:rFonts w:asciiTheme="minorHAnsi" w:hAnsiTheme="minorHAnsi" w:cstheme="minorHAnsi"/>
                <w:color w:val="FF0000"/>
                <w:sz w:val="26"/>
                <w:szCs w:val="26"/>
              </w:rPr>
            </w:pPr>
            <w:r w:rsidRPr="00A129F8">
              <w:rPr>
                <w:rFonts w:asciiTheme="minorHAnsi" w:hAnsiTheme="minorHAnsi" w:cstheme="minorHAnsi"/>
                <w:color w:val="FF0000"/>
                <w:sz w:val="26"/>
                <w:szCs w:val="26"/>
              </w:rPr>
              <w:t>- volí vhodné postupy a prostředky, aby si usnadnil práci</w:t>
            </w:r>
          </w:p>
          <w:p w14:paraId="096AD107" w14:textId="77777777" w:rsidR="00A129F8" w:rsidRPr="00A129F8" w:rsidRDefault="00A129F8" w:rsidP="00A129F8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rPr>
                <w:rFonts w:asciiTheme="minorHAnsi" w:hAnsiTheme="minorHAnsi" w:cstheme="minorHAnsi"/>
                <w:color w:val="FF0000"/>
                <w:sz w:val="26"/>
                <w:szCs w:val="26"/>
              </w:rPr>
            </w:pPr>
            <w:r w:rsidRPr="00A129F8">
              <w:rPr>
                <w:rFonts w:asciiTheme="minorHAnsi" w:hAnsiTheme="minorHAnsi" w:cstheme="minorHAnsi"/>
                <w:color w:val="FF0000"/>
                <w:sz w:val="26"/>
                <w:szCs w:val="26"/>
              </w:rPr>
              <w:t>- vyhledáváním se snaží dosáhnout kvalitních výsledků za pomoci digitálních prostředků</w:t>
            </w:r>
          </w:p>
          <w:p w14:paraId="61E1B1AA" w14:textId="77777777" w:rsidR="00A129F8" w:rsidRPr="00A129F8" w:rsidRDefault="00A129F8" w:rsidP="00A129F8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rPr>
                <w:rFonts w:asciiTheme="minorHAnsi" w:hAnsiTheme="minorHAnsi" w:cstheme="minorHAnsi"/>
                <w:color w:val="FF0000"/>
                <w:sz w:val="26"/>
                <w:szCs w:val="26"/>
              </w:rPr>
            </w:pPr>
            <w:r w:rsidRPr="00A129F8">
              <w:rPr>
                <w:rFonts w:asciiTheme="minorHAnsi" w:hAnsiTheme="minorHAnsi" w:cstheme="minorHAnsi"/>
                <w:color w:val="FF0000"/>
                <w:sz w:val="26"/>
                <w:szCs w:val="26"/>
              </w:rPr>
              <w:t>- učí se kritickému myšlení a posuzování dat a informací při jejich získávání, shromažďování,</w:t>
            </w:r>
          </w:p>
          <w:p w14:paraId="2A69A279" w14:textId="77777777" w:rsidR="00A129F8" w:rsidRPr="00A129F8" w:rsidRDefault="00A129F8" w:rsidP="00A129F8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rPr>
                <w:rFonts w:asciiTheme="minorHAnsi" w:hAnsiTheme="minorHAnsi" w:cstheme="minorHAnsi"/>
                <w:color w:val="FF0000"/>
                <w:sz w:val="26"/>
                <w:szCs w:val="26"/>
              </w:rPr>
            </w:pPr>
            <w:r w:rsidRPr="00A129F8">
              <w:rPr>
                <w:rFonts w:asciiTheme="minorHAnsi" w:hAnsiTheme="minorHAnsi" w:cstheme="minorHAnsi"/>
                <w:color w:val="FF0000"/>
                <w:sz w:val="26"/>
                <w:szCs w:val="26"/>
              </w:rPr>
              <w:t>analyzování a sdílení</w:t>
            </w:r>
          </w:p>
          <w:p w14:paraId="318ABC06" w14:textId="77777777" w:rsidR="00A129F8" w:rsidRPr="00A129F8" w:rsidRDefault="00A129F8" w:rsidP="00A129F8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rPr>
                <w:rFonts w:asciiTheme="minorHAnsi" w:hAnsiTheme="minorHAnsi" w:cstheme="minorHAnsi"/>
                <w:color w:val="FF0000"/>
                <w:sz w:val="26"/>
                <w:szCs w:val="26"/>
              </w:rPr>
            </w:pPr>
            <w:r w:rsidRPr="00A129F8">
              <w:rPr>
                <w:rFonts w:asciiTheme="minorHAnsi" w:hAnsiTheme="minorHAnsi" w:cstheme="minorHAnsi"/>
                <w:color w:val="FF0000"/>
                <w:sz w:val="26"/>
                <w:szCs w:val="26"/>
              </w:rPr>
              <w:t>- rozvíjí týmovou spolupráci a komunikaci v digitálním prostředí</w:t>
            </w:r>
          </w:p>
          <w:p w14:paraId="325BF145" w14:textId="77777777" w:rsidR="00A129F8" w:rsidRPr="00A129F8" w:rsidRDefault="00A129F8" w:rsidP="00A129F8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rPr>
                <w:rFonts w:asciiTheme="minorHAnsi" w:hAnsiTheme="minorHAnsi" w:cstheme="minorHAnsi"/>
                <w:color w:val="FF0000"/>
                <w:sz w:val="26"/>
                <w:szCs w:val="26"/>
              </w:rPr>
            </w:pPr>
            <w:r w:rsidRPr="00A129F8">
              <w:rPr>
                <w:rFonts w:asciiTheme="minorHAnsi" w:hAnsiTheme="minorHAnsi" w:cstheme="minorHAnsi"/>
                <w:color w:val="FF0000"/>
                <w:sz w:val="26"/>
                <w:szCs w:val="26"/>
              </w:rPr>
              <w:t>- učí se, aby nabyté vědomosti, dovednosti, schopnosti, postoje a hodnoty vedly k zodpovědnému a bezpečnému využití digitálních technologií</w:t>
            </w:r>
          </w:p>
          <w:p w14:paraId="7A7739D2" w14:textId="24F2D239" w:rsidR="5D7BA678" w:rsidRPr="00A129F8" w:rsidRDefault="5D7BA678" w:rsidP="00A129F8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rPr>
                <w:rFonts w:asciiTheme="minorHAnsi" w:hAnsiTheme="minorHAnsi" w:cstheme="minorHAnsi"/>
                <w:color w:val="FF0000"/>
                <w:sz w:val="26"/>
                <w:szCs w:val="26"/>
              </w:rPr>
            </w:pPr>
          </w:p>
          <w:p w14:paraId="72A3D3EC" w14:textId="77777777" w:rsidR="004817BD" w:rsidRPr="004817BD" w:rsidRDefault="004817BD" w:rsidP="004450FB">
            <w:pPr>
              <w:ind w:left="720"/>
              <w:rPr>
                <w:rFonts w:ascii="Arial" w:hAnsi="Arial" w:cs="Arial"/>
                <w:b/>
                <w:color w:val="FF0000"/>
              </w:rPr>
            </w:pPr>
          </w:p>
          <w:p w14:paraId="0D0B940D" w14:textId="77777777" w:rsidR="007332F1" w:rsidRPr="00DF59AF" w:rsidRDefault="007332F1" w:rsidP="00DF2E4B">
            <w:pPr>
              <w:rPr>
                <w:rFonts w:ascii="Arial" w:hAnsi="Arial" w:cs="Arial"/>
                <w:sz w:val="22"/>
              </w:rPr>
            </w:pPr>
          </w:p>
        </w:tc>
      </w:tr>
    </w:tbl>
    <w:p w14:paraId="0E27B00A" w14:textId="77777777" w:rsidR="00613356" w:rsidRDefault="00613356"/>
    <w:p w14:paraId="60061E4C" w14:textId="77777777" w:rsidR="00613356" w:rsidRPr="004817BD" w:rsidRDefault="00613356">
      <w:pPr>
        <w:rPr>
          <w:color w:val="FF0000"/>
        </w:rPr>
        <w:sectPr w:rsidR="00613356" w:rsidRPr="004817BD" w:rsidSect="00911C67">
          <w:headerReference w:type="default" r:id="rId10"/>
          <w:footerReference w:type="default" r:id="rId11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14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4454"/>
        <w:gridCol w:w="4501"/>
        <w:gridCol w:w="1440"/>
        <w:gridCol w:w="2160"/>
      </w:tblGrid>
      <w:tr w:rsidR="00B30CD8" w:rsidRPr="00E761B0" w14:paraId="2A2851F3" w14:textId="77777777" w:rsidTr="0045316C">
        <w:trPr>
          <w:cantSplit/>
          <w:trHeight w:hRule="exact" w:val="573"/>
          <w:tblHeader/>
        </w:trPr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14:paraId="74B4ABFF" w14:textId="3B9207B7" w:rsidR="00B30CD8" w:rsidRPr="008E1D98" w:rsidRDefault="00B30CD8">
            <w:pPr>
              <w:pStyle w:val="Nadpis1"/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4454" w:type="dxa"/>
            <w:tcBorders>
              <w:bottom w:val="single" w:sz="4" w:space="0" w:color="auto"/>
            </w:tcBorders>
            <w:vAlign w:val="center"/>
          </w:tcPr>
          <w:p w14:paraId="1041B0C0" w14:textId="77777777" w:rsidR="00B30CD8" w:rsidRPr="008E1D98" w:rsidRDefault="00B30CD8">
            <w:pPr>
              <w:pStyle w:val="Nadpis1"/>
              <w:jc w:val="center"/>
              <w:rPr>
                <w:rFonts w:ascii="Arial" w:hAnsi="Arial" w:cs="Arial"/>
                <w:u w:val="single"/>
              </w:rPr>
            </w:pPr>
            <w:r w:rsidRPr="008E1D98">
              <w:rPr>
                <w:rFonts w:ascii="Arial" w:hAnsi="Arial" w:cs="Arial"/>
              </w:rPr>
              <w:t>Dílčí výstupy</w:t>
            </w:r>
          </w:p>
        </w:tc>
        <w:tc>
          <w:tcPr>
            <w:tcW w:w="4501" w:type="dxa"/>
            <w:tcBorders>
              <w:bottom w:val="single" w:sz="4" w:space="0" w:color="auto"/>
            </w:tcBorders>
            <w:vAlign w:val="center"/>
          </w:tcPr>
          <w:p w14:paraId="449339E0" w14:textId="77777777" w:rsidR="00B30CD8" w:rsidRPr="008E1D98" w:rsidRDefault="00B30CD8">
            <w:pPr>
              <w:pStyle w:val="Nadpis1"/>
              <w:jc w:val="center"/>
              <w:rPr>
                <w:rFonts w:ascii="Arial" w:hAnsi="Arial" w:cs="Arial"/>
                <w:sz w:val="24"/>
              </w:rPr>
            </w:pPr>
            <w:r w:rsidRPr="008E1D98">
              <w:rPr>
                <w:rFonts w:ascii="Arial" w:hAnsi="Arial" w:cs="Arial"/>
              </w:rPr>
              <w:t xml:space="preserve">Učivo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0FECC35" w14:textId="77777777" w:rsidR="00B30CD8" w:rsidRPr="008E1D98" w:rsidRDefault="00B30CD8">
            <w:pPr>
              <w:jc w:val="center"/>
              <w:rPr>
                <w:rFonts w:ascii="Arial" w:hAnsi="Arial" w:cs="Arial"/>
                <w:b/>
              </w:rPr>
            </w:pPr>
            <w:r w:rsidRPr="008E1D98">
              <w:rPr>
                <w:rFonts w:ascii="Arial" w:hAnsi="Arial" w:cs="Arial"/>
                <w:b/>
              </w:rPr>
              <w:t>Průřezové téma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14:paraId="343F49C4" w14:textId="77777777" w:rsidR="00B30CD8" w:rsidRPr="008E1D98" w:rsidRDefault="00B30CD8">
            <w:pPr>
              <w:pStyle w:val="Nadpis4"/>
              <w:rPr>
                <w:rFonts w:ascii="Arial" w:hAnsi="Arial" w:cs="Arial"/>
              </w:rPr>
            </w:pPr>
            <w:r w:rsidRPr="008E1D98">
              <w:rPr>
                <w:rFonts w:ascii="Arial" w:hAnsi="Arial" w:cs="Arial"/>
              </w:rPr>
              <w:t>Mezipředmětové vztahy</w:t>
            </w:r>
          </w:p>
        </w:tc>
      </w:tr>
      <w:tr w:rsidR="00B30CD8" w:rsidRPr="00E761B0" w14:paraId="44EAFD9C" w14:textId="77777777" w:rsidTr="4741B9B6">
        <w:trPr>
          <w:cantSplit/>
          <w:trHeight w:val="397"/>
        </w:trPr>
        <w:tc>
          <w:tcPr>
            <w:tcW w:w="14110" w:type="dxa"/>
            <w:gridSpan w:val="5"/>
            <w:shd w:val="clear" w:color="auto" w:fill="E6E6E6"/>
            <w:vAlign w:val="center"/>
          </w:tcPr>
          <w:p w14:paraId="4B94D5A5" w14:textId="77777777" w:rsidR="00B30CD8" w:rsidRPr="008E1D98" w:rsidRDefault="00B30CD8">
            <w:pPr>
              <w:pStyle w:val="Nadpis6"/>
              <w:rPr>
                <w:rFonts w:ascii="Arial" w:hAnsi="Arial" w:cs="Arial"/>
                <w:caps/>
              </w:rPr>
            </w:pPr>
          </w:p>
        </w:tc>
      </w:tr>
      <w:tr w:rsidR="00351CF0" w:rsidRPr="0056209B" w14:paraId="056D6B6D" w14:textId="77777777" w:rsidTr="0045316C">
        <w:tc>
          <w:tcPr>
            <w:tcW w:w="1555" w:type="dxa"/>
          </w:tcPr>
          <w:p w14:paraId="1500F92C" w14:textId="224A1FEB" w:rsidR="007332F1" w:rsidRPr="008E1D98" w:rsidRDefault="007332F1" w:rsidP="5D7BA678">
            <w:pPr>
              <w:ind w:left="360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54" w:type="dxa"/>
          </w:tcPr>
          <w:p w14:paraId="7DF19AC8" w14:textId="6AD5C84C" w:rsidR="00351CF0" w:rsidRDefault="00351CF0" w:rsidP="006A2956">
            <w:pPr>
              <w:ind w:left="360"/>
              <w:rPr>
                <w:rFonts w:ascii="Arial" w:hAnsi="Arial" w:cs="Arial"/>
                <w:i/>
                <w:sz w:val="22"/>
              </w:rPr>
            </w:pPr>
            <w:r w:rsidRPr="008E1D98">
              <w:rPr>
                <w:rFonts w:ascii="Arial" w:hAnsi="Arial" w:cs="Arial"/>
                <w:i/>
                <w:sz w:val="22"/>
              </w:rPr>
              <w:t>Žák:</w:t>
            </w:r>
          </w:p>
          <w:p w14:paraId="51FB7B2A" w14:textId="77777777" w:rsidR="00EC01E4" w:rsidRPr="008E1D98" w:rsidRDefault="00EC01E4" w:rsidP="00EC01E4">
            <w:pPr>
              <w:numPr>
                <w:ilvl w:val="0"/>
                <w:numId w:val="29"/>
              </w:numPr>
              <w:rPr>
                <w:rFonts w:ascii="Arial" w:hAnsi="Arial" w:cs="Arial"/>
                <w:sz w:val="22"/>
                <w:szCs w:val="22"/>
              </w:rPr>
            </w:pPr>
            <w:r w:rsidRPr="4741B9B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dokáže vysvětlit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pojem rozpočet, a proč se vytváří</w:t>
            </w:r>
            <w:r w:rsidRPr="4741B9B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</w:p>
          <w:p w14:paraId="37B0DFC9" w14:textId="77777777" w:rsidR="00EC01E4" w:rsidRPr="008E1D98" w:rsidRDefault="00EC01E4" w:rsidP="00EC01E4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4741B9B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ví,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co do rozpočtu patří, jaké jsou jeho součásti</w:t>
            </w:r>
          </w:p>
          <w:p w14:paraId="17860095" w14:textId="77777777" w:rsidR="00EC01E4" w:rsidRPr="008E1D98" w:rsidRDefault="00EC01E4" w:rsidP="00EC01E4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  <w:proofErr w:type="gramStart"/>
            <w:r w:rsidRPr="4741B9B6">
              <w:rPr>
                <w:rFonts w:ascii="Arial" w:hAnsi="Arial" w:cs="Arial"/>
                <w:i/>
                <w:iCs/>
                <w:sz w:val="22"/>
                <w:szCs w:val="22"/>
              </w:rPr>
              <w:t>si</w:t>
            </w:r>
            <w:proofErr w:type="gramEnd"/>
            <w:r w:rsidRPr="4741B9B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osvojí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vytváření osobního a rodinného rozpočtu</w:t>
            </w:r>
          </w:p>
          <w:p w14:paraId="0AD11073" w14:textId="77777777" w:rsidR="00EC01E4" w:rsidRPr="008E1D98" w:rsidRDefault="00EC01E4" w:rsidP="00EC01E4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4741B9B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dokáže vysvětlit,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co je to zodpovědné finanční rozhodování</w:t>
            </w:r>
          </w:p>
          <w:p w14:paraId="2671F975" w14:textId="4E57FFB0" w:rsidR="00EC01E4" w:rsidRPr="00EC01E4" w:rsidRDefault="00EC01E4" w:rsidP="00EC01E4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4741B9B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umí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kriticky pracovat s informacemi</w:t>
            </w:r>
          </w:p>
          <w:p w14:paraId="45D83A50" w14:textId="42EEF9E8" w:rsidR="00F91EC3" w:rsidRPr="008E1D98" w:rsidRDefault="4741B9B6" w:rsidP="4741B9B6">
            <w:pPr>
              <w:numPr>
                <w:ilvl w:val="0"/>
                <w:numId w:val="29"/>
              </w:numPr>
              <w:rPr>
                <w:rFonts w:ascii="Arial" w:hAnsi="Arial" w:cs="Arial"/>
                <w:sz w:val="22"/>
                <w:szCs w:val="22"/>
              </w:rPr>
            </w:pPr>
            <w:r w:rsidRPr="4741B9B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dokáže vysvětlit </w:t>
            </w:r>
            <w:r w:rsidR="0069271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pojem </w:t>
            </w:r>
            <w:r w:rsidR="00954C2F">
              <w:rPr>
                <w:rFonts w:ascii="Arial" w:hAnsi="Arial" w:cs="Arial"/>
                <w:i/>
                <w:iCs/>
                <w:sz w:val="22"/>
                <w:szCs w:val="22"/>
              </w:rPr>
              <w:t>ekonomie</w:t>
            </w:r>
            <w:r w:rsidR="0069271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a </w:t>
            </w:r>
            <w:r w:rsidR="00954C2F">
              <w:rPr>
                <w:rFonts w:ascii="Arial" w:hAnsi="Arial" w:cs="Arial"/>
                <w:i/>
                <w:iCs/>
                <w:sz w:val="22"/>
                <w:szCs w:val="22"/>
              </w:rPr>
              <w:t>čím se zabývá</w:t>
            </w:r>
            <w:r w:rsidRPr="4741B9B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</w:p>
          <w:p w14:paraId="76765DE7" w14:textId="6411BA5F" w:rsidR="00F91EC3" w:rsidRPr="008E1D98" w:rsidRDefault="4741B9B6" w:rsidP="4741B9B6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4741B9B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ví, </w:t>
            </w:r>
            <w:r w:rsidR="0069271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co </w:t>
            </w:r>
            <w:r w:rsidR="00954C2F">
              <w:rPr>
                <w:rFonts w:ascii="Arial" w:hAnsi="Arial" w:cs="Arial"/>
                <w:i/>
                <w:iCs/>
                <w:sz w:val="22"/>
                <w:szCs w:val="22"/>
              </w:rPr>
              <w:t>jsou ekonomické subjekty</w:t>
            </w:r>
          </w:p>
          <w:p w14:paraId="445BD07F" w14:textId="7383C2DE" w:rsidR="00F91EC3" w:rsidRPr="008E1D98" w:rsidRDefault="4741B9B6" w:rsidP="4741B9B6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  <w:proofErr w:type="gramStart"/>
            <w:r w:rsidRPr="4741B9B6">
              <w:rPr>
                <w:rFonts w:ascii="Arial" w:hAnsi="Arial" w:cs="Arial"/>
                <w:i/>
                <w:iCs/>
                <w:sz w:val="22"/>
                <w:szCs w:val="22"/>
              </w:rPr>
              <w:t>si</w:t>
            </w:r>
            <w:proofErr w:type="gramEnd"/>
            <w:r w:rsidRPr="4741B9B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osvojí </w:t>
            </w:r>
            <w:r w:rsidR="00954C2F">
              <w:rPr>
                <w:rFonts w:ascii="Arial" w:hAnsi="Arial" w:cs="Arial"/>
                <w:i/>
                <w:iCs/>
                <w:sz w:val="22"/>
                <w:szCs w:val="22"/>
              </w:rPr>
              <w:t>základní ekonomické pojmy (nabídka, poptávka, jejich střetávání …)</w:t>
            </w:r>
          </w:p>
          <w:p w14:paraId="71B43673" w14:textId="2480C89C" w:rsidR="00F91EC3" w:rsidRPr="008E1D98" w:rsidRDefault="4741B9B6" w:rsidP="4741B9B6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4741B9B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dokáže vysvětlit, </w:t>
            </w:r>
            <w:r w:rsidR="00954C2F">
              <w:rPr>
                <w:rFonts w:ascii="Arial" w:hAnsi="Arial" w:cs="Arial"/>
                <w:i/>
                <w:iCs/>
                <w:sz w:val="22"/>
                <w:szCs w:val="22"/>
              </w:rPr>
              <w:t>jak funguje trh</w:t>
            </w:r>
          </w:p>
          <w:p w14:paraId="71439579" w14:textId="6CE622ED" w:rsidR="00F91EC3" w:rsidRPr="008E1D98" w:rsidRDefault="4741B9B6" w:rsidP="4741B9B6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4741B9B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umí </w:t>
            </w:r>
            <w:r w:rsidR="00692718">
              <w:rPr>
                <w:rFonts w:ascii="Arial" w:hAnsi="Arial" w:cs="Arial"/>
                <w:i/>
                <w:iCs/>
                <w:sz w:val="22"/>
                <w:szCs w:val="22"/>
              </w:rPr>
              <w:t>kriticky pracovat s informacemi</w:t>
            </w:r>
          </w:p>
          <w:p w14:paraId="435BE361" w14:textId="45C9D957" w:rsidR="00F91EC3" w:rsidRPr="008E1D98" w:rsidRDefault="00954C2F" w:rsidP="4741B9B6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ví, co jsou základní ekonomické otázky</w:t>
            </w:r>
          </w:p>
          <w:p w14:paraId="64F909E6" w14:textId="1483F497" w:rsidR="00F91EC3" w:rsidRPr="008E1D98" w:rsidRDefault="4741B9B6" w:rsidP="4741B9B6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4741B9B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dokáže vyjmenovat </w:t>
            </w:r>
            <w:r w:rsidR="00954C2F">
              <w:rPr>
                <w:rFonts w:ascii="Arial" w:hAnsi="Arial" w:cs="Arial"/>
                <w:i/>
                <w:iCs/>
                <w:sz w:val="22"/>
                <w:szCs w:val="22"/>
              </w:rPr>
              <w:t>druhy peněz</w:t>
            </w:r>
          </w:p>
          <w:p w14:paraId="4B6680B2" w14:textId="0FCE7317" w:rsidR="00F91EC3" w:rsidRPr="00EE0442" w:rsidRDefault="4741B9B6" w:rsidP="00692718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4741B9B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ví, </w:t>
            </w:r>
            <w:r w:rsidR="00954C2F">
              <w:rPr>
                <w:rFonts w:ascii="Arial" w:hAnsi="Arial" w:cs="Arial"/>
                <w:i/>
                <w:iCs/>
                <w:sz w:val="22"/>
                <w:szCs w:val="22"/>
              </w:rPr>
              <w:t>jak funguje směna</w:t>
            </w:r>
          </w:p>
          <w:p w14:paraId="7E21EDF4" w14:textId="0B24C225" w:rsidR="00EE0442" w:rsidRPr="00692718" w:rsidRDefault="00EE0442" w:rsidP="00692718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zná fungování půjček a hypoték, zná výpočty a principy</w:t>
            </w:r>
          </w:p>
          <w:p w14:paraId="29D6B04F" w14:textId="41CE6E30" w:rsidR="00692718" w:rsidRPr="008E1D98" w:rsidRDefault="00692718" w:rsidP="00954C2F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zná základní </w:t>
            </w:r>
            <w:r w:rsidR="00954C2F">
              <w:rPr>
                <w:rFonts w:ascii="Arial" w:hAnsi="Arial" w:cs="Arial"/>
                <w:i/>
                <w:iCs/>
                <w:sz w:val="22"/>
                <w:szCs w:val="22"/>
              </w:rPr>
              <w:t>výpočet daní, výhody a nevýhody spoření a pojištění</w:t>
            </w:r>
          </w:p>
        </w:tc>
        <w:tc>
          <w:tcPr>
            <w:tcW w:w="4501" w:type="dxa"/>
          </w:tcPr>
          <w:p w14:paraId="3DEEC669" w14:textId="77777777" w:rsidR="00351CF0" w:rsidRPr="007332F1" w:rsidRDefault="00351CF0" w:rsidP="00613356">
            <w:pPr>
              <w:rPr>
                <w:rFonts w:ascii="Arial" w:hAnsi="Arial" w:cs="Arial"/>
                <w:sz w:val="22"/>
              </w:rPr>
            </w:pPr>
          </w:p>
          <w:p w14:paraId="3FF926F9" w14:textId="77777777" w:rsidR="00EC01E4" w:rsidRDefault="00EC01E4" w:rsidP="00EC01E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RODINNÝ ROZPOČET</w:t>
            </w:r>
          </w:p>
          <w:p w14:paraId="5458F96B" w14:textId="77777777" w:rsidR="00EC01E4" w:rsidRDefault="00EC01E4" w:rsidP="00EC01E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Osobní, rodinný a státní rozpočet</w:t>
            </w:r>
          </w:p>
          <w:p w14:paraId="74656B57" w14:textId="77777777" w:rsidR="00EC01E4" w:rsidRDefault="00EC01E4" w:rsidP="00EC01E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Zodpovědné finanční rozhodování</w:t>
            </w:r>
          </w:p>
          <w:p w14:paraId="703E5E47" w14:textId="25939A40" w:rsidR="00EC01E4" w:rsidRDefault="00EC01E4" w:rsidP="00EC01E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Práce s informacemi</w:t>
            </w:r>
          </w:p>
          <w:p w14:paraId="34DEF730" w14:textId="77777777" w:rsidR="00EC01E4" w:rsidRDefault="00EC01E4" w:rsidP="00EC01E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52290E2" w14:textId="2FE0788F" w:rsidR="5D7BA678" w:rsidRDefault="00954C2F" w:rsidP="5D7BA67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ZÁKLADY EKONOMIE</w:t>
            </w:r>
          </w:p>
          <w:p w14:paraId="194E7F90" w14:textId="38CFA603" w:rsidR="5D7BA678" w:rsidRDefault="00954C2F" w:rsidP="5D7BA6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Ekonomie </w:t>
            </w:r>
          </w:p>
          <w:p w14:paraId="3F729823" w14:textId="1DC85307" w:rsidR="00805483" w:rsidRDefault="00954C2F" w:rsidP="5D7BA6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Ekonomické subjekty</w:t>
            </w:r>
          </w:p>
          <w:p w14:paraId="671A3809" w14:textId="380F9D75" w:rsidR="00692718" w:rsidRDefault="00954C2F" w:rsidP="5D7BA6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Fungování trhu</w:t>
            </w:r>
          </w:p>
          <w:p w14:paraId="047C665C" w14:textId="77777777" w:rsidR="00805483" w:rsidRDefault="00805483" w:rsidP="00351CF0">
            <w:pPr>
              <w:rPr>
                <w:rFonts w:ascii="Arial" w:hAnsi="Arial" w:cs="Arial"/>
                <w:b/>
                <w:sz w:val="22"/>
              </w:rPr>
            </w:pPr>
          </w:p>
          <w:p w14:paraId="45FB0818" w14:textId="77663212" w:rsidR="00401373" w:rsidRPr="009D5907" w:rsidRDefault="00954C2F" w:rsidP="00351CF0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FINANČNÍ MATEMATIKA</w:t>
            </w:r>
          </w:p>
          <w:p w14:paraId="049F31CB" w14:textId="7C42F924" w:rsidR="00401373" w:rsidRDefault="00954C2F" w:rsidP="00351CF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Peníze</w:t>
            </w:r>
          </w:p>
          <w:p w14:paraId="331F9E85" w14:textId="75A9BEF5" w:rsidR="00692718" w:rsidRDefault="00954C2F" w:rsidP="00351CF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Půjčky, Hypotéky</w:t>
            </w:r>
          </w:p>
          <w:p w14:paraId="6ABA762A" w14:textId="3BEF2140" w:rsidR="00692718" w:rsidRDefault="00954C2F" w:rsidP="00351CF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Daně</w:t>
            </w:r>
          </w:p>
          <w:p w14:paraId="4059BF56" w14:textId="2839AFB6" w:rsidR="00692718" w:rsidRDefault="00954C2F" w:rsidP="00351CF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Spoření, pojištění</w:t>
            </w:r>
          </w:p>
          <w:p w14:paraId="53128261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62486C05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4101652C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4B99056E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1299C43A" w14:textId="252BDD0C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2946DB82" w14:textId="4288FD20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1C639D01" w14:textId="77777777" w:rsidR="00EC01E4" w:rsidRDefault="00EC01E4" w:rsidP="00351CF0">
            <w:pPr>
              <w:rPr>
                <w:rFonts w:ascii="Arial" w:hAnsi="Arial" w:cs="Arial"/>
                <w:sz w:val="22"/>
              </w:rPr>
            </w:pPr>
          </w:p>
          <w:p w14:paraId="5997CC1D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110FFD37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6B699379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61CDCEAD" w14:textId="77777777" w:rsidR="00351CF0" w:rsidRPr="008E1D98" w:rsidRDefault="00351CF0" w:rsidP="0021625D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440" w:type="dxa"/>
          </w:tcPr>
          <w:p w14:paraId="6BB9E253" w14:textId="77777777" w:rsidR="00401373" w:rsidRDefault="00401373" w:rsidP="00322C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900A8DC" w14:textId="42FDCC66" w:rsidR="004450FB" w:rsidRPr="008E1D98" w:rsidRDefault="004450FB" w:rsidP="5D7BA6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0E632F0" w14:textId="4EC0A944" w:rsidR="004450FB" w:rsidRPr="008E1D98" w:rsidRDefault="004450FB" w:rsidP="5D7BA6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35440B1" w14:textId="48909BE4" w:rsidR="004450FB" w:rsidRPr="008E1D98" w:rsidRDefault="5D7BA678" w:rsidP="5D7BA6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OSV</w:t>
            </w:r>
          </w:p>
          <w:p w14:paraId="2A9028EC" w14:textId="6391B2C8" w:rsidR="00692718" w:rsidRDefault="00692718" w:rsidP="5D7BA6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VDO</w:t>
            </w:r>
          </w:p>
          <w:p w14:paraId="0BD514AE" w14:textId="2D297592" w:rsidR="004450FB" w:rsidRPr="008E1D98" w:rsidRDefault="5D7BA678" w:rsidP="5D7BA6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5D7BA678">
              <w:rPr>
                <w:rFonts w:ascii="Arial" w:hAnsi="Arial" w:cs="Arial"/>
                <w:sz w:val="22"/>
                <w:szCs w:val="22"/>
              </w:rPr>
              <w:t>MeV</w:t>
            </w:r>
            <w:proofErr w:type="spellEnd"/>
          </w:p>
          <w:p w14:paraId="72F49828" w14:textId="146C4D67" w:rsidR="004450FB" w:rsidRPr="008E1D98" w:rsidRDefault="004450FB" w:rsidP="5D7BA6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</w:tcPr>
          <w:p w14:paraId="331EEFAE" w14:textId="11E2E9F6" w:rsidR="00351CF0" w:rsidRPr="008E1D98" w:rsidRDefault="00351CF0" w:rsidP="5D7BA678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9EEC5D" w14:textId="3816D8E8" w:rsidR="00351CF0" w:rsidRPr="008E1D98" w:rsidRDefault="00351CF0" w:rsidP="5D7BA67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51EEC8" w14:textId="798E6F8E" w:rsidR="00351CF0" w:rsidRPr="008E1D98" w:rsidRDefault="00351CF0" w:rsidP="5D7BA67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B19DED" w14:textId="77009997" w:rsidR="00351CF0" w:rsidRPr="008E1D98" w:rsidRDefault="5D7BA678" w:rsidP="5D7BA678">
            <w:pPr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Občanská výchova</w:t>
            </w:r>
          </w:p>
          <w:p w14:paraId="06A5F898" w14:textId="42C6E60F" w:rsidR="00351CF0" w:rsidRPr="008E1D98" w:rsidRDefault="5D7BA678" w:rsidP="5D7BA678">
            <w:pPr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Rodinná výchova</w:t>
            </w:r>
          </w:p>
          <w:p w14:paraId="2D45545B" w14:textId="542CC5BD" w:rsidR="00351CF0" w:rsidRPr="008E1D98" w:rsidRDefault="5D7BA678" w:rsidP="5D7BA678">
            <w:pPr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Matematika</w:t>
            </w:r>
          </w:p>
          <w:p w14:paraId="6537F28F" w14:textId="4DD0B4EF" w:rsidR="00351CF0" w:rsidRPr="008E1D98" w:rsidRDefault="5D7BA678" w:rsidP="5D7BA678">
            <w:pPr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Informatika</w:t>
            </w:r>
          </w:p>
        </w:tc>
      </w:tr>
      <w:tr w:rsidR="00111F8B" w:rsidRPr="0056209B" w14:paraId="51F4A302" w14:textId="77777777" w:rsidTr="0045316C">
        <w:tc>
          <w:tcPr>
            <w:tcW w:w="1555" w:type="dxa"/>
            <w:tcBorders>
              <w:bottom w:val="single" w:sz="4" w:space="0" w:color="auto"/>
            </w:tcBorders>
          </w:tcPr>
          <w:p w14:paraId="40D09EFA" w14:textId="77777777" w:rsidR="00111F8B" w:rsidRPr="008E1D98" w:rsidRDefault="00111F8B" w:rsidP="5D7BA678">
            <w:pPr>
              <w:ind w:left="360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54" w:type="dxa"/>
            <w:tcBorders>
              <w:bottom w:val="single" w:sz="4" w:space="0" w:color="auto"/>
            </w:tcBorders>
          </w:tcPr>
          <w:p w14:paraId="1E6FC07A" w14:textId="77777777" w:rsidR="00111F8B" w:rsidRPr="008E1D98" w:rsidRDefault="00111F8B" w:rsidP="006A2956">
            <w:pPr>
              <w:ind w:left="360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4501" w:type="dxa"/>
            <w:tcBorders>
              <w:bottom w:val="single" w:sz="4" w:space="0" w:color="auto"/>
            </w:tcBorders>
          </w:tcPr>
          <w:p w14:paraId="4037D220" w14:textId="77777777" w:rsidR="00111F8B" w:rsidRPr="007332F1" w:rsidRDefault="00111F8B" w:rsidP="006133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884EC3E" w14:textId="77777777" w:rsidR="00111F8B" w:rsidRDefault="00111F8B" w:rsidP="00322C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5E67DF76" w14:textId="77777777" w:rsidR="00111F8B" w:rsidRPr="008E1D98" w:rsidRDefault="00111F8B" w:rsidP="5D7BA6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DFB9E20" w14:textId="77777777" w:rsidR="00B30CD8" w:rsidRPr="00E761B0" w:rsidRDefault="00B30CD8">
      <w:pPr>
        <w:rPr>
          <w:rFonts w:ascii="Arial" w:hAnsi="Arial" w:cs="Arial"/>
          <w:b/>
          <w:sz w:val="28"/>
          <w:szCs w:val="28"/>
        </w:rPr>
      </w:pPr>
    </w:p>
    <w:p w14:paraId="54467970" w14:textId="12E5BF7E" w:rsidR="00EC01E4" w:rsidRDefault="00020EC0" w:rsidP="00020EC0">
      <w:pPr>
        <w:outlineLvl w:val="0"/>
        <w:rPr>
          <w:rFonts w:ascii="Arial" w:hAnsi="Arial" w:cs="Arial"/>
          <w:b/>
          <w:bCs/>
          <w:sz w:val="28"/>
          <w:szCs w:val="28"/>
        </w:rPr>
      </w:pPr>
      <w:r w:rsidRPr="00020EC0">
        <w:rPr>
          <w:rFonts w:ascii="Arial" w:hAnsi="Arial" w:cs="Arial"/>
          <w:b/>
          <w:bCs/>
          <w:sz w:val="28"/>
          <w:szCs w:val="28"/>
        </w:rPr>
        <w:lastRenderedPageBreak/>
        <w:t>Průřezová témat</w:t>
      </w:r>
      <w:r w:rsidR="004F2548">
        <w:rPr>
          <w:rFonts w:ascii="Arial" w:hAnsi="Arial" w:cs="Arial"/>
          <w:b/>
          <w:bCs/>
          <w:sz w:val="28"/>
          <w:szCs w:val="28"/>
        </w:rPr>
        <w:t xml:space="preserve">a v předmětu </w:t>
      </w:r>
      <w:r w:rsidR="00111F8B">
        <w:rPr>
          <w:rFonts w:ascii="Arial" w:hAnsi="Arial" w:cs="Arial"/>
          <w:b/>
          <w:bCs/>
          <w:sz w:val="28"/>
          <w:szCs w:val="28"/>
        </w:rPr>
        <w:t xml:space="preserve">EKONOMIKA </w:t>
      </w:r>
      <w:r w:rsidR="00DD2D45">
        <w:rPr>
          <w:rFonts w:ascii="Arial" w:hAnsi="Arial" w:cs="Arial"/>
          <w:b/>
          <w:bCs/>
          <w:sz w:val="28"/>
          <w:szCs w:val="28"/>
        </w:rPr>
        <w:t>DOMÁCNOSTI v 9. ročníku</w:t>
      </w:r>
      <w:r w:rsidRPr="00020EC0">
        <w:rPr>
          <w:rFonts w:ascii="Arial" w:hAnsi="Arial" w:cs="Arial"/>
          <w:b/>
          <w:bCs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9"/>
        <w:gridCol w:w="529"/>
        <w:gridCol w:w="2855"/>
        <w:gridCol w:w="2883"/>
        <w:gridCol w:w="2874"/>
        <w:gridCol w:w="2869"/>
      </w:tblGrid>
      <w:tr w:rsidR="00EC01E4" w:rsidRPr="00020EC0" w14:paraId="60D08724" w14:textId="77777777" w:rsidTr="00EC01E4">
        <w:trPr>
          <w:cantSplit/>
          <w:trHeight w:val="1123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2CE1F87" w14:textId="77777777" w:rsidR="00EC01E4" w:rsidRPr="00020EC0" w:rsidRDefault="00EC01E4" w:rsidP="002408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0EC0">
              <w:rPr>
                <w:rFonts w:ascii="Arial" w:hAnsi="Arial" w:cs="Arial"/>
                <w:b/>
                <w:bCs/>
              </w:rPr>
              <w:t>Předmět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extDirection w:val="btLr"/>
            <w:vAlign w:val="center"/>
          </w:tcPr>
          <w:p w14:paraId="089C40BC" w14:textId="77777777" w:rsidR="00EC01E4" w:rsidRPr="00020EC0" w:rsidRDefault="00EC01E4" w:rsidP="002408EF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 w:rsidRPr="00020EC0">
              <w:rPr>
                <w:rFonts w:ascii="Arial" w:hAnsi="Arial" w:cs="Arial"/>
                <w:b/>
                <w:bCs/>
              </w:rPr>
              <w:t>ročník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D6C12BC" w14:textId="77777777" w:rsidR="00EC01E4" w:rsidRPr="00020EC0" w:rsidRDefault="00EC01E4" w:rsidP="002408EF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020EC0">
              <w:rPr>
                <w:rFonts w:ascii="Arial" w:hAnsi="Arial" w:cs="Arial"/>
                <w:b/>
                <w:bCs/>
              </w:rPr>
              <w:t>Tématický</w:t>
            </w:r>
            <w:proofErr w:type="spellEnd"/>
            <w:r w:rsidRPr="00020EC0">
              <w:rPr>
                <w:rFonts w:ascii="Arial" w:hAnsi="Arial" w:cs="Arial"/>
                <w:b/>
                <w:bCs/>
              </w:rPr>
              <w:t xml:space="preserve"> okruh učiva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617971A" w14:textId="77777777" w:rsidR="00EC01E4" w:rsidRPr="00020EC0" w:rsidRDefault="00EC01E4" w:rsidP="002408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0EC0">
              <w:rPr>
                <w:rFonts w:ascii="Arial" w:hAnsi="Arial" w:cs="Arial"/>
                <w:b/>
                <w:bCs/>
              </w:rPr>
              <w:t>Průřezové téma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20CB45C" w14:textId="77777777" w:rsidR="00EC01E4" w:rsidRPr="00020EC0" w:rsidRDefault="00EC01E4" w:rsidP="002408EF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020EC0">
              <w:rPr>
                <w:rFonts w:ascii="Arial" w:hAnsi="Arial" w:cs="Arial"/>
                <w:b/>
                <w:bCs/>
              </w:rPr>
              <w:t>Tématický</w:t>
            </w:r>
            <w:proofErr w:type="spellEnd"/>
            <w:r w:rsidRPr="00020EC0">
              <w:rPr>
                <w:rFonts w:ascii="Arial" w:hAnsi="Arial" w:cs="Arial"/>
                <w:b/>
                <w:bCs/>
              </w:rPr>
              <w:t xml:space="preserve"> okruh průřezového tématu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C700730" w14:textId="77777777" w:rsidR="00EC01E4" w:rsidRPr="00020EC0" w:rsidRDefault="00EC01E4" w:rsidP="002408EF">
            <w:pPr>
              <w:jc w:val="center"/>
              <w:rPr>
                <w:rFonts w:ascii="Arial" w:hAnsi="Arial" w:cs="Arial"/>
                <w:b/>
                <w:bCs/>
              </w:rPr>
            </w:pPr>
            <w:r w:rsidRPr="00020EC0">
              <w:rPr>
                <w:rFonts w:ascii="Arial" w:hAnsi="Arial" w:cs="Arial"/>
                <w:b/>
                <w:bCs/>
              </w:rPr>
              <w:t>Organizační formy</w:t>
            </w:r>
          </w:p>
        </w:tc>
      </w:tr>
      <w:tr w:rsidR="00EC01E4" w:rsidRPr="008677E1" w14:paraId="5E36005C" w14:textId="77777777" w:rsidTr="00EC01E4">
        <w:trPr>
          <w:cantSplit/>
          <w:trHeight w:val="496"/>
        </w:trPr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DD4D97" w14:textId="77777777" w:rsidR="00EC01E4" w:rsidRPr="008677E1" w:rsidRDefault="00EC01E4" w:rsidP="002408E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EKONOMIKA DOMÁCNOSTI </w:t>
            </w:r>
          </w:p>
        </w:tc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F667B4" w14:textId="77777777" w:rsidR="00EC01E4" w:rsidRPr="008677E1" w:rsidRDefault="00EC01E4" w:rsidP="002408E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  <w:r w:rsidRPr="008677E1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2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F55A07" w14:textId="77777777" w:rsidR="00EC01E4" w:rsidRPr="008677E1" w:rsidRDefault="00EC01E4" w:rsidP="002408E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Rodinný rozpočet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B9F1F" w14:textId="77777777" w:rsidR="00EC01E4" w:rsidRPr="007332F1" w:rsidRDefault="00EC01E4" w:rsidP="002408EF">
            <w:pPr>
              <w:rPr>
                <w:rFonts w:ascii="Arial" w:hAnsi="Arial" w:cs="Arial"/>
                <w:sz w:val="22"/>
                <w:szCs w:val="22"/>
              </w:rPr>
            </w:pPr>
            <w:r w:rsidRPr="007332F1">
              <w:rPr>
                <w:rFonts w:ascii="Arial" w:hAnsi="Arial" w:cs="Arial"/>
                <w:sz w:val="22"/>
                <w:szCs w:val="22"/>
              </w:rPr>
              <w:t>Osobnostní a sociální výchova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6DA3" w14:textId="77777777" w:rsidR="00EC01E4" w:rsidRDefault="00EC01E4" w:rsidP="002408E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Rozpočet</w:t>
            </w:r>
          </w:p>
          <w:p w14:paraId="22CEC5FB" w14:textId="77777777" w:rsidR="00EC01E4" w:rsidRPr="00401373" w:rsidRDefault="00EC01E4" w:rsidP="002408E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Sestavení rozpočtu</w:t>
            </w:r>
          </w:p>
        </w:tc>
        <w:tc>
          <w:tcPr>
            <w:tcW w:w="2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8DF7C3" w14:textId="77777777" w:rsidR="00EC01E4" w:rsidRPr="00401373" w:rsidRDefault="00EC01E4" w:rsidP="002408EF">
            <w:pPr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Práce ve skupinách</w:t>
            </w:r>
          </w:p>
          <w:p w14:paraId="6E66DBEA" w14:textId="77777777" w:rsidR="00EC01E4" w:rsidRDefault="00EC01E4" w:rsidP="002408EF">
            <w:pPr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Projekty</w:t>
            </w:r>
          </w:p>
          <w:p w14:paraId="1D7CF7AA" w14:textId="159EE3B7" w:rsidR="00EC01E4" w:rsidRPr="00401373" w:rsidRDefault="00EC01E4" w:rsidP="00EC01E4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Exkurze</w:t>
            </w:r>
          </w:p>
        </w:tc>
      </w:tr>
      <w:tr w:rsidR="00EC01E4" w:rsidRPr="008677E1" w14:paraId="5ABE3F91" w14:textId="77777777" w:rsidTr="00EC01E4">
        <w:trPr>
          <w:cantSplit/>
          <w:trHeight w:val="510"/>
        </w:trPr>
        <w:tc>
          <w:tcPr>
            <w:tcW w:w="1949" w:type="dxa"/>
            <w:vMerge/>
            <w:vAlign w:val="center"/>
          </w:tcPr>
          <w:p w14:paraId="58B8ADD3" w14:textId="77777777" w:rsidR="00EC01E4" w:rsidRPr="008677E1" w:rsidRDefault="00EC01E4" w:rsidP="002408E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9" w:type="dxa"/>
            <w:vMerge/>
            <w:vAlign w:val="center"/>
          </w:tcPr>
          <w:p w14:paraId="3FF160C7" w14:textId="77777777" w:rsidR="00EC01E4" w:rsidRPr="008677E1" w:rsidRDefault="00EC01E4" w:rsidP="002408E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55" w:type="dxa"/>
            <w:vMerge/>
            <w:vAlign w:val="center"/>
          </w:tcPr>
          <w:p w14:paraId="2A1A8611" w14:textId="77777777" w:rsidR="00EC01E4" w:rsidRPr="008677E1" w:rsidRDefault="00EC01E4" w:rsidP="002408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5F07F" w14:textId="77777777" w:rsidR="00EC01E4" w:rsidRPr="007332F1" w:rsidRDefault="00EC01E4" w:rsidP="002408EF">
            <w:pPr>
              <w:rPr>
                <w:rFonts w:ascii="Arial" w:hAnsi="Arial" w:cs="Arial"/>
                <w:sz w:val="22"/>
                <w:szCs w:val="22"/>
              </w:rPr>
            </w:pPr>
            <w:r w:rsidRPr="007332F1">
              <w:rPr>
                <w:rFonts w:ascii="Arial" w:hAnsi="Arial" w:cs="Arial"/>
                <w:sz w:val="22"/>
                <w:szCs w:val="22"/>
              </w:rPr>
              <w:t>Mediální výchova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82C6D" w14:textId="77777777" w:rsidR="00EC01E4" w:rsidRPr="007332F1" w:rsidRDefault="00EC01E4" w:rsidP="002408E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Zodpovědné finanční rozhodování</w:t>
            </w:r>
          </w:p>
        </w:tc>
        <w:tc>
          <w:tcPr>
            <w:tcW w:w="2869" w:type="dxa"/>
            <w:vMerge/>
            <w:vAlign w:val="center"/>
          </w:tcPr>
          <w:p w14:paraId="730D27D6" w14:textId="77777777" w:rsidR="00EC01E4" w:rsidRPr="008677E1" w:rsidRDefault="00EC01E4" w:rsidP="002408E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01E4" w:rsidRPr="008677E1" w14:paraId="5A567748" w14:textId="77777777" w:rsidTr="00EC01E4">
        <w:trPr>
          <w:cantSplit/>
          <w:trHeight w:val="760"/>
        </w:trPr>
        <w:tc>
          <w:tcPr>
            <w:tcW w:w="1949" w:type="dxa"/>
            <w:vMerge/>
            <w:vAlign w:val="center"/>
          </w:tcPr>
          <w:p w14:paraId="4F997D35" w14:textId="77777777" w:rsidR="00EC01E4" w:rsidRPr="008677E1" w:rsidRDefault="00EC01E4" w:rsidP="002408E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9" w:type="dxa"/>
            <w:vMerge/>
            <w:vAlign w:val="center"/>
          </w:tcPr>
          <w:p w14:paraId="4E654ACC" w14:textId="77777777" w:rsidR="00EC01E4" w:rsidRPr="008677E1" w:rsidRDefault="00EC01E4" w:rsidP="002408E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55" w:type="dxa"/>
            <w:vMerge/>
            <w:vAlign w:val="center"/>
          </w:tcPr>
          <w:p w14:paraId="1EF34735" w14:textId="77777777" w:rsidR="00EC01E4" w:rsidRPr="008677E1" w:rsidRDefault="00EC01E4" w:rsidP="002408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F8096" w14:textId="77777777" w:rsidR="00EC01E4" w:rsidRPr="007332F1" w:rsidRDefault="00EC01E4" w:rsidP="002408E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Výchova demokratického občana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4ED81" w14:textId="77777777" w:rsidR="00EC01E4" w:rsidRDefault="00EC01E4" w:rsidP="002408E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Zodpovědné finanční rozhodování</w:t>
            </w:r>
          </w:p>
          <w:p w14:paraId="0048672D" w14:textId="77777777" w:rsidR="00EC01E4" w:rsidRPr="007332F1" w:rsidRDefault="00EC01E4" w:rsidP="002408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69" w:type="dxa"/>
            <w:vMerge/>
          </w:tcPr>
          <w:p w14:paraId="74AADFBE" w14:textId="77777777" w:rsidR="00EC01E4" w:rsidRPr="008677E1" w:rsidRDefault="00EC01E4" w:rsidP="002408E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01E4" w:rsidRPr="008677E1" w14:paraId="30CC2E1E" w14:textId="77777777" w:rsidTr="00EC01E4">
        <w:trPr>
          <w:cantSplit/>
          <w:trHeight w:val="934"/>
        </w:trPr>
        <w:tc>
          <w:tcPr>
            <w:tcW w:w="1949" w:type="dxa"/>
            <w:vMerge/>
          </w:tcPr>
          <w:p w14:paraId="422AE5BD" w14:textId="77777777" w:rsidR="00EC01E4" w:rsidRPr="008677E1" w:rsidRDefault="00EC01E4" w:rsidP="002408EF">
            <w:pPr>
              <w:rPr>
                <w:rFonts w:ascii="Arial" w:hAnsi="Arial" w:cs="Arial"/>
              </w:rPr>
            </w:pPr>
          </w:p>
        </w:tc>
        <w:tc>
          <w:tcPr>
            <w:tcW w:w="529" w:type="dxa"/>
            <w:vMerge/>
          </w:tcPr>
          <w:p w14:paraId="02BC62AC" w14:textId="77777777" w:rsidR="00EC01E4" w:rsidRPr="008677E1" w:rsidRDefault="00EC01E4" w:rsidP="002408EF">
            <w:pPr>
              <w:rPr>
                <w:rFonts w:ascii="Arial" w:hAnsi="Arial" w:cs="Arial"/>
              </w:rPr>
            </w:pPr>
          </w:p>
        </w:tc>
        <w:tc>
          <w:tcPr>
            <w:tcW w:w="2855" w:type="dxa"/>
            <w:vMerge/>
          </w:tcPr>
          <w:p w14:paraId="10222040" w14:textId="77777777" w:rsidR="00EC01E4" w:rsidRPr="008677E1" w:rsidRDefault="00EC01E4" w:rsidP="002408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8C419" w14:textId="24193CF3" w:rsidR="00EC01E4" w:rsidRPr="007332F1" w:rsidRDefault="00EC01E4" w:rsidP="002408EF">
            <w:pPr>
              <w:rPr>
                <w:rFonts w:ascii="Arial" w:hAnsi="Arial" w:cs="Arial"/>
                <w:sz w:val="22"/>
                <w:szCs w:val="22"/>
              </w:rPr>
            </w:pPr>
            <w:r w:rsidRPr="007332F1">
              <w:rPr>
                <w:rFonts w:ascii="Arial" w:hAnsi="Arial" w:cs="Arial"/>
                <w:sz w:val="22"/>
                <w:szCs w:val="22"/>
              </w:rPr>
              <w:t>Výchova k myšlení v evropských globálních souvislostech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7A8F4" w14:textId="77777777" w:rsidR="00EC01E4" w:rsidRPr="007332F1" w:rsidRDefault="00EC01E4" w:rsidP="002408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69" w:type="dxa"/>
            <w:vMerge/>
          </w:tcPr>
          <w:p w14:paraId="0969897D" w14:textId="77777777" w:rsidR="00EC01E4" w:rsidRPr="008677E1" w:rsidRDefault="00EC01E4" w:rsidP="002408E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01E4" w:rsidRPr="008677E1" w14:paraId="2786F1E9" w14:textId="77777777" w:rsidTr="00EC01E4">
        <w:trPr>
          <w:cantSplit/>
          <w:trHeight w:val="709"/>
        </w:trPr>
        <w:tc>
          <w:tcPr>
            <w:tcW w:w="1949" w:type="dxa"/>
            <w:vMerge/>
          </w:tcPr>
          <w:p w14:paraId="24120719" w14:textId="77777777" w:rsidR="00EC01E4" w:rsidRPr="008677E1" w:rsidRDefault="00EC01E4" w:rsidP="002408EF">
            <w:pPr>
              <w:rPr>
                <w:rFonts w:ascii="Arial" w:hAnsi="Arial" w:cs="Arial"/>
              </w:rPr>
            </w:pPr>
          </w:p>
        </w:tc>
        <w:tc>
          <w:tcPr>
            <w:tcW w:w="529" w:type="dxa"/>
            <w:vMerge/>
          </w:tcPr>
          <w:p w14:paraId="62A70785" w14:textId="77777777" w:rsidR="00EC01E4" w:rsidRPr="008677E1" w:rsidRDefault="00EC01E4" w:rsidP="002408EF">
            <w:pPr>
              <w:rPr>
                <w:rFonts w:ascii="Arial" w:hAnsi="Arial" w:cs="Arial"/>
              </w:rPr>
            </w:pPr>
          </w:p>
        </w:tc>
        <w:tc>
          <w:tcPr>
            <w:tcW w:w="2855" w:type="dxa"/>
            <w:vMerge/>
          </w:tcPr>
          <w:p w14:paraId="3CD8776C" w14:textId="77777777" w:rsidR="00EC01E4" w:rsidRPr="008677E1" w:rsidRDefault="00EC01E4" w:rsidP="002408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389C" w14:textId="77777777" w:rsidR="00EC01E4" w:rsidRDefault="00EC01E4" w:rsidP="002408E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10A925D" w14:textId="77777777" w:rsidR="00EC01E4" w:rsidRDefault="00EC01E4" w:rsidP="002408EF">
            <w:pPr>
              <w:rPr>
                <w:rFonts w:ascii="Arial" w:hAnsi="Arial" w:cs="Arial"/>
                <w:sz w:val="22"/>
                <w:szCs w:val="22"/>
              </w:rPr>
            </w:pPr>
            <w:r w:rsidRPr="4741B9B6">
              <w:rPr>
                <w:rFonts w:ascii="Arial" w:hAnsi="Arial" w:cs="Arial"/>
                <w:sz w:val="22"/>
                <w:szCs w:val="22"/>
              </w:rPr>
              <w:t>Multikulturní výchova</w:t>
            </w:r>
          </w:p>
          <w:p w14:paraId="2D9DBD86" w14:textId="77777777" w:rsidR="00EC01E4" w:rsidRPr="007332F1" w:rsidRDefault="00EC01E4" w:rsidP="002408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C78F3" w14:textId="77777777" w:rsidR="00EC01E4" w:rsidRPr="007332F1" w:rsidRDefault="00EC01E4" w:rsidP="002408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69" w:type="dxa"/>
            <w:vMerge/>
          </w:tcPr>
          <w:p w14:paraId="1D38CFC1" w14:textId="77777777" w:rsidR="00EC01E4" w:rsidRPr="008677E1" w:rsidRDefault="00EC01E4" w:rsidP="002408E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8B77737" w14:textId="5BF798F7" w:rsidR="00EC01E4" w:rsidRDefault="00EC01E4" w:rsidP="00020EC0">
      <w:pPr>
        <w:outlineLvl w:val="0"/>
        <w:rPr>
          <w:rFonts w:ascii="Arial" w:hAnsi="Arial" w:cs="Arial"/>
          <w:b/>
          <w:bCs/>
          <w:sz w:val="28"/>
          <w:szCs w:val="28"/>
        </w:rPr>
      </w:pPr>
    </w:p>
    <w:p w14:paraId="44B42155" w14:textId="22576471" w:rsidR="00DD2D45" w:rsidRDefault="00DD2D45" w:rsidP="00020EC0">
      <w:pPr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DB50F8E" w14:textId="073262EB" w:rsidR="00DD2D45" w:rsidRDefault="00DD2D45" w:rsidP="00020EC0">
      <w:pPr>
        <w:outlineLvl w:val="0"/>
        <w:rPr>
          <w:rFonts w:ascii="Arial" w:hAnsi="Arial" w:cs="Arial"/>
          <w:b/>
          <w:bCs/>
          <w:sz w:val="28"/>
          <w:szCs w:val="28"/>
        </w:rPr>
      </w:pPr>
    </w:p>
    <w:p w14:paraId="330981A0" w14:textId="49F23811" w:rsidR="00DD2D45" w:rsidRDefault="00DD2D45" w:rsidP="00020EC0">
      <w:pPr>
        <w:outlineLvl w:val="0"/>
        <w:rPr>
          <w:rFonts w:ascii="Arial" w:hAnsi="Arial" w:cs="Arial"/>
          <w:b/>
          <w:bCs/>
          <w:sz w:val="28"/>
          <w:szCs w:val="28"/>
        </w:rPr>
      </w:pPr>
    </w:p>
    <w:p w14:paraId="6C5DC2CF" w14:textId="4117ECF6" w:rsidR="00DD2D45" w:rsidRDefault="00DD2D45" w:rsidP="00020EC0">
      <w:pPr>
        <w:outlineLvl w:val="0"/>
        <w:rPr>
          <w:rFonts w:ascii="Arial" w:hAnsi="Arial" w:cs="Arial"/>
          <w:b/>
          <w:bCs/>
          <w:sz w:val="28"/>
          <w:szCs w:val="28"/>
        </w:rPr>
      </w:pPr>
    </w:p>
    <w:p w14:paraId="4DEA70A8" w14:textId="659FD0C4" w:rsidR="00DD2D45" w:rsidRDefault="00DD2D45" w:rsidP="00020EC0">
      <w:pPr>
        <w:outlineLvl w:val="0"/>
        <w:rPr>
          <w:rFonts w:ascii="Arial" w:hAnsi="Arial" w:cs="Arial"/>
          <w:b/>
          <w:bCs/>
          <w:sz w:val="28"/>
          <w:szCs w:val="28"/>
        </w:rPr>
      </w:pPr>
    </w:p>
    <w:p w14:paraId="3F18D0C3" w14:textId="2BB2046E" w:rsidR="00DD2D45" w:rsidRDefault="00DD2D45" w:rsidP="00020EC0">
      <w:pPr>
        <w:outlineLvl w:val="0"/>
        <w:rPr>
          <w:rFonts w:ascii="Arial" w:hAnsi="Arial" w:cs="Arial"/>
          <w:b/>
          <w:bCs/>
          <w:sz w:val="28"/>
          <w:szCs w:val="28"/>
        </w:rPr>
      </w:pPr>
    </w:p>
    <w:p w14:paraId="6760CAD9" w14:textId="77777777" w:rsidR="00DD2D45" w:rsidRDefault="00DD2D45" w:rsidP="00020EC0">
      <w:pPr>
        <w:outlineLvl w:val="0"/>
        <w:rPr>
          <w:rFonts w:ascii="Arial" w:hAnsi="Arial" w:cs="Arial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6"/>
        <w:gridCol w:w="537"/>
        <w:gridCol w:w="2280"/>
        <w:gridCol w:w="3522"/>
        <w:gridCol w:w="2901"/>
        <w:gridCol w:w="2896"/>
      </w:tblGrid>
      <w:tr w:rsidR="00020EC0" w:rsidRPr="00020EC0" w14:paraId="098AF999" w14:textId="77777777" w:rsidTr="00EC01E4">
        <w:trPr>
          <w:cantSplit/>
          <w:trHeight w:val="1134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6D71341" w14:textId="77777777" w:rsidR="00020EC0" w:rsidRPr="00020EC0" w:rsidRDefault="00020EC0" w:rsidP="004F2548">
            <w:pPr>
              <w:jc w:val="center"/>
              <w:rPr>
                <w:rFonts w:ascii="Arial" w:hAnsi="Arial" w:cs="Arial"/>
                <w:b/>
                <w:bCs/>
              </w:rPr>
            </w:pPr>
            <w:r w:rsidRPr="00020EC0">
              <w:rPr>
                <w:rFonts w:ascii="Arial" w:hAnsi="Arial" w:cs="Arial"/>
                <w:b/>
                <w:bCs/>
              </w:rPr>
              <w:lastRenderedPageBreak/>
              <w:t>Předmět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extDirection w:val="btLr"/>
            <w:vAlign w:val="center"/>
          </w:tcPr>
          <w:p w14:paraId="73AD8266" w14:textId="77777777" w:rsidR="00020EC0" w:rsidRPr="00020EC0" w:rsidRDefault="00020EC0" w:rsidP="004F2548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 w:rsidRPr="00020EC0">
              <w:rPr>
                <w:rFonts w:ascii="Arial" w:hAnsi="Arial" w:cs="Arial"/>
                <w:b/>
                <w:bCs/>
              </w:rPr>
              <w:t>ročník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A153015" w14:textId="77777777" w:rsidR="00020EC0" w:rsidRPr="00020EC0" w:rsidRDefault="00020EC0" w:rsidP="004F2548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020EC0">
              <w:rPr>
                <w:rFonts w:ascii="Arial" w:hAnsi="Arial" w:cs="Arial"/>
                <w:b/>
                <w:bCs/>
              </w:rPr>
              <w:t>Tématický</w:t>
            </w:r>
            <w:proofErr w:type="spellEnd"/>
            <w:r w:rsidRPr="00020EC0">
              <w:rPr>
                <w:rFonts w:ascii="Arial" w:hAnsi="Arial" w:cs="Arial"/>
                <w:b/>
                <w:bCs/>
              </w:rPr>
              <w:t xml:space="preserve"> okruh učiva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35E993E" w14:textId="77777777" w:rsidR="00020EC0" w:rsidRPr="00020EC0" w:rsidRDefault="00020EC0" w:rsidP="004F2548">
            <w:pPr>
              <w:jc w:val="center"/>
              <w:rPr>
                <w:rFonts w:ascii="Arial" w:hAnsi="Arial" w:cs="Arial"/>
                <w:b/>
                <w:bCs/>
              </w:rPr>
            </w:pPr>
            <w:r w:rsidRPr="00020EC0">
              <w:rPr>
                <w:rFonts w:ascii="Arial" w:hAnsi="Arial" w:cs="Arial"/>
                <w:b/>
                <w:bCs/>
              </w:rPr>
              <w:t>Průřezové téma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B86BF4D" w14:textId="77777777" w:rsidR="00020EC0" w:rsidRPr="00020EC0" w:rsidRDefault="00020EC0" w:rsidP="004F2548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020EC0">
              <w:rPr>
                <w:rFonts w:ascii="Arial" w:hAnsi="Arial" w:cs="Arial"/>
                <w:b/>
                <w:bCs/>
              </w:rPr>
              <w:t>Tématický</w:t>
            </w:r>
            <w:proofErr w:type="spellEnd"/>
            <w:r w:rsidRPr="00020EC0">
              <w:rPr>
                <w:rFonts w:ascii="Arial" w:hAnsi="Arial" w:cs="Arial"/>
                <w:b/>
                <w:bCs/>
              </w:rPr>
              <w:t xml:space="preserve"> okruh průřezového tématu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A762F64" w14:textId="77777777" w:rsidR="00020EC0" w:rsidRPr="00020EC0" w:rsidRDefault="00020EC0" w:rsidP="004F2548">
            <w:pPr>
              <w:jc w:val="center"/>
              <w:rPr>
                <w:rFonts w:ascii="Arial" w:hAnsi="Arial" w:cs="Arial"/>
                <w:b/>
                <w:bCs/>
              </w:rPr>
            </w:pPr>
            <w:r w:rsidRPr="00020EC0">
              <w:rPr>
                <w:rFonts w:ascii="Arial" w:hAnsi="Arial" w:cs="Arial"/>
                <w:b/>
                <w:bCs/>
              </w:rPr>
              <w:t>Organizační formy</w:t>
            </w:r>
          </w:p>
        </w:tc>
      </w:tr>
      <w:tr w:rsidR="00401373" w:rsidRPr="008677E1" w14:paraId="6B7AC7B5" w14:textId="77777777" w:rsidTr="00DD2D45">
        <w:trPr>
          <w:cantSplit/>
        </w:trPr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E871BC" w14:textId="0026107E" w:rsidR="00401373" w:rsidRPr="008677E1" w:rsidRDefault="00CE36C0" w:rsidP="00091D3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EKONOMIKA DOMÁCNOSTI 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CB103B" w14:textId="2606A81E" w:rsidR="00401373" w:rsidRPr="008677E1" w:rsidRDefault="00EE0442" w:rsidP="00091D3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</w:t>
            </w:r>
            <w:r w:rsidR="00401373" w:rsidRPr="008677E1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C2EADF" w14:textId="77777777" w:rsidR="00DD2D45" w:rsidRDefault="00DD2D45" w:rsidP="00DD2D4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27B86BF2" w14:textId="77777777" w:rsidR="00DD2D45" w:rsidRDefault="00DD2D45" w:rsidP="00DD2D4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0507DB60" w14:textId="77777777" w:rsidR="00DD2D45" w:rsidRDefault="00DD2D45" w:rsidP="00DD2D4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01F5785D" w14:textId="77777777" w:rsidR="00DD2D45" w:rsidRDefault="00DD2D45" w:rsidP="00DD2D4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536AB38" w14:textId="6DD43B57" w:rsidR="00401373" w:rsidRDefault="00EE0442" w:rsidP="00DD2D4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Základy ekonomie</w:t>
            </w:r>
          </w:p>
          <w:p w14:paraId="139E2123" w14:textId="63873155" w:rsidR="00EC01E4" w:rsidRDefault="00EC01E4" w:rsidP="00DD2D4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5BE153E6" w14:textId="77777777" w:rsidR="00EC01E4" w:rsidRDefault="00EC01E4" w:rsidP="00DD2D4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4EA10989" w14:textId="77777777" w:rsidR="00EC01E4" w:rsidRDefault="00EC01E4" w:rsidP="00DD2D4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144A5D23" w14:textId="5BB52032" w:rsidR="00EC01E4" w:rsidRPr="008677E1" w:rsidRDefault="00EC01E4" w:rsidP="00DD2D4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892FD" w14:textId="77777777" w:rsidR="00401373" w:rsidRPr="007332F1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  <w:r w:rsidRPr="007332F1">
              <w:rPr>
                <w:rFonts w:ascii="Arial" w:hAnsi="Arial" w:cs="Arial"/>
                <w:sz w:val="22"/>
                <w:szCs w:val="22"/>
              </w:rPr>
              <w:t>Osobnostní a sociální výchova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9076" w14:textId="1F5AD924" w:rsidR="0068347D" w:rsidRPr="00401373" w:rsidRDefault="00EE0442" w:rsidP="5D7BA6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Ekonomické subjekty</w:t>
            </w:r>
          </w:p>
        </w:tc>
        <w:tc>
          <w:tcPr>
            <w:tcW w:w="2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A226A1" w14:textId="2AEF2B18" w:rsidR="00401373" w:rsidRPr="00401373" w:rsidRDefault="5D7BA678" w:rsidP="5D7BA678">
            <w:pPr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Práce ve skupinách</w:t>
            </w:r>
          </w:p>
          <w:p w14:paraId="29E549EF" w14:textId="12D38127" w:rsidR="5D7BA678" w:rsidRDefault="5D7BA678" w:rsidP="5D7BA678">
            <w:pPr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Projekty</w:t>
            </w:r>
          </w:p>
          <w:p w14:paraId="701C7905" w14:textId="63EB3CB9" w:rsidR="5D7BA678" w:rsidRDefault="5D7BA678" w:rsidP="5D7BA678">
            <w:pPr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Exkurze</w:t>
            </w:r>
          </w:p>
          <w:p w14:paraId="7069BFDB" w14:textId="77777777" w:rsidR="00401373" w:rsidRDefault="00401373" w:rsidP="00AA2DD4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17AD93B2" w14:textId="3E983659" w:rsidR="00EC01E4" w:rsidRPr="00401373" w:rsidRDefault="00EC01E4" w:rsidP="00AA2DD4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401373" w:rsidRPr="008677E1" w14:paraId="20868F57" w14:textId="77777777" w:rsidTr="00EC01E4">
        <w:trPr>
          <w:cantSplit/>
        </w:trPr>
        <w:tc>
          <w:tcPr>
            <w:tcW w:w="1856" w:type="dxa"/>
            <w:vMerge/>
            <w:vAlign w:val="center"/>
          </w:tcPr>
          <w:p w14:paraId="0DE4B5B7" w14:textId="77777777" w:rsidR="00401373" w:rsidRPr="008677E1" w:rsidRDefault="00401373" w:rsidP="00091D3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37" w:type="dxa"/>
            <w:vMerge/>
            <w:vAlign w:val="center"/>
          </w:tcPr>
          <w:p w14:paraId="66204FF1" w14:textId="77777777" w:rsidR="00401373" w:rsidRPr="008677E1" w:rsidRDefault="00401373" w:rsidP="00091D3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80" w:type="dxa"/>
            <w:vMerge/>
            <w:vAlign w:val="center"/>
          </w:tcPr>
          <w:p w14:paraId="2DBF0D7D" w14:textId="77777777" w:rsidR="00401373" w:rsidRPr="008677E1" w:rsidRDefault="00401373" w:rsidP="008677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84437" w14:textId="77777777" w:rsidR="00401373" w:rsidRPr="007332F1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  <w:r w:rsidRPr="007332F1">
              <w:rPr>
                <w:rFonts w:ascii="Arial" w:hAnsi="Arial" w:cs="Arial"/>
                <w:sz w:val="22"/>
                <w:szCs w:val="22"/>
              </w:rPr>
              <w:t>Mediální výchova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D406A" w14:textId="77777777" w:rsidR="00401373" w:rsidRDefault="0068347D" w:rsidP="00297CB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Zodpovědné finanční rozhodování</w:t>
            </w:r>
          </w:p>
          <w:p w14:paraId="19219836" w14:textId="0DDADD54" w:rsidR="00EE0442" w:rsidRPr="007332F1" w:rsidRDefault="00EE0442" w:rsidP="00297CB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Ekonomie</w:t>
            </w:r>
          </w:p>
        </w:tc>
        <w:tc>
          <w:tcPr>
            <w:tcW w:w="2896" w:type="dxa"/>
            <w:vMerge/>
            <w:vAlign w:val="center"/>
          </w:tcPr>
          <w:p w14:paraId="296FEF7D" w14:textId="77777777" w:rsidR="00401373" w:rsidRPr="008677E1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1373" w:rsidRPr="008677E1" w14:paraId="26A3B051" w14:textId="77777777" w:rsidTr="00EC01E4">
        <w:trPr>
          <w:cantSplit/>
        </w:trPr>
        <w:tc>
          <w:tcPr>
            <w:tcW w:w="1856" w:type="dxa"/>
            <w:vMerge/>
            <w:vAlign w:val="center"/>
          </w:tcPr>
          <w:p w14:paraId="7194DBDC" w14:textId="77777777" w:rsidR="00401373" w:rsidRPr="008677E1" w:rsidRDefault="00401373" w:rsidP="00091D3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37" w:type="dxa"/>
            <w:vMerge/>
            <w:vAlign w:val="center"/>
          </w:tcPr>
          <w:p w14:paraId="769D0D3C" w14:textId="77777777" w:rsidR="00401373" w:rsidRPr="008677E1" w:rsidRDefault="00401373" w:rsidP="00091D3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80" w:type="dxa"/>
            <w:vMerge/>
            <w:vAlign w:val="center"/>
          </w:tcPr>
          <w:p w14:paraId="54CD245A" w14:textId="77777777" w:rsidR="00401373" w:rsidRPr="008677E1" w:rsidRDefault="00401373" w:rsidP="008677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30750" w14:textId="2F2CEE1F" w:rsidR="00401373" w:rsidRPr="007332F1" w:rsidRDefault="00297CB1" w:rsidP="00AA2DD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Výchova demokratického občana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BE67" w14:textId="6D7DD8EB" w:rsidR="00401373" w:rsidRDefault="00EE0442" w:rsidP="004013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Fungování trhu</w:t>
            </w:r>
          </w:p>
          <w:p w14:paraId="30D7AA69" w14:textId="77777777" w:rsidR="00401373" w:rsidRPr="007332F1" w:rsidRDefault="00401373" w:rsidP="00297C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6" w:type="dxa"/>
            <w:vMerge/>
          </w:tcPr>
          <w:p w14:paraId="7196D064" w14:textId="77777777" w:rsidR="00401373" w:rsidRPr="008677E1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1373" w:rsidRPr="008677E1" w14:paraId="5F343570" w14:textId="77777777" w:rsidTr="00EC01E4">
        <w:trPr>
          <w:cantSplit/>
          <w:trHeight w:val="945"/>
        </w:trPr>
        <w:tc>
          <w:tcPr>
            <w:tcW w:w="1856" w:type="dxa"/>
            <w:vMerge/>
          </w:tcPr>
          <w:p w14:paraId="34FF1C98" w14:textId="77777777" w:rsidR="00401373" w:rsidRPr="008677E1" w:rsidRDefault="00401373" w:rsidP="00091D3B">
            <w:pPr>
              <w:rPr>
                <w:rFonts w:ascii="Arial" w:hAnsi="Arial" w:cs="Arial"/>
              </w:rPr>
            </w:pPr>
          </w:p>
        </w:tc>
        <w:tc>
          <w:tcPr>
            <w:tcW w:w="537" w:type="dxa"/>
            <w:vMerge/>
          </w:tcPr>
          <w:p w14:paraId="6D072C0D" w14:textId="77777777" w:rsidR="00401373" w:rsidRPr="008677E1" w:rsidRDefault="00401373" w:rsidP="00091D3B">
            <w:pPr>
              <w:rPr>
                <w:rFonts w:ascii="Arial" w:hAnsi="Arial" w:cs="Arial"/>
              </w:rPr>
            </w:pPr>
          </w:p>
        </w:tc>
        <w:tc>
          <w:tcPr>
            <w:tcW w:w="2280" w:type="dxa"/>
            <w:vMerge/>
          </w:tcPr>
          <w:p w14:paraId="48A21919" w14:textId="77777777" w:rsidR="00401373" w:rsidRPr="008677E1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7E088" w14:textId="77777777" w:rsidR="00401373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  <w:r w:rsidRPr="007332F1">
              <w:rPr>
                <w:rFonts w:ascii="Arial" w:hAnsi="Arial" w:cs="Arial"/>
                <w:sz w:val="22"/>
                <w:szCs w:val="22"/>
              </w:rPr>
              <w:t>Výchova k myšlení v evropských globálních souvislostech</w:t>
            </w:r>
          </w:p>
          <w:p w14:paraId="6BD18F9B" w14:textId="77777777" w:rsidR="00401373" w:rsidRPr="007332F1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601FE" w14:textId="28A22B93" w:rsidR="00401373" w:rsidRPr="007332F1" w:rsidRDefault="00401373" w:rsidP="00EE044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6" w:type="dxa"/>
            <w:vMerge/>
          </w:tcPr>
          <w:p w14:paraId="0F3CABC7" w14:textId="77777777" w:rsidR="00401373" w:rsidRPr="008677E1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1373" w:rsidRPr="008677E1" w14:paraId="66D8E26B" w14:textId="77777777" w:rsidTr="00EC01E4">
        <w:trPr>
          <w:cantSplit/>
          <w:trHeight w:val="720"/>
        </w:trPr>
        <w:tc>
          <w:tcPr>
            <w:tcW w:w="1856" w:type="dxa"/>
            <w:vMerge/>
          </w:tcPr>
          <w:p w14:paraId="5B08B5D1" w14:textId="77777777" w:rsidR="00401373" w:rsidRPr="008677E1" w:rsidRDefault="00401373" w:rsidP="00091D3B">
            <w:pPr>
              <w:rPr>
                <w:rFonts w:ascii="Arial" w:hAnsi="Arial" w:cs="Arial"/>
              </w:rPr>
            </w:pPr>
          </w:p>
        </w:tc>
        <w:tc>
          <w:tcPr>
            <w:tcW w:w="537" w:type="dxa"/>
            <w:vMerge/>
          </w:tcPr>
          <w:p w14:paraId="16DEB4AB" w14:textId="77777777" w:rsidR="00401373" w:rsidRPr="008677E1" w:rsidRDefault="00401373" w:rsidP="00091D3B">
            <w:pPr>
              <w:rPr>
                <w:rFonts w:ascii="Arial" w:hAnsi="Arial" w:cs="Arial"/>
              </w:rPr>
            </w:pPr>
          </w:p>
        </w:tc>
        <w:tc>
          <w:tcPr>
            <w:tcW w:w="2280" w:type="dxa"/>
            <w:vMerge/>
          </w:tcPr>
          <w:p w14:paraId="0AD9C6F4" w14:textId="77777777" w:rsidR="00401373" w:rsidRPr="008677E1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F511A" w14:textId="77777777" w:rsidR="00401373" w:rsidRDefault="00401373" w:rsidP="00401373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EF706A" w14:textId="67BA6AC2" w:rsidR="00401373" w:rsidRDefault="4741B9B6" w:rsidP="4741B9B6">
            <w:pPr>
              <w:rPr>
                <w:rFonts w:ascii="Arial" w:hAnsi="Arial" w:cs="Arial"/>
                <w:sz w:val="22"/>
                <w:szCs w:val="22"/>
              </w:rPr>
            </w:pPr>
            <w:r w:rsidRPr="4741B9B6">
              <w:rPr>
                <w:rFonts w:ascii="Arial" w:hAnsi="Arial" w:cs="Arial"/>
                <w:sz w:val="22"/>
                <w:szCs w:val="22"/>
              </w:rPr>
              <w:t>Multikulturní výchova</w:t>
            </w:r>
          </w:p>
          <w:p w14:paraId="65F9C3DC" w14:textId="77777777" w:rsidR="00401373" w:rsidRPr="007332F1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3141B" w14:textId="1E96539E" w:rsidR="00401373" w:rsidRPr="007332F1" w:rsidRDefault="00401373" w:rsidP="5D7BA67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6" w:type="dxa"/>
            <w:vMerge/>
          </w:tcPr>
          <w:p w14:paraId="1F3B1409" w14:textId="77777777" w:rsidR="00401373" w:rsidRPr="008677E1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22B00AE" w14:textId="28BBD29E" w:rsidR="00B30CD8" w:rsidRDefault="00B30CD8" w:rsidP="00020EC0">
      <w:pPr>
        <w:rPr>
          <w:rFonts w:ascii="Arial" w:hAnsi="Arial" w:cs="Arial"/>
        </w:rPr>
      </w:pPr>
    </w:p>
    <w:p w14:paraId="488BADB9" w14:textId="29D2519C" w:rsidR="0068347D" w:rsidRDefault="0068347D" w:rsidP="00020EC0">
      <w:pPr>
        <w:rPr>
          <w:rFonts w:ascii="Arial" w:hAnsi="Arial" w:cs="Arial"/>
        </w:rPr>
      </w:pPr>
    </w:p>
    <w:p w14:paraId="049197C8" w14:textId="21EBDB88" w:rsidR="00DD2D45" w:rsidRDefault="00DD2D45" w:rsidP="00020EC0">
      <w:pPr>
        <w:rPr>
          <w:rFonts w:ascii="Arial" w:hAnsi="Arial" w:cs="Arial"/>
        </w:rPr>
      </w:pPr>
    </w:p>
    <w:p w14:paraId="7051BB8F" w14:textId="30490773" w:rsidR="00DD2D45" w:rsidRDefault="00DD2D45" w:rsidP="00020EC0">
      <w:pPr>
        <w:rPr>
          <w:rFonts w:ascii="Arial" w:hAnsi="Arial" w:cs="Arial"/>
        </w:rPr>
      </w:pPr>
    </w:p>
    <w:p w14:paraId="7CAF972C" w14:textId="0F7BEFD6" w:rsidR="00DD2D45" w:rsidRDefault="00DD2D45" w:rsidP="00020EC0">
      <w:pPr>
        <w:rPr>
          <w:rFonts w:ascii="Arial" w:hAnsi="Arial" w:cs="Arial"/>
        </w:rPr>
      </w:pPr>
    </w:p>
    <w:p w14:paraId="20ACAB54" w14:textId="0A92817C" w:rsidR="00DD2D45" w:rsidRDefault="00DD2D45" w:rsidP="00020EC0">
      <w:pPr>
        <w:rPr>
          <w:rFonts w:ascii="Arial" w:hAnsi="Arial" w:cs="Arial"/>
        </w:rPr>
      </w:pPr>
    </w:p>
    <w:p w14:paraId="317E1989" w14:textId="70BB7C6C" w:rsidR="00DD2D45" w:rsidRDefault="00DD2D45" w:rsidP="00020EC0">
      <w:pPr>
        <w:rPr>
          <w:rFonts w:ascii="Arial" w:hAnsi="Arial" w:cs="Arial"/>
        </w:rPr>
      </w:pPr>
    </w:p>
    <w:p w14:paraId="63A130B8" w14:textId="7B9CDC2E" w:rsidR="00DD2D45" w:rsidRDefault="00DD2D45" w:rsidP="00020EC0">
      <w:pPr>
        <w:rPr>
          <w:rFonts w:ascii="Arial" w:hAnsi="Arial" w:cs="Arial"/>
        </w:rPr>
      </w:pPr>
    </w:p>
    <w:p w14:paraId="4BB7D3C3" w14:textId="06BE9E9D" w:rsidR="00DD2D45" w:rsidRDefault="00DD2D45" w:rsidP="00020EC0">
      <w:pPr>
        <w:rPr>
          <w:rFonts w:ascii="Arial" w:hAnsi="Arial" w:cs="Arial"/>
        </w:rPr>
      </w:pPr>
    </w:p>
    <w:p w14:paraId="59D7A827" w14:textId="6B16CA8E" w:rsidR="00DD2D45" w:rsidRDefault="00DD2D45" w:rsidP="00020EC0">
      <w:pPr>
        <w:rPr>
          <w:rFonts w:ascii="Arial" w:hAnsi="Arial" w:cs="Arial"/>
        </w:rPr>
      </w:pPr>
    </w:p>
    <w:p w14:paraId="6465A212" w14:textId="77777777" w:rsidR="00DD2D45" w:rsidRDefault="00DD2D45" w:rsidP="00020EC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6"/>
        <w:gridCol w:w="537"/>
        <w:gridCol w:w="2886"/>
        <w:gridCol w:w="2912"/>
        <w:gridCol w:w="2903"/>
        <w:gridCol w:w="2898"/>
      </w:tblGrid>
      <w:tr w:rsidR="0068347D" w:rsidRPr="00020EC0" w14:paraId="68A1BCCC" w14:textId="77777777" w:rsidTr="0068347D">
        <w:trPr>
          <w:cantSplit/>
          <w:trHeight w:val="1134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5715B48" w14:textId="77777777" w:rsidR="0068347D" w:rsidRPr="00020EC0" w:rsidRDefault="0068347D" w:rsidP="003A1F0D">
            <w:pPr>
              <w:jc w:val="center"/>
              <w:rPr>
                <w:rFonts w:ascii="Arial" w:hAnsi="Arial" w:cs="Arial"/>
                <w:b/>
                <w:bCs/>
              </w:rPr>
            </w:pPr>
            <w:r w:rsidRPr="00020EC0">
              <w:rPr>
                <w:rFonts w:ascii="Arial" w:hAnsi="Arial" w:cs="Arial"/>
                <w:b/>
                <w:bCs/>
              </w:rPr>
              <w:lastRenderedPageBreak/>
              <w:t>Předmět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extDirection w:val="btLr"/>
            <w:vAlign w:val="center"/>
          </w:tcPr>
          <w:p w14:paraId="28C79FDA" w14:textId="77777777" w:rsidR="0068347D" w:rsidRPr="00020EC0" w:rsidRDefault="0068347D" w:rsidP="003A1F0D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 w:rsidRPr="00020EC0">
              <w:rPr>
                <w:rFonts w:ascii="Arial" w:hAnsi="Arial" w:cs="Arial"/>
                <w:b/>
                <w:bCs/>
              </w:rPr>
              <w:t>ročník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D4C4351" w14:textId="77777777" w:rsidR="0068347D" w:rsidRPr="00020EC0" w:rsidRDefault="0068347D" w:rsidP="003A1F0D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020EC0">
              <w:rPr>
                <w:rFonts w:ascii="Arial" w:hAnsi="Arial" w:cs="Arial"/>
                <w:b/>
                <w:bCs/>
              </w:rPr>
              <w:t>Tématický</w:t>
            </w:r>
            <w:proofErr w:type="spellEnd"/>
            <w:r w:rsidRPr="00020EC0">
              <w:rPr>
                <w:rFonts w:ascii="Arial" w:hAnsi="Arial" w:cs="Arial"/>
                <w:b/>
                <w:bCs/>
              </w:rPr>
              <w:t xml:space="preserve"> okruh učiva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1BF3B17" w14:textId="77777777" w:rsidR="0068347D" w:rsidRPr="00020EC0" w:rsidRDefault="0068347D" w:rsidP="003A1F0D">
            <w:pPr>
              <w:jc w:val="center"/>
              <w:rPr>
                <w:rFonts w:ascii="Arial" w:hAnsi="Arial" w:cs="Arial"/>
                <w:b/>
                <w:bCs/>
              </w:rPr>
            </w:pPr>
            <w:r w:rsidRPr="00020EC0">
              <w:rPr>
                <w:rFonts w:ascii="Arial" w:hAnsi="Arial" w:cs="Arial"/>
                <w:b/>
                <w:bCs/>
              </w:rPr>
              <w:t>Průřezové téma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04AB1D4" w14:textId="77777777" w:rsidR="0068347D" w:rsidRPr="00020EC0" w:rsidRDefault="0068347D" w:rsidP="003A1F0D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020EC0">
              <w:rPr>
                <w:rFonts w:ascii="Arial" w:hAnsi="Arial" w:cs="Arial"/>
                <w:b/>
                <w:bCs/>
              </w:rPr>
              <w:t>Tématický</w:t>
            </w:r>
            <w:proofErr w:type="spellEnd"/>
            <w:r w:rsidRPr="00020EC0">
              <w:rPr>
                <w:rFonts w:ascii="Arial" w:hAnsi="Arial" w:cs="Arial"/>
                <w:b/>
                <w:bCs/>
              </w:rPr>
              <w:t xml:space="preserve"> okruh průřezového tématu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C94EF01" w14:textId="77777777" w:rsidR="0068347D" w:rsidRPr="00020EC0" w:rsidRDefault="0068347D" w:rsidP="003A1F0D">
            <w:pPr>
              <w:jc w:val="center"/>
              <w:rPr>
                <w:rFonts w:ascii="Arial" w:hAnsi="Arial" w:cs="Arial"/>
                <w:b/>
                <w:bCs/>
              </w:rPr>
            </w:pPr>
            <w:r w:rsidRPr="00020EC0">
              <w:rPr>
                <w:rFonts w:ascii="Arial" w:hAnsi="Arial" w:cs="Arial"/>
                <w:b/>
                <w:bCs/>
              </w:rPr>
              <w:t>Organizační formy</w:t>
            </w:r>
          </w:p>
        </w:tc>
      </w:tr>
      <w:tr w:rsidR="0068347D" w:rsidRPr="008677E1" w14:paraId="1FB73C01" w14:textId="77777777" w:rsidTr="0068347D">
        <w:trPr>
          <w:cantSplit/>
        </w:trPr>
        <w:tc>
          <w:tcPr>
            <w:tcW w:w="1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D4CA3C" w14:textId="77777777" w:rsidR="0068347D" w:rsidRPr="008677E1" w:rsidRDefault="0068347D" w:rsidP="003A1F0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EKONOMIKA DOMÁCNOSTI 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5F1765" w14:textId="5ED85962" w:rsidR="0068347D" w:rsidRPr="008677E1" w:rsidRDefault="00EE0442" w:rsidP="003A1F0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</w:t>
            </w:r>
            <w:r w:rsidR="0068347D" w:rsidRPr="008677E1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2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114EFC" w14:textId="7429471F" w:rsidR="0068347D" w:rsidRPr="008677E1" w:rsidRDefault="00EE0442" w:rsidP="0068347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Finanční matematika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1CD2" w14:textId="77777777" w:rsidR="0068347D" w:rsidRPr="007332F1" w:rsidRDefault="0068347D" w:rsidP="003A1F0D">
            <w:pPr>
              <w:rPr>
                <w:rFonts w:ascii="Arial" w:hAnsi="Arial" w:cs="Arial"/>
                <w:sz w:val="22"/>
                <w:szCs w:val="22"/>
              </w:rPr>
            </w:pPr>
            <w:r w:rsidRPr="007332F1">
              <w:rPr>
                <w:rFonts w:ascii="Arial" w:hAnsi="Arial" w:cs="Arial"/>
                <w:sz w:val="22"/>
                <w:szCs w:val="22"/>
              </w:rPr>
              <w:t>Osobnostní a sociální výchova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65AEE" w14:textId="77777777" w:rsidR="00EE0442" w:rsidRDefault="00EE0442" w:rsidP="003A1F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Peníze, </w:t>
            </w:r>
          </w:p>
          <w:p w14:paraId="48027A24" w14:textId="0B5CCCC1" w:rsidR="0068347D" w:rsidRPr="00401373" w:rsidRDefault="00EE0442" w:rsidP="003A1F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Půjčky, hypotéka</w:t>
            </w:r>
          </w:p>
        </w:tc>
        <w:tc>
          <w:tcPr>
            <w:tcW w:w="28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1494AA" w14:textId="77777777" w:rsidR="0068347D" w:rsidRPr="00401373" w:rsidRDefault="0068347D" w:rsidP="003A1F0D">
            <w:pPr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Práce ve skupinách</w:t>
            </w:r>
          </w:p>
          <w:p w14:paraId="0A981295" w14:textId="77777777" w:rsidR="0068347D" w:rsidRDefault="0068347D" w:rsidP="003A1F0D">
            <w:pPr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Projekty</w:t>
            </w:r>
          </w:p>
          <w:p w14:paraId="070D82EC" w14:textId="77777777" w:rsidR="0068347D" w:rsidRDefault="0068347D" w:rsidP="003A1F0D">
            <w:pPr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Exkurze</w:t>
            </w:r>
          </w:p>
          <w:p w14:paraId="2C645254" w14:textId="77777777" w:rsidR="0068347D" w:rsidRPr="00401373" w:rsidRDefault="0068347D" w:rsidP="003A1F0D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68347D" w:rsidRPr="008677E1" w14:paraId="32D2E82E" w14:textId="77777777" w:rsidTr="0068347D">
        <w:trPr>
          <w:cantSplit/>
        </w:trPr>
        <w:tc>
          <w:tcPr>
            <w:tcW w:w="1856" w:type="dxa"/>
            <w:vMerge/>
            <w:vAlign w:val="center"/>
          </w:tcPr>
          <w:p w14:paraId="5385C3E2" w14:textId="77777777" w:rsidR="0068347D" w:rsidRPr="008677E1" w:rsidRDefault="0068347D" w:rsidP="0068347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37" w:type="dxa"/>
            <w:vMerge/>
            <w:vAlign w:val="center"/>
          </w:tcPr>
          <w:p w14:paraId="4DB8A6EB" w14:textId="77777777" w:rsidR="0068347D" w:rsidRPr="008677E1" w:rsidRDefault="0068347D" w:rsidP="0068347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86" w:type="dxa"/>
            <w:vMerge/>
            <w:vAlign w:val="center"/>
          </w:tcPr>
          <w:p w14:paraId="3FE85BD7" w14:textId="77777777" w:rsidR="0068347D" w:rsidRPr="008677E1" w:rsidRDefault="0068347D" w:rsidP="006834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8121C" w14:textId="77777777" w:rsidR="0068347D" w:rsidRPr="007332F1" w:rsidRDefault="0068347D" w:rsidP="0068347D">
            <w:pPr>
              <w:rPr>
                <w:rFonts w:ascii="Arial" w:hAnsi="Arial" w:cs="Arial"/>
                <w:sz w:val="22"/>
                <w:szCs w:val="22"/>
              </w:rPr>
            </w:pPr>
            <w:r w:rsidRPr="007332F1">
              <w:rPr>
                <w:rFonts w:ascii="Arial" w:hAnsi="Arial" w:cs="Arial"/>
                <w:sz w:val="22"/>
                <w:szCs w:val="22"/>
              </w:rPr>
              <w:t>Mediální výchova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8B9A3" w14:textId="77777777" w:rsidR="00EE0442" w:rsidRDefault="00EE0442" w:rsidP="0068347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Půjčky, hypotéky</w:t>
            </w:r>
          </w:p>
          <w:p w14:paraId="467B8F31" w14:textId="26F09288" w:rsidR="0068347D" w:rsidRPr="007332F1" w:rsidRDefault="00EE0442" w:rsidP="0068347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Daně, spoření</w:t>
            </w:r>
          </w:p>
        </w:tc>
        <w:tc>
          <w:tcPr>
            <w:tcW w:w="2898" w:type="dxa"/>
            <w:vMerge/>
            <w:vAlign w:val="center"/>
          </w:tcPr>
          <w:p w14:paraId="0D312E89" w14:textId="77777777" w:rsidR="0068347D" w:rsidRPr="008677E1" w:rsidRDefault="0068347D" w:rsidP="006834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8347D" w:rsidRPr="008677E1" w14:paraId="5C400782" w14:textId="77777777" w:rsidTr="0068347D">
        <w:trPr>
          <w:cantSplit/>
        </w:trPr>
        <w:tc>
          <w:tcPr>
            <w:tcW w:w="1856" w:type="dxa"/>
            <w:vMerge/>
            <w:vAlign w:val="center"/>
          </w:tcPr>
          <w:p w14:paraId="6021FF35" w14:textId="77777777" w:rsidR="0068347D" w:rsidRPr="008677E1" w:rsidRDefault="0068347D" w:rsidP="0068347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37" w:type="dxa"/>
            <w:vMerge/>
            <w:vAlign w:val="center"/>
          </w:tcPr>
          <w:p w14:paraId="13486D92" w14:textId="77777777" w:rsidR="0068347D" w:rsidRPr="008677E1" w:rsidRDefault="0068347D" w:rsidP="0068347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86" w:type="dxa"/>
            <w:vMerge/>
            <w:vAlign w:val="center"/>
          </w:tcPr>
          <w:p w14:paraId="5CA0414B" w14:textId="77777777" w:rsidR="0068347D" w:rsidRPr="008677E1" w:rsidRDefault="0068347D" w:rsidP="006834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5D07D" w14:textId="77777777" w:rsidR="0068347D" w:rsidRPr="007332F1" w:rsidRDefault="0068347D" w:rsidP="0068347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Výchova demokratického občana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F4B5" w14:textId="4C12C223" w:rsidR="0068347D" w:rsidRPr="007332F1" w:rsidRDefault="00EE0442" w:rsidP="0068347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Daně, spoření</w:t>
            </w:r>
          </w:p>
        </w:tc>
        <w:tc>
          <w:tcPr>
            <w:tcW w:w="2898" w:type="dxa"/>
            <w:vMerge/>
          </w:tcPr>
          <w:p w14:paraId="59C7ACE1" w14:textId="77777777" w:rsidR="0068347D" w:rsidRPr="008677E1" w:rsidRDefault="0068347D" w:rsidP="006834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8347D" w:rsidRPr="008677E1" w14:paraId="5B1DE2C5" w14:textId="77777777" w:rsidTr="0068347D">
        <w:trPr>
          <w:cantSplit/>
          <w:trHeight w:val="945"/>
        </w:trPr>
        <w:tc>
          <w:tcPr>
            <w:tcW w:w="1856" w:type="dxa"/>
            <w:vMerge/>
          </w:tcPr>
          <w:p w14:paraId="1F6CE2EA" w14:textId="77777777" w:rsidR="0068347D" w:rsidRPr="008677E1" w:rsidRDefault="0068347D" w:rsidP="0068347D">
            <w:pPr>
              <w:rPr>
                <w:rFonts w:ascii="Arial" w:hAnsi="Arial" w:cs="Arial"/>
              </w:rPr>
            </w:pPr>
          </w:p>
        </w:tc>
        <w:tc>
          <w:tcPr>
            <w:tcW w:w="537" w:type="dxa"/>
            <w:vMerge/>
          </w:tcPr>
          <w:p w14:paraId="2F49F8EF" w14:textId="77777777" w:rsidR="0068347D" w:rsidRPr="008677E1" w:rsidRDefault="0068347D" w:rsidP="0068347D">
            <w:pPr>
              <w:rPr>
                <w:rFonts w:ascii="Arial" w:hAnsi="Arial" w:cs="Arial"/>
              </w:rPr>
            </w:pPr>
          </w:p>
        </w:tc>
        <w:tc>
          <w:tcPr>
            <w:tcW w:w="2886" w:type="dxa"/>
            <w:vMerge/>
          </w:tcPr>
          <w:p w14:paraId="43DFBF11" w14:textId="77777777" w:rsidR="0068347D" w:rsidRPr="008677E1" w:rsidRDefault="0068347D" w:rsidP="0068347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1CBA2" w14:textId="77777777" w:rsidR="0068347D" w:rsidRDefault="0068347D" w:rsidP="0068347D">
            <w:pPr>
              <w:rPr>
                <w:rFonts w:ascii="Arial" w:hAnsi="Arial" w:cs="Arial"/>
                <w:sz w:val="22"/>
                <w:szCs w:val="22"/>
              </w:rPr>
            </w:pPr>
            <w:r w:rsidRPr="007332F1">
              <w:rPr>
                <w:rFonts w:ascii="Arial" w:hAnsi="Arial" w:cs="Arial"/>
                <w:sz w:val="22"/>
                <w:szCs w:val="22"/>
              </w:rPr>
              <w:t>Výchova k myšlení v evropských globálních souvislostech</w:t>
            </w:r>
          </w:p>
          <w:p w14:paraId="34DE0B99" w14:textId="77777777" w:rsidR="0068347D" w:rsidRPr="007332F1" w:rsidRDefault="0068347D" w:rsidP="0068347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FCF43" w14:textId="08E0B08F" w:rsidR="0068347D" w:rsidRPr="007332F1" w:rsidRDefault="00EE0442" w:rsidP="0068347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Daně</w:t>
            </w:r>
          </w:p>
        </w:tc>
        <w:tc>
          <w:tcPr>
            <w:tcW w:w="2898" w:type="dxa"/>
            <w:vMerge/>
          </w:tcPr>
          <w:p w14:paraId="6D6F1FA5" w14:textId="77777777" w:rsidR="0068347D" w:rsidRPr="008677E1" w:rsidRDefault="0068347D" w:rsidP="006834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8347D" w:rsidRPr="008677E1" w14:paraId="05F1E91B" w14:textId="77777777" w:rsidTr="0068347D">
        <w:trPr>
          <w:cantSplit/>
          <w:trHeight w:val="720"/>
        </w:trPr>
        <w:tc>
          <w:tcPr>
            <w:tcW w:w="1856" w:type="dxa"/>
            <w:vMerge/>
          </w:tcPr>
          <w:p w14:paraId="249173B6" w14:textId="77777777" w:rsidR="0068347D" w:rsidRPr="008677E1" w:rsidRDefault="0068347D" w:rsidP="0068347D">
            <w:pPr>
              <w:rPr>
                <w:rFonts w:ascii="Arial" w:hAnsi="Arial" w:cs="Arial"/>
              </w:rPr>
            </w:pPr>
          </w:p>
        </w:tc>
        <w:tc>
          <w:tcPr>
            <w:tcW w:w="537" w:type="dxa"/>
            <w:vMerge/>
          </w:tcPr>
          <w:p w14:paraId="7B10E647" w14:textId="77777777" w:rsidR="0068347D" w:rsidRPr="008677E1" w:rsidRDefault="0068347D" w:rsidP="0068347D">
            <w:pPr>
              <w:rPr>
                <w:rFonts w:ascii="Arial" w:hAnsi="Arial" w:cs="Arial"/>
              </w:rPr>
            </w:pPr>
          </w:p>
        </w:tc>
        <w:tc>
          <w:tcPr>
            <w:tcW w:w="2886" w:type="dxa"/>
            <w:vMerge/>
          </w:tcPr>
          <w:p w14:paraId="525F37D7" w14:textId="77777777" w:rsidR="0068347D" w:rsidRPr="008677E1" w:rsidRDefault="0068347D" w:rsidP="0068347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0B4C" w14:textId="77777777" w:rsidR="0068347D" w:rsidRDefault="0068347D" w:rsidP="0068347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C34346F" w14:textId="77777777" w:rsidR="0068347D" w:rsidRDefault="0068347D" w:rsidP="0068347D">
            <w:pPr>
              <w:rPr>
                <w:rFonts w:ascii="Arial" w:hAnsi="Arial" w:cs="Arial"/>
                <w:sz w:val="22"/>
                <w:szCs w:val="22"/>
              </w:rPr>
            </w:pPr>
            <w:r w:rsidRPr="4741B9B6">
              <w:rPr>
                <w:rFonts w:ascii="Arial" w:hAnsi="Arial" w:cs="Arial"/>
                <w:sz w:val="22"/>
                <w:szCs w:val="22"/>
              </w:rPr>
              <w:t>Multikulturní výchova</w:t>
            </w:r>
          </w:p>
          <w:p w14:paraId="69CC4749" w14:textId="77777777" w:rsidR="0068347D" w:rsidRPr="007332F1" w:rsidRDefault="0068347D" w:rsidP="0068347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A7DD" w14:textId="77777777" w:rsidR="0068347D" w:rsidRPr="007332F1" w:rsidRDefault="0068347D" w:rsidP="0068347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8" w:type="dxa"/>
            <w:vMerge/>
          </w:tcPr>
          <w:p w14:paraId="584FBC26" w14:textId="77777777" w:rsidR="0068347D" w:rsidRPr="008677E1" w:rsidRDefault="0068347D" w:rsidP="006834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8347D" w:rsidRPr="008677E1" w14:paraId="09172C07" w14:textId="77777777" w:rsidTr="0068347D">
        <w:trPr>
          <w:cantSplit/>
          <w:trHeight w:val="1095"/>
        </w:trPr>
        <w:tc>
          <w:tcPr>
            <w:tcW w:w="1856" w:type="dxa"/>
            <w:vMerge/>
          </w:tcPr>
          <w:p w14:paraId="2C88687B" w14:textId="77777777" w:rsidR="0068347D" w:rsidRPr="008677E1" w:rsidRDefault="0068347D" w:rsidP="0068347D">
            <w:pPr>
              <w:rPr>
                <w:rFonts w:ascii="Arial" w:hAnsi="Arial" w:cs="Arial"/>
              </w:rPr>
            </w:pPr>
          </w:p>
        </w:tc>
        <w:tc>
          <w:tcPr>
            <w:tcW w:w="537" w:type="dxa"/>
            <w:vMerge/>
          </w:tcPr>
          <w:p w14:paraId="081D0EF4" w14:textId="77777777" w:rsidR="0068347D" w:rsidRPr="008677E1" w:rsidRDefault="0068347D" w:rsidP="0068347D">
            <w:pPr>
              <w:rPr>
                <w:rFonts w:ascii="Arial" w:hAnsi="Arial" w:cs="Arial"/>
              </w:rPr>
            </w:pPr>
          </w:p>
        </w:tc>
        <w:tc>
          <w:tcPr>
            <w:tcW w:w="2886" w:type="dxa"/>
            <w:vMerge/>
          </w:tcPr>
          <w:p w14:paraId="5DD35911" w14:textId="77777777" w:rsidR="0068347D" w:rsidRPr="008677E1" w:rsidRDefault="0068347D" w:rsidP="0068347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CC462" w14:textId="77777777" w:rsidR="0068347D" w:rsidRDefault="0068347D" w:rsidP="0068347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A9F5" w14:textId="77777777" w:rsidR="0068347D" w:rsidRPr="007332F1" w:rsidRDefault="0068347D" w:rsidP="0068347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8" w:type="dxa"/>
            <w:vMerge/>
          </w:tcPr>
          <w:p w14:paraId="4A430B59" w14:textId="77777777" w:rsidR="0068347D" w:rsidRPr="008677E1" w:rsidRDefault="0068347D" w:rsidP="006834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6FD9938" w14:textId="77777777" w:rsidR="0068347D" w:rsidRPr="00020EC0" w:rsidRDefault="0068347D" w:rsidP="00020EC0">
      <w:pPr>
        <w:rPr>
          <w:rFonts w:ascii="Arial" w:hAnsi="Arial" w:cs="Arial"/>
        </w:rPr>
      </w:pPr>
    </w:p>
    <w:sectPr w:rsidR="0068347D" w:rsidRPr="00020EC0" w:rsidSect="00613356">
      <w:pgSz w:w="16838" w:h="11906" w:orient="landscape"/>
      <w:pgMar w:top="72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51FABC" w14:textId="77777777" w:rsidR="00593C44" w:rsidRDefault="00593C44">
      <w:r>
        <w:separator/>
      </w:r>
    </w:p>
  </w:endnote>
  <w:endnote w:type="continuationSeparator" w:id="0">
    <w:p w14:paraId="650BF10D" w14:textId="77777777" w:rsidR="00593C44" w:rsidRDefault="00593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C2015" w14:textId="19D15C9F" w:rsidR="00ED1F69" w:rsidRDefault="00954C2F">
    <w:pPr>
      <w:pStyle w:val="Zpat"/>
    </w:pPr>
    <w:r>
      <w:rPr>
        <w:rFonts w:ascii="Arial" w:hAnsi="Arial" w:cs="Arial"/>
        <w:sz w:val="16"/>
        <w:szCs w:val="16"/>
      </w:rPr>
      <w:t>9</w:t>
    </w:r>
    <w:r w:rsidR="00401373">
      <w:rPr>
        <w:rFonts w:ascii="Arial" w:hAnsi="Arial" w:cs="Arial"/>
        <w:sz w:val="16"/>
        <w:szCs w:val="16"/>
      </w:rPr>
      <w:t xml:space="preserve">. ročník </w:t>
    </w:r>
    <w:r w:rsidR="00302AA4">
      <w:tab/>
      <w:t xml:space="preserve">- </w:t>
    </w:r>
    <w:r w:rsidR="00ED1F69">
      <w:fldChar w:fldCharType="begin"/>
    </w:r>
    <w:r w:rsidR="00ED1F69">
      <w:instrText xml:space="preserve"> PAGE </w:instrText>
    </w:r>
    <w:r w:rsidR="00ED1F69">
      <w:fldChar w:fldCharType="separate"/>
    </w:r>
    <w:r w:rsidR="00A129F8">
      <w:rPr>
        <w:noProof/>
      </w:rPr>
      <w:t>3</w:t>
    </w:r>
    <w:r w:rsidR="00ED1F69">
      <w:fldChar w:fldCharType="end"/>
    </w:r>
    <w:r w:rsidR="00ED1F69"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38A6F" w14:textId="77777777" w:rsidR="00593C44" w:rsidRDefault="00593C44">
      <w:r>
        <w:separator/>
      </w:r>
    </w:p>
  </w:footnote>
  <w:footnote w:type="continuationSeparator" w:id="0">
    <w:p w14:paraId="2F205DA1" w14:textId="77777777" w:rsidR="00593C44" w:rsidRDefault="00593C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F8FCC6" w14:textId="32EC89B5" w:rsidR="00302AA4" w:rsidRDefault="0045316C" w:rsidP="00DA6294">
    <w:pPr>
      <w:pStyle w:val="Zhlav"/>
      <w:jc w:val="right"/>
    </w:pPr>
    <w:r>
      <w:rPr>
        <w:noProof/>
      </w:rPr>
      <w:drawing>
        <wp:inline distT="0" distB="0" distL="0" distR="0" wp14:anchorId="1FAB889C" wp14:editId="5B7F04EB">
          <wp:extent cx="5771515" cy="5048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302AA4">
      <w:tab/>
    </w:r>
    <w:r w:rsidR="00401373" w:rsidRPr="00401373">
      <w:t>5.10 Doplňující vzdělávací obory</w:t>
    </w:r>
  </w:p>
  <w:p w14:paraId="42C6D796" w14:textId="77777777" w:rsidR="00401373" w:rsidRPr="00302AA4" w:rsidRDefault="00401373" w:rsidP="00DA6294">
    <w:pPr>
      <w:pStyle w:val="Zhlav"/>
      <w:jc w:val="right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45AC"/>
    <w:multiLevelType w:val="hybridMultilevel"/>
    <w:tmpl w:val="2C6C85F2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D2A98"/>
    <w:multiLevelType w:val="multilevel"/>
    <w:tmpl w:val="E27A05CA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B738F"/>
    <w:multiLevelType w:val="hybridMultilevel"/>
    <w:tmpl w:val="1F9031B0"/>
    <w:lvl w:ilvl="0" w:tplc="3940BE2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C62B4"/>
    <w:multiLevelType w:val="hybridMultilevel"/>
    <w:tmpl w:val="A3604096"/>
    <w:lvl w:ilvl="0" w:tplc="3940BE2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C2F31"/>
    <w:multiLevelType w:val="hybridMultilevel"/>
    <w:tmpl w:val="70E0B08E"/>
    <w:lvl w:ilvl="0" w:tplc="0F9E83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F1F4B"/>
    <w:multiLevelType w:val="hybridMultilevel"/>
    <w:tmpl w:val="947A86C8"/>
    <w:lvl w:ilvl="0" w:tplc="0F72D4F6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32C9E"/>
    <w:multiLevelType w:val="hybridMultilevel"/>
    <w:tmpl w:val="B7CC86FE"/>
    <w:lvl w:ilvl="0" w:tplc="C0D41780">
      <w:start w:val="1"/>
      <w:numFmt w:val="bullet"/>
      <w:lvlText w:val=""/>
      <w:lvlJc w:val="left"/>
      <w:pPr>
        <w:tabs>
          <w:tab w:val="num" w:pos="700"/>
        </w:tabs>
        <w:ind w:left="624" w:hanging="284"/>
      </w:pPr>
      <w:rPr>
        <w:rFonts w:ascii="Symbol" w:hAnsi="Symbol" w:hint="default"/>
        <w:sz w:val="16"/>
      </w:rPr>
    </w:lvl>
    <w:lvl w:ilvl="1" w:tplc="F85A39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A2F7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B6C7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B24F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A65D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9A35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9EFB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D83A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380EFE"/>
    <w:multiLevelType w:val="hybridMultilevel"/>
    <w:tmpl w:val="D0BA0C40"/>
    <w:lvl w:ilvl="0" w:tplc="3940BE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FC353C"/>
    <w:multiLevelType w:val="hybridMultilevel"/>
    <w:tmpl w:val="1546935E"/>
    <w:lvl w:ilvl="0" w:tplc="3940BE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1D45F4"/>
    <w:multiLevelType w:val="hybridMultilevel"/>
    <w:tmpl w:val="B022847A"/>
    <w:lvl w:ilvl="0" w:tplc="3940BE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E47AC7"/>
    <w:multiLevelType w:val="hybridMultilevel"/>
    <w:tmpl w:val="E27A05CA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20114D"/>
    <w:multiLevelType w:val="hybridMultilevel"/>
    <w:tmpl w:val="C95076DC"/>
    <w:lvl w:ilvl="0" w:tplc="0F9E83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C30CA7"/>
    <w:multiLevelType w:val="multilevel"/>
    <w:tmpl w:val="7918ED0E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B86BC4"/>
    <w:multiLevelType w:val="multilevel"/>
    <w:tmpl w:val="08D08432"/>
    <w:lvl w:ilvl="0">
      <w:start w:val="1"/>
      <w:numFmt w:val="decimal"/>
      <w:pStyle w:val="Odrazkatesn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283813DD"/>
    <w:multiLevelType w:val="hybridMultilevel"/>
    <w:tmpl w:val="7E90E44C"/>
    <w:lvl w:ilvl="0" w:tplc="9AE84EA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3B5C96"/>
    <w:multiLevelType w:val="multilevel"/>
    <w:tmpl w:val="7E90E44C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FB5CD9"/>
    <w:multiLevelType w:val="multilevel"/>
    <w:tmpl w:val="4A180FF0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Aria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0C2C5D"/>
    <w:multiLevelType w:val="hybridMultilevel"/>
    <w:tmpl w:val="72D618FA"/>
    <w:lvl w:ilvl="0" w:tplc="9AE84EA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885002"/>
    <w:multiLevelType w:val="hybridMultilevel"/>
    <w:tmpl w:val="22464BA6"/>
    <w:lvl w:ilvl="0" w:tplc="9AE84EA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FA6EE0"/>
    <w:multiLevelType w:val="hybridMultilevel"/>
    <w:tmpl w:val="B61E0C14"/>
    <w:lvl w:ilvl="0" w:tplc="9AE84EA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A4760B"/>
    <w:multiLevelType w:val="hybridMultilevel"/>
    <w:tmpl w:val="873EFC00"/>
    <w:lvl w:ilvl="0" w:tplc="3940BE2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614D9D"/>
    <w:multiLevelType w:val="singleLevel"/>
    <w:tmpl w:val="B160374C"/>
    <w:lvl w:ilvl="0">
      <w:start w:val="1"/>
      <w:numFmt w:val="bullet"/>
      <w:pStyle w:val="Nzev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2" w15:restartNumberingAfterBreak="0">
    <w:nsid w:val="430C54EE"/>
    <w:multiLevelType w:val="hybridMultilevel"/>
    <w:tmpl w:val="4A180FF0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AE84EA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DB82A31C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Aria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1F2BEE"/>
    <w:multiLevelType w:val="hybridMultilevel"/>
    <w:tmpl w:val="3C9231DC"/>
    <w:lvl w:ilvl="0" w:tplc="8452E67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BB7F29"/>
    <w:multiLevelType w:val="hybridMultilevel"/>
    <w:tmpl w:val="39B092E0"/>
    <w:lvl w:ilvl="0" w:tplc="3940BE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D9794C"/>
    <w:multiLevelType w:val="hybridMultilevel"/>
    <w:tmpl w:val="77101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DB4D1D"/>
    <w:multiLevelType w:val="hybridMultilevel"/>
    <w:tmpl w:val="4F781A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364AEC"/>
    <w:multiLevelType w:val="hybridMultilevel"/>
    <w:tmpl w:val="E4A2E108"/>
    <w:lvl w:ilvl="0" w:tplc="3940BE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2D5718"/>
    <w:multiLevelType w:val="hybridMultilevel"/>
    <w:tmpl w:val="DE448AA4"/>
    <w:lvl w:ilvl="0" w:tplc="FFFFFFFF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301CF3"/>
    <w:multiLevelType w:val="hybridMultilevel"/>
    <w:tmpl w:val="F7922F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EB64E"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ED493C"/>
    <w:multiLevelType w:val="hybridMultilevel"/>
    <w:tmpl w:val="52701062"/>
    <w:lvl w:ilvl="0" w:tplc="9AE84EA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C25DAD"/>
    <w:multiLevelType w:val="hybridMultilevel"/>
    <w:tmpl w:val="0248BD6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772838"/>
    <w:multiLevelType w:val="hybridMultilevel"/>
    <w:tmpl w:val="4D9014C4"/>
    <w:lvl w:ilvl="0" w:tplc="3940BE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86D4BD4"/>
    <w:multiLevelType w:val="hybridMultilevel"/>
    <w:tmpl w:val="AC6E8B3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8F291E"/>
    <w:multiLevelType w:val="hybridMultilevel"/>
    <w:tmpl w:val="346A2A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A701D1"/>
    <w:multiLevelType w:val="hybridMultilevel"/>
    <w:tmpl w:val="C86A3E70"/>
    <w:lvl w:ilvl="0" w:tplc="BC4E8E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2069C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626C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6CE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0ED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94B5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D2AB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4A6C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D47B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8"/>
  </w:num>
  <w:num w:numId="3">
    <w:abstractNumId w:val="22"/>
  </w:num>
  <w:num w:numId="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31"/>
  </w:num>
  <w:num w:numId="8">
    <w:abstractNumId w:val="4"/>
  </w:num>
  <w:num w:numId="9">
    <w:abstractNumId w:val="0"/>
  </w:num>
  <w:num w:numId="10">
    <w:abstractNumId w:val="10"/>
  </w:num>
  <w:num w:numId="11">
    <w:abstractNumId w:val="1"/>
  </w:num>
  <w:num w:numId="12">
    <w:abstractNumId w:val="12"/>
  </w:num>
  <w:num w:numId="13">
    <w:abstractNumId w:val="30"/>
  </w:num>
  <w:num w:numId="14">
    <w:abstractNumId w:val="17"/>
  </w:num>
  <w:num w:numId="15">
    <w:abstractNumId w:val="16"/>
  </w:num>
  <w:num w:numId="16">
    <w:abstractNumId w:val="14"/>
  </w:num>
  <w:num w:numId="17">
    <w:abstractNumId w:val="15"/>
  </w:num>
  <w:num w:numId="18">
    <w:abstractNumId w:val="18"/>
  </w:num>
  <w:num w:numId="19">
    <w:abstractNumId w:val="19"/>
  </w:num>
  <w:num w:numId="20">
    <w:abstractNumId w:val="11"/>
  </w:num>
  <w:num w:numId="21">
    <w:abstractNumId w:val="5"/>
  </w:num>
  <w:num w:numId="22">
    <w:abstractNumId w:val="7"/>
  </w:num>
  <w:num w:numId="23">
    <w:abstractNumId w:val="27"/>
  </w:num>
  <w:num w:numId="24">
    <w:abstractNumId w:val="21"/>
  </w:num>
  <w:num w:numId="25">
    <w:abstractNumId w:val="32"/>
  </w:num>
  <w:num w:numId="26">
    <w:abstractNumId w:val="8"/>
  </w:num>
  <w:num w:numId="27">
    <w:abstractNumId w:val="9"/>
  </w:num>
  <w:num w:numId="28">
    <w:abstractNumId w:val="33"/>
  </w:num>
  <w:num w:numId="29">
    <w:abstractNumId w:val="24"/>
  </w:num>
  <w:num w:numId="30">
    <w:abstractNumId w:val="26"/>
  </w:num>
  <w:num w:numId="31">
    <w:abstractNumId w:val="25"/>
  </w:num>
  <w:num w:numId="32">
    <w:abstractNumId w:val="3"/>
  </w:num>
  <w:num w:numId="33">
    <w:abstractNumId w:val="20"/>
  </w:num>
  <w:num w:numId="34">
    <w:abstractNumId w:val="29"/>
  </w:num>
  <w:num w:numId="35">
    <w:abstractNumId w:val="2"/>
  </w:num>
  <w:num w:numId="36">
    <w:abstractNumId w:val="34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356"/>
    <w:rsid w:val="000023A2"/>
    <w:rsid w:val="00006F49"/>
    <w:rsid w:val="00020EC0"/>
    <w:rsid w:val="00022D8E"/>
    <w:rsid w:val="0002538A"/>
    <w:rsid w:val="00025C83"/>
    <w:rsid w:val="00035F3B"/>
    <w:rsid w:val="0004647F"/>
    <w:rsid w:val="00085764"/>
    <w:rsid w:val="00091D3B"/>
    <w:rsid w:val="000B1600"/>
    <w:rsid w:val="000C2DB9"/>
    <w:rsid w:val="000C433B"/>
    <w:rsid w:val="000D7F5A"/>
    <w:rsid w:val="00111F8B"/>
    <w:rsid w:val="00191EE7"/>
    <w:rsid w:val="00197325"/>
    <w:rsid w:val="001A68D2"/>
    <w:rsid w:val="001D136E"/>
    <w:rsid w:val="001E1EFE"/>
    <w:rsid w:val="001F1B74"/>
    <w:rsid w:val="002019FD"/>
    <w:rsid w:val="0021625D"/>
    <w:rsid w:val="00217A94"/>
    <w:rsid w:val="00221233"/>
    <w:rsid w:val="00221DAA"/>
    <w:rsid w:val="0023636C"/>
    <w:rsid w:val="002546FF"/>
    <w:rsid w:val="00274764"/>
    <w:rsid w:val="0028401D"/>
    <w:rsid w:val="00297CB1"/>
    <w:rsid w:val="002A2B29"/>
    <w:rsid w:val="002C4E79"/>
    <w:rsid w:val="002D1C39"/>
    <w:rsid w:val="002E38BB"/>
    <w:rsid w:val="00302AA4"/>
    <w:rsid w:val="00315E21"/>
    <w:rsid w:val="003177D5"/>
    <w:rsid w:val="00322CE4"/>
    <w:rsid w:val="00327ADF"/>
    <w:rsid w:val="00340BE9"/>
    <w:rsid w:val="00351CF0"/>
    <w:rsid w:val="00382281"/>
    <w:rsid w:val="00397225"/>
    <w:rsid w:val="003B6D75"/>
    <w:rsid w:val="003C631F"/>
    <w:rsid w:val="003E4AE0"/>
    <w:rsid w:val="00401373"/>
    <w:rsid w:val="00405B74"/>
    <w:rsid w:val="00416CD6"/>
    <w:rsid w:val="0042158C"/>
    <w:rsid w:val="00421B31"/>
    <w:rsid w:val="004230E6"/>
    <w:rsid w:val="004450FB"/>
    <w:rsid w:val="0045316C"/>
    <w:rsid w:val="004817BD"/>
    <w:rsid w:val="004872DF"/>
    <w:rsid w:val="004947DD"/>
    <w:rsid w:val="00496533"/>
    <w:rsid w:val="0049753F"/>
    <w:rsid w:val="00497682"/>
    <w:rsid w:val="004B1173"/>
    <w:rsid w:val="004C00CB"/>
    <w:rsid w:val="004C1552"/>
    <w:rsid w:val="004C6874"/>
    <w:rsid w:val="004D2F69"/>
    <w:rsid w:val="004E4121"/>
    <w:rsid w:val="004F2548"/>
    <w:rsid w:val="00521C73"/>
    <w:rsid w:val="0052520C"/>
    <w:rsid w:val="00532683"/>
    <w:rsid w:val="0056209B"/>
    <w:rsid w:val="00585021"/>
    <w:rsid w:val="00592820"/>
    <w:rsid w:val="00593C44"/>
    <w:rsid w:val="00613356"/>
    <w:rsid w:val="00651D0E"/>
    <w:rsid w:val="00653879"/>
    <w:rsid w:val="0065786B"/>
    <w:rsid w:val="00671A57"/>
    <w:rsid w:val="00682DD9"/>
    <w:rsid w:val="0068347D"/>
    <w:rsid w:val="00692718"/>
    <w:rsid w:val="006A2956"/>
    <w:rsid w:val="006A4D7F"/>
    <w:rsid w:val="006D55F0"/>
    <w:rsid w:val="006E2D7E"/>
    <w:rsid w:val="006F603E"/>
    <w:rsid w:val="0070025D"/>
    <w:rsid w:val="00710288"/>
    <w:rsid w:val="00714642"/>
    <w:rsid w:val="00715272"/>
    <w:rsid w:val="0072313A"/>
    <w:rsid w:val="007332F1"/>
    <w:rsid w:val="007373E0"/>
    <w:rsid w:val="00744577"/>
    <w:rsid w:val="0075072A"/>
    <w:rsid w:val="007568A5"/>
    <w:rsid w:val="007A7230"/>
    <w:rsid w:val="007C3DDD"/>
    <w:rsid w:val="00805483"/>
    <w:rsid w:val="00807A0C"/>
    <w:rsid w:val="00816A53"/>
    <w:rsid w:val="0083534C"/>
    <w:rsid w:val="008521FD"/>
    <w:rsid w:val="00860986"/>
    <w:rsid w:val="0086390C"/>
    <w:rsid w:val="00864119"/>
    <w:rsid w:val="008647D0"/>
    <w:rsid w:val="008677E1"/>
    <w:rsid w:val="00880194"/>
    <w:rsid w:val="00887C5D"/>
    <w:rsid w:val="008A6301"/>
    <w:rsid w:val="008B507F"/>
    <w:rsid w:val="008B7291"/>
    <w:rsid w:val="008C3718"/>
    <w:rsid w:val="008E1D98"/>
    <w:rsid w:val="008E3376"/>
    <w:rsid w:val="008E4010"/>
    <w:rsid w:val="00901BB7"/>
    <w:rsid w:val="00911C67"/>
    <w:rsid w:val="00913E23"/>
    <w:rsid w:val="009447E7"/>
    <w:rsid w:val="00944EA9"/>
    <w:rsid w:val="00954786"/>
    <w:rsid w:val="00954C2F"/>
    <w:rsid w:val="00967AA9"/>
    <w:rsid w:val="009D5907"/>
    <w:rsid w:val="00A04629"/>
    <w:rsid w:val="00A05CF4"/>
    <w:rsid w:val="00A126A4"/>
    <w:rsid w:val="00A129F8"/>
    <w:rsid w:val="00A27E5F"/>
    <w:rsid w:val="00A429BD"/>
    <w:rsid w:val="00A62B78"/>
    <w:rsid w:val="00A67C82"/>
    <w:rsid w:val="00A75817"/>
    <w:rsid w:val="00A81AA6"/>
    <w:rsid w:val="00A81AE9"/>
    <w:rsid w:val="00A925DE"/>
    <w:rsid w:val="00A93580"/>
    <w:rsid w:val="00AA2DD4"/>
    <w:rsid w:val="00AB6188"/>
    <w:rsid w:val="00AB7EEF"/>
    <w:rsid w:val="00AD567A"/>
    <w:rsid w:val="00AE559C"/>
    <w:rsid w:val="00B30CD8"/>
    <w:rsid w:val="00B32E1C"/>
    <w:rsid w:val="00B642C4"/>
    <w:rsid w:val="00B64517"/>
    <w:rsid w:val="00B70AEA"/>
    <w:rsid w:val="00B91877"/>
    <w:rsid w:val="00BE784E"/>
    <w:rsid w:val="00BF1582"/>
    <w:rsid w:val="00BF42C7"/>
    <w:rsid w:val="00C03370"/>
    <w:rsid w:val="00C404A2"/>
    <w:rsid w:val="00C415D6"/>
    <w:rsid w:val="00C42785"/>
    <w:rsid w:val="00C630C0"/>
    <w:rsid w:val="00C800C6"/>
    <w:rsid w:val="00C84EE1"/>
    <w:rsid w:val="00C854F5"/>
    <w:rsid w:val="00C96C9B"/>
    <w:rsid w:val="00C971E3"/>
    <w:rsid w:val="00CA52B7"/>
    <w:rsid w:val="00CA5763"/>
    <w:rsid w:val="00CA5FB4"/>
    <w:rsid w:val="00CE36C0"/>
    <w:rsid w:val="00CE6445"/>
    <w:rsid w:val="00CF2F8D"/>
    <w:rsid w:val="00D02DAA"/>
    <w:rsid w:val="00D0374E"/>
    <w:rsid w:val="00D13372"/>
    <w:rsid w:val="00D26A45"/>
    <w:rsid w:val="00D331F0"/>
    <w:rsid w:val="00D33B8F"/>
    <w:rsid w:val="00D547C9"/>
    <w:rsid w:val="00D62CC3"/>
    <w:rsid w:val="00D66998"/>
    <w:rsid w:val="00D67FBD"/>
    <w:rsid w:val="00D745D2"/>
    <w:rsid w:val="00D764CD"/>
    <w:rsid w:val="00D87D5F"/>
    <w:rsid w:val="00DA6294"/>
    <w:rsid w:val="00DA6628"/>
    <w:rsid w:val="00DB06B9"/>
    <w:rsid w:val="00DD2D45"/>
    <w:rsid w:val="00DE57BE"/>
    <w:rsid w:val="00DF2E4B"/>
    <w:rsid w:val="00E0518D"/>
    <w:rsid w:val="00E212D7"/>
    <w:rsid w:val="00E346A7"/>
    <w:rsid w:val="00E37DD4"/>
    <w:rsid w:val="00E53F19"/>
    <w:rsid w:val="00E758EC"/>
    <w:rsid w:val="00E761B0"/>
    <w:rsid w:val="00E801BF"/>
    <w:rsid w:val="00E902B2"/>
    <w:rsid w:val="00E950F3"/>
    <w:rsid w:val="00EA175D"/>
    <w:rsid w:val="00EA6388"/>
    <w:rsid w:val="00EC01E4"/>
    <w:rsid w:val="00EC2B09"/>
    <w:rsid w:val="00ED1F69"/>
    <w:rsid w:val="00EE0442"/>
    <w:rsid w:val="00EE1E96"/>
    <w:rsid w:val="00EE55D6"/>
    <w:rsid w:val="00F04A7B"/>
    <w:rsid w:val="00F23D86"/>
    <w:rsid w:val="00F323F5"/>
    <w:rsid w:val="00F417B5"/>
    <w:rsid w:val="00F43528"/>
    <w:rsid w:val="00F61D8A"/>
    <w:rsid w:val="00F82018"/>
    <w:rsid w:val="00F91EC3"/>
    <w:rsid w:val="00FA0277"/>
    <w:rsid w:val="4741B9B6"/>
    <w:rsid w:val="5D7BA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FC8F36"/>
  <w15:chartTrackingRefBased/>
  <w15:docId w15:val="{85EBB4AC-B751-47DB-A6AE-754D2A3B5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  <w:lang w:eastAsia="cs-CZ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sz w:val="28"/>
      <w:szCs w:val="28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613356"/>
    <w:pPr>
      <w:tabs>
        <w:tab w:val="center" w:pos="4536"/>
        <w:tab w:val="right" w:pos="9072"/>
      </w:tabs>
    </w:pPr>
  </w:style>
  <w:style w:type="paragraph" w:customStyle="1" w:styleId="Text">
    <w:name w:val="Text"/>
    <w:basedOn w:val="Normln"/>
    <w:rsid w:val="00E758EC"/>
    <w:pPr>
      <w:spacing w:before="60"/>
      <w:ind w:firstLine="851"/>
      <w:jc w:val="both"/>
    </w:pPr>
    <w:rPr>
      <w:kern w:val="16"/>
      <w:szCs w:val="20"/>
    </w:rPr>
  </w:style>
  <w:style w:type="paragraph" w:customStyle="1" w:styleId="Odrazkatesna">
    <w:name w:val="Odrazka tesna"/>
    <w:basedOn w:val="Normln"/>
    <w:rsid w:val="0086390C"/>
    <w:pPr>
      <w:numPr>
        <w:numId w:val="37"/>
      </w:numPr>
      <w:jc w:val="both"/>
    </w:pPr>
    <w:rPr>
      <w:snapToGrid w:val="0"/>
      <w:kern w:val="16"/>
      <w:szCs w:val="20"/>
    </w:rPr>
  </w:style>
  <w:style w:type="paragraph" w:styleId="Nzev">
    <w:name w:val="Title"/>
    <w:basedOn w:val="Normln"/>
    <w:qFormat/>
    <w:rsid w:val="00653879"/>
    <w:pPr>
      <w:numPr>
        <w:numId w:val="2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360"/>
      </w:tabs>
      <w:spacing w:before="120" w:line="360" w:lineRule="auto"/>
      <w:ind w:left="0" w:firstLine="0"/>
      <w:jc w:val="center"/>
    </w:pPr>
    <w:rPr>
      <w:b/>
      <w:caps/>
      <w:snapToGrid w:val="0"/>
      <w:sz w:val="40"/>
      <w:szCs w:val="20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Textbubliny">
    <w:name w:val="Balloon Text"/>
    <w:basedOn w:val="Normln"/>
    <w:link w:val="TextbublinyChar"/>
    <w:rsid w:val="00EC01E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EC01E4"/>
    <w:rPr>
      <w:rFonts w:ascii="Segoe UI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56878f-c83d-4d91-bb7f-1dcd76ba3071">
      <Terms xmlns="http://schemas.microsoft.com/office/infopath/2007/PartnerControls"/>
    </lcf76f155ced4ddcb4097134ff3c332f>
    <TaxCatchAll xmlns="82e24877-7b58-4bc5-902f-305132c698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86C7B5C787054C9B9703D4CDCE76AD" ma:contentTypeVersion="12" ma:contentTypeDescription="Vytvoří nový dokument" ma:contentTypeScope="" ma:versionID="d968f8e8cc72e79abe35c032bd5daa16">
  <xsd:schema xmlns:xsd="http://www.w3.org/2001/XMLSchema" xmlns:xs="http://www.w3.org/2001/XMLSchema" xmlns:p="http://schemas.microsoft.com/office/2006/metadata/properties" xmlns:ns2="7c56878f-c83d-4d91-bb7f-1dcd76ba3071" xmlns:ns3="82e24877-7b58-4bc5-902f-305132c698a1" targetNamespace="http://schemas.microsoft.com/office/2006/metadata/properties" ma:root="true" ma:fieldsID="29562b2ded703fdcb0a051570ea3b5aa" ns2:_="" ns3:_="">
    <xsd:import namespace="7c56878f-c83d-4d91-bb7f-1dcd76ba3071"/>
    <xsd:import namespace="82e24877-7b58-4bc5-902f-305132c698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6878f-c83d-4d91-bb7f-1dcd76ba30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faa06b2c-4de2-48e9-8310-c71eaf0179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24877-7b58-4bc5-902f-305132c698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939474-734a-4208-b02f-a2d828398d2c}" ma:internalName="TaxCatchAll" ma:showField="CatchAllData" ma:web="82e24877-7b58-4bc5-902f-305132c698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A5143-5091-4FE2-A19B-B2622AD6293E}">
  <ds:schemaRefs>
    <ds:schemaRef ds:uri="http://schemas.microsoft.com/office/2006/metadata/properties"/>
    <ds:schemaRef ds:uri="http://schemas.microsoft.com/office/infopath/2007/PartnerControls"/>
    <ds:schemaRef ds:uri="fc40e9ac-9d7c-4619-b9a1-242ec104ed25"/>
  </ds:schemaRefs>
</ds:datastoreItem>
</file>

<file path=customXml/itemProps2.xml><?xml version="1.0" encoding="utf-8"?>
<ds:datastoreItem xmlns:ds="http://schemas.openxmlformats.org/officeDocument/2006/customXml" ds:itemID="{ABB4AD24-8417-42D5-BED6-CFA59278AB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4CB616-3FE6-4D77-8AD1-253BEFFB26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548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UČEBNÍ OSNOVY</vt:lpstr>
    </vt:vector>
  </TitlesOfParts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UČEBNÍ OSNOVY</dc:title>
  <dc:subject/>
  <dc:creator>Bočková</dc:creator>
  <cp:keywords/>
  <cp:lastModifiedBy>Strnadová Lenka</cp:lastModifiedBy>
  <cp:revision>4</cp:revision>
  <cp:lastPrinted>2021-05-12T09:17:00Z</cp:lastPrinted>
  <dcterms:created xsi:type="dcterms:W3CDTF">2021-05-12T09:37:00Z</dcterms:created>
  <dcterms:modified xsi:type="dcterms:W3CDTF">2022-10-07T14:06:00Z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0x0101009E86C7B5C787054C9B9703D4CDCE76AD</vt:lpwstr>
  </property>
</Properties>
</file>