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61D88360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476E733B" w:rsidR="00557993" w:rsidRPr="00CC7755" w:rsidRDefault="26D96D54" w:rsidP="19560628">
            <w:pPr>
              <w:spacing w:line="259" w:lineRule="auto"/>
              <w:jc w:val="center"/>
            </w:pPr>
            <w:r w:rsidRPr="61D88360">
              <w:rPr>
                <w:i/>
                <w:iCs/>
                <w:sz w:val="36"/>
                <w:szCs w:val="36"/>
              </w:rPr>
              <w:t xml:space="preserve">18. </w:t>
            </w:r>
            <w:r w:rsidR="073C34C0" w:rsidRPr="61D88360">
              <w:rPr>
                <w:i/>
                <w:iCs/>
                <w:sz w:val="36"/>
                <w:szCs w:val="36"/>
              </w:rPr>
              <w:t xml:space="preserve">9. </w:t>
            </w:r>
            <w:r w:rsidRPr="61D88360">
              <w:rPr>
                <w:i/>
                <w:iCs/>
                <w:sz w:val="36"/>
                <w:szCs w:val="36"/>
              </w:rPr>
              <w:t>- 22. 9. 2023</w:t>
            </w:r>
          </w:p>
        </w:tc>
      </w:tr>
      <w:tr w:rsidR="003640B0" w14:paraId="7C546FE4" w14:textId="77777777" w:rsidTr="61D88360">
        <w:tc>
          <w:tcPr>
            <w:tcW w:w="9062" w:type="dxa"/>
            <w:gridSpan w:val="2"/>
          </w:tcPr>
          <w:p w14:paraId="4B991D1C" w14:textId="0EF369CA" w:rsidR="003640B0" w:rsidRDefault="003640B0" w:rsidP="725120AE">
            <w:pPr>
              <w:rPr>
                <w:sz w:val="24"/>
                <w:szCs w:val="24"/>
              </w:rPr>
            </w:pPr>
            <w:r w:rsidRPr="19560628">
              <w:rPr>
                <w:sz w:val="24"/>
                <w:szCs w:val="24"/>
              </w:rPr>
              <w:t>Třída:</w:t>
            </w:r>
            <w:r w:rsidR="376A0E6A" w:rsidRPr="19560628">
              <w:rPr>
                <w:sz w:val="24"/>
                <w:szCs w:val="24"/>
              </w:rPr>
              <w:t xml:space="preserve">  </w:t>
            </w:r>
            <w:r w:rsidR="404CF841" w:rsidRPr="19560628">
              <w:rPr>
                <w:sz w:val="24"/>
                <w:szCs w:val="24"/>
              </w:rPr>
              <w:t>4.B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61D88360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0F5C4414" w:rsidR="003640B0" w:rsidRDefault="4E25C423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1D88360">
              <w:rPr>
                <w:rFonts w:ascii="Times New Roman" w:eastAsia="Times New Roman" w:hAnsi="Times New Roman" w:cs="Times New Roman"/>
                <w:sz w:val="24"/>
                <w:szCs w:val="24"/>
              </w:rPr>
              <w:t>Učebnice str: 7 – 9</w:t>
            </w:r>
          </w:p>
          <w:p w14:paraId="2178FD5F" w14:textId="1664E4B1" w:rsidR="4E25C423" w:rsidRDefault="4E25C423" w:rsidP="61D8836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1D88360">
              <w:rPr>
                <w:rFonts w:ascii="Times New Roman" w:eastAsia="Times New Roman" w:hAnsi="Times New Roman" w:cs="Times New Roman"/>
                <w:sz w:val="24"/>
                <w:szCs w:val="24"/>
              </w:rPr>
              <w:t>PS str: 4, 5, 6</w:t>
            </w:r>
          </w:p>
          <w:p w14:paraId="5BE08537" w14:textId="3174FFCC" w:rsidR="4E25C423" w:rsidRDefault="00CF6178" w:rsidP="61D8836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Procvičovat </w:t>
            </w:r>
            <w:r w:rsidR="4E25C423" w:rsidRPr="61D88360">
              <w:rPr>
                <w:rFonts w:ascii="Times New Roman" w:eastAsia="Times New Roman" w:hAnsi="Times New Roman" w:cs="Times New Roman"/>
                <w:sz w:val="24"/>
                <w:szCs w:val="24"/>
              </w:rPr>
              <w:t>vyjmenovaná slova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F7CAB1A" w14:textId="77777777" w:rsidR="00A10DBC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980285" w14:textId="77777777" w:rsidR="00A10DBC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61D88360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5D3F4CB9" w:rsidR="003640B0" w:rsidRDefault="6936A3DB" w:rsidP="00C30A0A">
            <w:pPr>
              <w:rPr>
                <w:sz w:val="24"/>
                <w:szCs w:val="24"/>
              </w:rPr>
            </w:pPr>
            <w:r w:rsidRPr="61D88360">
              <w:rPr>
                <w:sz w:val="24"/>
                <w:szCs w:val="24"/>
              </w:rPr>
              <w:t>Učebnice str: 9 – 11</w:t>
            </w:r>
          </w:p>
          <w:p w14:paraId="5A3B825E" w14:textId="72B09D60" w:rsidR="6936A3DB" w:rsidRDefault="6936A3DB" w:rsidP="61D88360">
            <w:pPr>
              <w:rPr>
                <w:sz w:val="24"/>
                <w:szCs w:val="24"/>
              </w:rPr>
            </w:pPr>
            <w:r w:rsidRPr="61D88360">
              <w:rPr>
                <w:sz w:val="24"/>
                <w:szCs w:val="24"/>
              </w:rPr>
              <w:t>PS str: 6, 7</w:t>
            </w:r>
          </w:p>
          <w:p w14:paraId="53FD3EEF" w14:textId="27B5FB99" w:rsidR="6936A3DB" w:rsidRDefault="6936A3DB" w:rsidP="61D88360">
            <w:pPr>
              <w:rPr>
                <w:sz w:val="24"/>
                <w:szCs w:val="24"/>
              </w:rPr>
            </w:pPr>
            <w:r w:rsidRPr="61D88360">
              <w:rPr>
                <w:sz w:val="24"/>
                <w:szCs w:val="24"/>
              </w:rPr>
              <w:t>PS-Ge str: 1</w:t>
            </w:r>
          </w:p>
          <w:p w14:paraId="66196B2A" w14:textId="469676AF" w:rsidR="6936A3DB" w:rsidRDefault="6936A3DB" w:rsidP="61D88360">
            <w:pPr>
              <w:rPr>
                <w:sz w:val="24"/>
                <w:szCs w:val="24"/>
              </w:rPr>
            </w:pPr>
            <w:r w:rsidRPr="61D88360">
              <w:rPr>
                <w:sz w:val="24"/>
                <w:szCs w:val="24"/>
              </w:rPr>
              <w:t>Početník str: 3</w:t>
            </w:r>
          </w:p>
          <w:p w14:paraId="4CD22225" w14:textId="67A2F09D" w:rsidR="6936A3DB" w:rsidRDefault="6936A3DB" w:rsidP="61D88360">
            <w:pPr>
              <w:rPr>
                <w:sz w:val="24"/>
                <w:szCs w:val="24"/>
              </w:rPr>
            </w:pPr>
            <w:r w:rsidRPr="61D88360">
              <w:rPr>
                <w:sz w:val="24"/>
                <w:szCs w:val="24"/>
              </w:rPr>
              <w:t>Procvičovat: - násobilka (malá,</w:t>
            </w:r>
            <w:r w:rsidR="00CF6178">
              <w:rPr>
                <w:sz w:val="24"/>
                <w:szCs w:val="24"/>
              </w:rPr>
              <w:t xml:space="preserve"> </w:t>
            </w:r>
            <w:r w:rsidRPr="61D88360">
              <w:rPr>
                <w:sz w:val="24"/>
                <w:szCs w:val="24"/>
              </w:rPr>
              <w:t>velká)</w:t>
            </w:r>
          </w:p>
          <w:p w14:paraId="123AACA6" w14:textId="2A93C60F" w:rsidR="6936A3DB" w:rsidRDefault="6936A3DB" w:rsidP="61D88360">
            <w:pPr>
              <w:rPr>
                <w:sz w:val="24"/>
                <w:szCs w:val="24"/>
              </w:rPr>
            </w:pPr>
            <w:r w:rsidRPr="61D88360">
              <w:rPr>
                <w:sz w:val="24"/>
                <w:szCs w:val="24"/>
              </w:rPr>
              <w:t xml:space="preserve">                       - sčítání a odčítání zpaměti</w:t>
            </w:r>
          </w:p>
          <w:p w14:paraId="6DCC8707" w14:textId="7E8DD3A0" w:rsidR="6936A3DB" w:rsidRDefault="6936A3DB" w:rsidP="61D88360">
            <w:pPr>
              <w:rPr>
                <w:sz w:val="24"/>
                <w:szCs w:val="24"/>
              </w:rPr>
            </w:pPr>
            <w:r w:rsidRPr="61D88360">
              <w:rPr>
                <w:sz w:val="24"/>
                <w:szCs w:val="24"/>
              </w:rPr>
              <w:t xml:space="preserve">                       - zaokrouhlování na 10, 100</w:t>
            </w:r>
          </w:p>
          <w:p w14:paraId="4333E1BF" w14:textId="4C427D6D" w:rsidR="6936A3DB" w:rsidRDefault="6936A3DB" w:rsidP="61D88360">
            <w:pPr>
              <w:rPr>
                <w:sz w:val="24"/>
                <w:szCs w:val="24"/>
              </w:rPr>
            </w:pPr>
            <w:r w:rsidRPr="61D88360">
              <w:rPr>
                <w:sz w:val="24"/>
                <w:szCs w:val="24"/>
              </w:rPr>
              <w:t xml:space="preserve">                       - porovnávání čísel</w:t>
            </w:r>
          </w:p>
          <w:p w14:paraId="313E87B7" w14:textId="46E94C39" w:rsidR="00A10DBC" w:rsidRDefault="00A10DBC" w:rsidP="00C30A0A">
            <w:pPr>
              <w:rPr>
                <w:sz w:val="24"/>
                <w:szCs w:val="24"/>
              </w:rPr>
            </w:pPr>
          </w:p>
          <w:p w14:paraId="7F1E1140" w14:textId="3F88CFB1" w:rsidR="00A10DBC" w:rsidRDefault="00A10DBC" w:rsidP="00C30A0A">
            <w:pPr>
              <w:rPr>
                <w:sz w:val="24"/>
                <w:szCs w:val="24"/>
              </w:rPr>
            </w:pP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61D88360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15BEAD49" w14:textId="40CC6164" w:rsidR="003640B0" w:rsidRDefault="582CF40D" w:rsidP="1956062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956062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Lekce 1 – Back to school</w:t>
            </w:r>
          </w:p>
          <w:p w14:paraId="74443C00" w14:textId="09AC8130" w:rsidR="003640B0" w:rsidRDefault="582CF40D" w:rsidP="19560628">
            <w:pPr>
              <w:pStyle w:val="Odstavecseseznamem"/>
              <w:numPr>
                <w:ilvl w:val="0"/>
                <w:numId w:val="3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956062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Uč.str. 10, 11 – opakování na téma rodina a vlastnosti</w:t>
            </w:r>
          </w:p>
          <w:p w14:paraId="26396984" w14:textId="21C12BBA" w:rsidR="003640B0" w:rsidRDefault="582CF40D" w:rsidP="1956062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956062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Lekce 1 - Back to FUNPARK</w:t>
            </w:r>
          </w:p>
          <w:p w14:paraId="28BE1A4C" w14:textId="403593DF" w:rsidR="003640B0" w:rsidRDefault="582CF40D" w:rsidP="19560628">
            <w:pPr>
              <w:pStyle w:val="Odstavecseseznamem"/>
              <w:numPr>
                <w:ilvl w:val="0"/>
                <w:numId w:val="2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956062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Uč.str. 12, 13 - poslech komiksu - porozumění</w:t>
            </w:r>
          </w:p>
          <w:p w14:paraId="2688A143" w14:textId="6B93F14B" w:rsidR="003640B0" w:rsidRDefault="582CF40D" w:rsidP="19560628">
            <w:pPr>
              <w:pStyle w:val="Odstavecseseznamem"/>
              <w:numPr>
                <w:ilvl w:val="0"/>
                <w:numId w:val="2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956062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Uč.str. 14, 15 – rozhovory</w:t>
            </w:r>
          </w:p>
          <w:p w14:paraId="5205118B" w14:textId="579993F4" w:rsidR="003640B0" w:rsidRDefault="582CF40D" w:rsidP="1956062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956062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Doporučuji opakování a procvičování na interaktivní stránkách Funparku.</w:t>
            </w:r>
          </w:p>
          <w:p w14:paraId="3FADBEC8" w14:textId="53BC7085" w:rsidR="003640B0" w:rsidRDefault="003640B0" w:rsidP="1956062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5C64C7FA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64157D7D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61D88360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5D2476FA" w14:textId="4F78E7E3" w:rsidR="003640B0" w:rsidRDefault="21F924CB" w:rsidP="00C30A0A">
            <w:pPr>
              <w:rPr>
                <w:sz w:val="24"/>
                <w:szCs w:val="24"/>
              </w:rPr>
            </w:pPr>
            <w:r w:rsidRPr="61D88360">
              <w:rPr>
                <w:sz w:val="24"/>
                <w:szCs w:val="24"/>
              </w:rPr>
              <w:t>Učebnice str: 7, 8</w:t>
            </w:r>
          </w:p>
          <w:p w14:paraId="1275853F" w14:textId="2B7FCB7C" w:rsidR="21F924CB" w:rsidRDefault="21F924CB" w:rsidP="61D88360">
            <w:pPr>
              <w:rPr>
                <w:sz w:val="24"/>
                <w:szCs w:val="24"/>
              </w:rPr>
            </w:pPr>
            <w:r w:rsidRPr="61D88360">
              <w:rPr>
                <w:sz w:val="24"/>
                <w:szCs w:val="24"/>
              </w:rPr>
              <w:t>PS str: 3</w:t>
            </w:r>
          </w:p>
          <w:p w14:paraId="1D82CC8C" w14:textId="57FD12C8" w:rsidR="21F924CB" w:rsidRDefault="21F924CB" w:rsidP="61D88360">
            <w:pPr>
              <w:rPr>
                <w:sz w:val="24"/>
                <w:szCs w:val="24"/>
              </w:rPr>
            </w:pPr>
            <w:r w:rsidRPr="61D88360">
              <w:rPr>
                <w:sz w:val="24"/>
                <w:szCs w:val="24"/>
              </w:rPr>
              <w:t>Projekt: PS str: 4</w:t>
            </w:r>
            <w:r w:rsidR="00CF6178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14:paraId="5F0925E1" w14:textId="13B84F44" w:rsidR="61D88360" w:rsidRDefault="61D88360" w:rsidP="61D88360">
            <w:pPr>
              <w:rPr>
                <w:sz w:val="24"/>
                <w:szCs w:val="24"/>
              </w:rPr>
            </w:pPr>
          </w:p>
          <w:p w14:paraId="0F9526D2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3F24BED2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61D88360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53B5CCF2" w14:textId="2D7F9E77" w:rsidR="00A10DBC" w:rsidRDefault="45D2E0D7" w:rsidP="00C30A0A">
            <w:pPr>
              <w:rPr>
                <w:sz w:val="24"/>
                <w:szCs w:val="24"/>
              </w:rPr>
            </w:pPr>
            <w:r w:rsidRPr="61D88360">
              <w:rPr>
                <w:sz w:val="24"/>
                <w:szCs w:val="24"/>
              </w:rPr>
              <w:t>Učebnice str: 6 - 9</w:t>
            </w:r>
          </w:p>
          <w:p w14:paraId="6D773DF6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049F31CB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6DB5D088" w:rsidR="004B177C" w:rsidRDefault="004B177C" w:rsidP="00C30A0A"/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0087B8"/>
    <w:multiLevelType w:val="hybridMultilevel"/>
    <w:tmpl w:val="4844E402"/>
    <w:lvl w:ilvl="0" w:tplc="DA72D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328E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7A7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7E2E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7C2A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76DF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206D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527F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08BA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92C57B"/>
    <w:multiLevelType w:val="hybridMultilevel"/>
    <w:tmpl w:val="495A92D4"/>
    <w:lvl w:ilvl="0" w:tplc="6C8E0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4A6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D4DB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D61E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4821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921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D0C6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6A0C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9C9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A42D3"/>
    <w:multiLevelType w:val="hybridMultilevel"/>
    <w:tmpl w:val="0FA8DF0A"/>
    <w:lvl w:ilvl="0" w:tplc="2ACC2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4844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2EEF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02A6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0A35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0621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A61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7C8D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CAB2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CF6178"/>
    <w:rsid w:val="00D4542F"/>
    <w:rsid w:val="00D656D5"/>
    <w:rsid w:val="00EB4DE9"/>
    <w:rsid w:val="02186E44"/>
    <w:rsid w:val="0281067F"/>
    <w:rsid w:val="0640C3E1"/>
    <w:rsid w:val="06CB0C07"/>
    <w:rsid w:val="073C34C0"/>
    <w:rsid w:val="0B2A6D00"/>
    <w:rsid w:val="19560628"/>
    <w:rsid w:val="21D610B5"/>
    <w:rsid w:val="21F924CB"/>
    <w:rsid w:val="2273458B"/>
    <w:rsid w:val="257DE40F"/>
    <w:rsid w:val="26D96D54"/>
    <w:rsid w:val="2815341A"/>
    <w:rsid w:val="28508B71"/>
    <w:rsid w:val="2A8254E5"/>
    <w:rsid w:val="2CAB2682"/>
    <w:rsid w:val="2E8318F8"/>
    <w:rsid w:val="376A0E6A"/>
    <w:rsid w:val="389E06EE"/>
    <w:rsid w:val="404CF841"/>
    <w:rsid w:val="410FA7B9"/>
    <w:rsid w:val="42AB781A"/>
    <w:rsid w:val="4447487B"/>
    <w:rsid w:val="452BC674"/>
    <w:rsid w:val="45D2E0D7"/>
    <w:rsid w:val="491AB99E"/>
    <w:rsid w:val="4A3B77B2"/>
    <w:rsid w:val="4B465AFE"/>
    <w:rsid w:val="4E25C423"/>
    <w:rsid w:val="4F5362DC"/>
    <w:rsid w:val="4FB9E481"/>
    <w:rsid w:val="56D8E66C"/>
    <w:rsid w:val="582CF40D"/>
    <w:rsid w:val="5C217EA2"/>
    <w:rsid w:val="5C8EE2EE"/>
    <w:rsid w:val="5D4F31D1"/>
    <w:rsid w:val="5D83A200"/>
    <w:rsid w:val="61D88360"/>
    <w:rsid w:val="67D5654E"/>
    <w:rsid w:val="6936A3DB"/>
    <w:rsid w:val="725120AE"/>
    <w:rsid w:val="73CB5F96"/>
    <w:rsid w:val="7548FDD9"/>
    <w:rsid w:val="76FB4762"/>
    <w:rsid w:val="7C5447C0"/>
    <w:rsid w:val="7EAA3175"/>
    <w:rsid w:val="7EF9F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3" ma:contentTypeDescription="Vytvoří nový dokument" ma:contentTypeScope="" ma:versionID="f6df712eb0178579acd5c967f0098393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5cb84a1b00e18e57b247088356992758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5FB67B-0D37-4FB9-9612-521F889C3535}">
  <ds:schemaRefs>
    <ds:schemaRef ds:uri="http://schemas.microsoft.com/office/2006/metadata/properties"/>
    <ds:schemaRef ds:uri="http://schemas.microsoft.com/office/infopath/2007/PartnerControls"/>
    <ds:schemaRef ds:uri="7c56878f-c83d-4d91-bb7f-1dcd76ba3071"/>
    <ds:schemaRef ds:uri="82e24877-7b58-4bc5-902f-305132c698a1"/>
  </ds:schemaRefs>
</ds:datastoreItem>
</file>

<file path=customXml/itemProps2.xml><?xml version="1.0" encoding="utf-8"?>
<ds:datastoreItem xmlns:ds="http://schemas.openxmlformats.org/officeDocument/2006/customXml" ds:itemID="{DEA62615-CDD3-4B55-92BE-9EAED9B9DD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D46B36-F97F-4972-9F23-A4128F99A0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6878f-c83d-4d91-bb7f-1dcd76ba3071"/>
    <ds:schemaRef ds:uri="82e24877-7b58-4bc5-902f-305132c69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686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Taťána Kaločová</cp:lastModifiedBy>
  <cp:revision>9</cp:revision>
  <cp:lastPrinted>2020-03-11T10:20:00Z</cp:lastPrinted>
  <dcterms:created xsi:type="dcterms:W3CDTF">2020-03-22T09:54:00Z</dcterms:created>
  <dcterms:modified xsi:type="dcterms:W3CDTF">2023-09-15T15:44:00Z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